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A90B" w14:textId="77777777" w:rsidR="006E63FD" w:rsidRPr="00B50162" w:rsidRDefault="00000000" w:rsidP="00B50162">
      <w:pPr>
        <w:spacing w:line="276" w:lineRule="auto"/>
        <w:ind w:firstLine="5387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Klaipėdos rajono savivaldybės metų</w:t>
      </w:r>
    </w:p>
    <w:p w14:paraId="553EDC38" w14:textId="77777777" w:rsidR="006E63FD" w:rsidRPr="00B50162" w:rsidRDefault="00000000" w:rsidP="00B50162">
      <w:pPr>
        <w:spacing w:line="276" w:lineRule="auto"/>
        <w:ind w:firstLine="5387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socialinio darbuotojo bei metų socialinio</w:t>
      </w:r>
    </w:p>
    <w:p w14:paraId="679331C0" w14:textId="77777777" w:rsidR="006E63FD" w:rsidRPr="00B50162" w:rsidRDefault="00000000" w:rsidP="00B50162">
      <w:pPr>
        <w:spacing w:line="276" w:lineRule="auto"/>
        <w:ind w:firstLine="5387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partnerio premijos skyrimo nuostatų</w:t>
      </w:r>
    </w:p>
    <w:p w14:paraId="14E871B0" w14:textId="77777777" w:rsidR="006E63FD" w:rsidRDefault="00000000" w:rsidP="00B50162">
      <w:pPr>
        <w:spacing w:line="276" w:lineRule="auto"/>
        <w:ind w:firstLine="5387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2 priedas</w:t>
      </w:r>
    </w:p>
    <w:p w14:paraId="4EB532BF" w14:textId="77777777" w:rsidR="00B50162" w:rsidRPr="00B50162" w:rsidRDefault="00B50162" w:rsidP="00B50162">
      <w:pPr>
        <w:spacing w:line="276" w:lineRule="auto"/>
        <w:ind w:firstLine="5387"/>
        <w:rPr>
          <w:rFonts w:ascii="Arial" w:hAnsi="Arial" w:cs="Arial"/>
          <w:szCs w:val="24"/>
        </w:rPr>
      </w:pPr>
    </w:p>
    <w:p w14:paraId="345E25BC" w14:textId="3F912856" w:rsidR="006E63FD" w:rsidRPr="00B50162" w:rsidRDefault="00000000" w:rsidP="00B50162">
      <w:pPr>
        <w:spacing w:line="276" w:lineRule="auto"/>
        <w:jc w:val="both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________________________________________________________________________</w:t>
      </w:r>
    </w:p>
    <w:p w14:paraId="1ADA6B00" w14:textId="77777777" w:rsidR="006E63FD" w:rsidRPr="00B50162" w:rsidRDefault="00000000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(fizinio asmens vardas ir pavardė / juridinio asmens pavadinimas)</w:t>
      </w:r>
    </w:p>
    <w:p w14:paraId="307F6A0A" w14:textId="77777777" w:rsidR="00B50162" w:rsidRPr="00B50162" w:rsidRDefault="00B50162" w:rsidP="00B50162">
      <w:pPr>
        <w:spacing w:line="276" w:lineRule="auto"/>
        <w:ind w:firstLine="720"/>
        <w:jc w:val="center"/>
        <w:rPr>
          <w:rFonts w:ascii="Arial" w:hAnsi="Arial" w:cs="Arial"/>
          <w:bCs/>
          <w:szCs w:val="24"/>
        </w:rPr>
      </w:pPr>
    </w:p>
    <w:p w14:paraId="4847A056" w14:textId="2D299D2C" w:rsidR="006E63FD" w:rsidRPr="00B50162" w:rsidRDefault="00000000" w:rsidP="00B50162">
      <w:pPr>
        <w:spacing w:line="276" w:lineRule="auto"/>
        <w:ind w:firstLine="720"/>
        <w:jc w:val="center"/>
        <w:rPr>
          <w:rFonts w:ascii="Arial" w:hAnsi="Arial" w:cs="Arial"/>
          <w:bCs/>
          <w:szCs w:val="24"/>
        </w:rPr>
      </w:pPr>
      <w:r w:rsidRPr="00B50162">
        <w:rPr>
          <w:rFonts w:ascii="Arial" w:hAnsi="Arial" w:cs="Arial"/>
          <w:bCs/>
          <w:szCs w:val="24"/>
        </w:rPr>
        <w:t>20.... m............................... d.</w:t>
      </w:r>
    </w:p>
    <w:p w14:paraId="7EDEEC10" w14:textId="77777777" w:rsidR="006E63FD" w:rsidRPr="00B50162" w:rsidRDefault="006E63FD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4913266F" w14:textId="77777777" w:rsidR="006E63FD" w:rsidRPr="00B50162" w:rsidRDefault="00000000" w:rsidP="00B50162">
      <w:pPr>
        <w:spacing w:line="276" w:lineRule="auto"/>
        <w:ind w:firstLine="720"/>
        <w:jc w:val="center"/>
        <w:rPr>
          <w:rFonts w:ascii="Arial" w:hAnsi="Arial" w:cs="Arial"/>
          <w:b/>
          <w:bCs/>
          <w:szCs w:val="24"/>
        </w:rPr>
      </w:pPr>
      <w:r w:rsidRPr="00B50162">
        <w:rPr>
          <w:rFonts w:ascii="Arial" w:hAnsi="Arial" w:cs="Arial"/>
          <w:b/>
          <w:bCs/>
          <w:szCs w:val="24"/>
        </w:rPr>
        <w:t>TEIKIMAS METŲ SOCIALINIO PARTNERIO APDOVANOJIMUI</w:t>
      </w:r>
    </w:p>
    <w:p w14:paraId="7EB65DA4" w14:textId="77777777" w:rsidR="006E63FD" w:rsidRPr="00B50162" w:rsidRDefault="006E63FD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35335D4E" w14:textId="77777777" w:rsidR="006E63FD" w:rsidRPr="00B50162" w:rsidRDefault="00000000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1. Asmuo (fizinio asmens vardas ir pavardė / juridinio asmens pavadinimas)</w:t>
      </w:r>
    </w:p>
    <w:p w14:paraId="0E8F5593" w14:textId="77777777" w:rsidR="006E63FD" w:rsidRPr="00B50162" w:rsidRDefault="006E63FD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</w:p>
    <w:p w14:paraId="2BD2B2E2" w14:textId="71FD4CC9" w:rsidR="006E63FD" w:rsidRPr="00B50162" w:rsidRDefault="00000000" w:rsidP="00B50162">
      <w:pPr>
        <w:spacing w:line="276" w:lineRule="auto"/>
        <w:jc w:val="both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_______________________________________________________________________</w:t>
      </w:r>
    </w:p>
    <w:p w14:paraId="4D2550B5" w14:textId="77777777" w:rsidR="006E63FD" w:rsidRPr="00B50162" w:rsidRDefault="006E63FD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2B9609F8" w14:textId="6825A3E3" w:rsidR="006E63FD" w:rsidRPr="00B50162" w:rsidRDefault="00000000" w:rsidP="00B50162">
      <w:pPr>
        <w:spacing w:line="276" w:lineRule="auto"/>
        <w:ind w:firstLine="720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2. Elektroninio pašto adresas, telefono numeris</w:t>
      </w:r>
      <w:r w:rsidR="00B50162" w:rsidRPr="00B50162">
        <w:rPr>
          <w:rFonts w:ascii="Arial" w:hAnsi="Arial" w:cs="Arial"/>
          <w:szCs w:val="24"/>
        </w:rPr>
        <w:t xml:space="preserve"> (jeigu žinoma) </w:t>
      </w:r>
      <w:r w:rsidRPr="00B50162">
        <w:rPr>
          <w:rFonts w:ascii="Arial" w:hAnsi="Arial" w:cs="Arial"/>
          <w:szCs w:val="24"/>
        </w:rPr>
        <w:t>_________________</w:t>
      </w:r>
    </w:p>
    <w:p w14:paraId="46A5534C" w14:textId="02E8B3A5" w:rsidR="00B50162" w:rsidRPr="00B50162" w:rsidRDefault="00B50162" w:rsidP="00B50162">
      <w:pPr>
        <w:spacing w:line="276" w:lineRule="auto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________________________________________________________________________</w:t>
      </w:r>
    </w:p>
    <w:p w14:paraId="36093D3F" w14:textId="77777777" w:rsidR="006E63FD" w:rsidRPr="00B50162" w:rsidRDefault="006E63FD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1B7F5EAC" w14:textId="77777777" w:rsidR="006E63FD" w:rsidRDefault="00000000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3. Veikla, atitinkanti atrankos kriterijus:</w:t>
      </w:r>
    </w:p>
    <w:p w14:paraId="63184D9D" w14:textId="77777777" w:rsidR="00B50162" w:rsidRPr="00B50162" w:rsidRDefault="00B50162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</w:p>
    <w:tbl>
      <w:tblPr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4466"/>
        <w:gridCol w:w="4234"/>
      </w:tblGrid>
      <w:tr w:rsidR="00B50162" w:rsidRPr="00B50162" w14:paraId="58A54752" w14:textId="77777777" w:rsidTr="00B50162"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FBC96" w14:textId="77777777" w:rsidR="006E63FD" w:rsidRPr="00B50162" w:rsidRDefault="00000000" w:rsidP="00B50162">
            <w:pPr>
              <w:spacing w:line="276" w:lineRule="auto"/>
              <w:ind w:firstLine="16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50162">
              <w:rPr>
                <w:rFonts w:ascii="Arial" w:hAnsi="Arial" w:cs="Arial"/>
                <w:b/>
                <w:bCs/>
                <w:szCs w:val="24"/>
              </w:rPr>
              <w:t>Eil. Nr.</w:t>
            </w:r>
          </w:p>
        </w:tc>
        <w:tc>
          <w:tcPr>
            <w:tcW w:w="4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80A2" w14:textId="77777777" w:rsidR="006E63FD" w:rsidRPr="00B50162" w:rsidRDefault="00000000" w:rsidP="00B50162">
            <w:pPr>
              <w:spacing w:line="276" w:lineRule="auto"/>
              <w:ind w:firstLine="72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50162">
              <w:rPr>
                <w:rFonts w:ascii="Arial" w:hAnsi="Arial" w:cs="Arial"/>
                <w:b/>
                <w:bCs/>
                <w:szCs w:val="24"/>
              </w:rPr>
              <w:t>Kriterijus ir veikla</w:t>
            </w:r>
          </w:p>
        </w:tc>
        <w:tc>
          <w:tcPr>
            <w:tcW w:w="42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C541" w14:textId="77777777" w:rsidR="006E63FD" w:rsidRPr="00B50162" w:rsidRDefault="00000000" w:rsidP="00B50162">
            <w:pPr>
              <w:spacing w:line="276" w:lineRule="auto"/>
              <w:ind w:firstLine="72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50162">
              <w:rPr>
                <w:rFonts w:ascii="Arial" w:hAnsi="Arial" w:cs="Arial"/>
                <w:b/>
                <w:bCs/>
                <w:szCs w:val="24"/>
              </w:rPr>
              <w:t>Trumpas aprašymas</w:t>
            </w:r>
          </w:p>
        </w:tc>
      </w:tr>
      <w:tr w:rsidR="00B50162" w:rsidRPr="00B50162" w14:paraId="4917EDA1" w14:textId="77777777" w:rsidTr="00B50162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E069B" w14:textId="77777777" w:rsidR="006E63FD" w:rsidRPr="00B50162" w:rsidRDefault="00000000" w:rsidP="00B50162">
            <w:pPr>
              <w:spacing w:line="276" w:lineRule="auto"/>
              <w:ind w:right="207" w:firstLine="164"/>
              <w:jc w:val="both"/>
              <w:rPr>
                <w:rFonts w:ascii="Arial" w:hAnsi="Arial" w:cs="Arial"/>
                <w:szCs w:val="24"/>
              </w:rPr>
            </w:pPr>
            <w:r w:rsidRPr="00B50162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03EC7" w14:textId="6785F28D" w:rsidR="006E63FD" w:rsidRPr="00B50162" w:rsidRDefault="00000000" w:rsidP="00B50162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B50162">
              <w:rPr>
                <w:rFonts w:ascii="Arial" w:hAnsi="Arial" w:cs="Arial"/>
                <w:szCs w:val="24"/>
              </w:rPr>
              <w:t xml:space="preserve">Fizinis ar juridinis asmuo </w:t>
            </w:r>
            <w:r w:rsidR="00B50162">
              <w:rPr>
                <w:rFonts w:ascii="Arial" w:hAnsi="Arial" w:cs="Arial"/>
                <w:szCs w:val="24"/>
              </w:rPr>
              <w:t xml:space="preserve">svariai </w:t>
            </w:r>
            <w:r w:rsidRPr="00B50162">
              <w:rPr>
                <w:rFonts w:ascii="Arial" w:hAnsi="Arial" w:cs="Arial"/>
                <w:szCs w:val="24"/>
              </w:rPr>
              <w:t>prisidėjo žmogiškaisiais ar materialiniais ištekliais</w:t>
            </w:r>
            <w:r w:rsidR="00B50162">
              <w:rPr>
                <w:rFonts w:ascii="Arial" w:hAnsi="Arial" w:cs="Arial"/>
                <w:szCs w:val="24"/>
              </w:rPr>
              <w:t xml:space="preserve"> prie socialinės srities stiprinimo.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5234C" w14:textId="77777777" w:rsidR="006E63FD" w:rsidRPr="00B50162" w:rsidRDefault="006E63FD" w:rsidP="00B50162">
            <w:pPr>
              <w:spacing w:line="276" w:lineRule="auto"/>
              <w:ind w:firstLine="72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50162" w:rsidRPr="00B50162" w14:paraId="24F09702" w14:textId="77777777" w:rsidTr="00B50162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41D38" w14:textId="77777777" w:rsidR="006E63FD" w:rsidRPr="00B50162" w:rsidRDefault="00000000" w:rsidP="00B50162">
            <w:pPr>
              <w:spacing w:line="276" w:lineRule="auto"/>
              <w:ind w:firstLine="164"/>
              <w:jc w:val="both"/>
              <w:rPr>
                <w:rFonts w:ascii="Arial" w:hAnsi="Arial" w:cs="Arial"/>
                <w:szCs w:val="24"/>
              </w:rPr>
            </w:pPr>
            <w:r w:rsidRPr="00B50162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1BE1E" w14:textId="77777777" w:rsidR="006E63FD" w:rsidRPr="00B50162" w:rsidRDefault="00000000" w:rsidP="0000209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B50162">
              <w:rPr>
                <w:rFonts w:ascii="Arial" w:hAnsi="Arial" w:cs="Arial"/>
                <w:szCs w:val="24"/>
              </w:rPr>
              <w:t>Fizinis ar juridinis asmuo aktyviai, veiksmingai ir kūrybiškai veikė vietos bendruomenėje socialinio darbo srityje, inicijavo ir plėtojo savanorių veiklą.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75765" w14:textId="77777777" w:rsidR="006E63FD" w:rsidRPr="00B50162" w:rsidRDefault="006E63FD" w:rsidP="00B50162">
            <w:pPr>
              <w:spacing w:line="276" w:lineRule="auto"/>
              <w:ind w:firstLine="72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50162" w:rsidRPr="00B50162" w14:paraId="5C51D925" w14:textId="77777777" w:rsidTr="00B50162">
        <w:trPr>
          <w:trHeight w:val="987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DEEFC" w14:textId="77777777" w:rsidR="006E63FD" w:rsidRPr="00B50162" w:rsidRDefault="00000000" w:rsidP="00B50162">
            <w:pPr>
              <w:spacing w:line="276" w:lineRule="auto"/>
              <w:ind w:firstLine="164"/>
              <w:jc w:val="both"/>
              <w:rPr>
                <w:rFonts w:ascii="Arial" w:hAnsi="Arial" w:cs="Arial"/>
                <w:szCs w:val="24"/>
              </w:rPr>
            </w:pPr>
            <w:r w:rsidRPr="00B50162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6096C" w14:textId="4983CB61" w:rsidR="006E63FD" w:rsidRPr="00B50162" w:rsidRDefault="00000000" w:rsidP="00002097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B50162">
              <w:rPr>
                <w:rFonts w:ascii="Arial" w:hAnsi="Arial" w:cs="Arial"/>
                <w:szCs w:val="24"/>
              </w:rPr>
              <w:t>Įgyvendino rajoninius ar tarptautinius projektus, skirtus socialin</w:t>
            </w:r>
            <w:r w:rsidR="00B50162" w:rsidRPr="00B50162">
              <w:rPr>
                <w:rFonts w:ascii="Arial" w:hAnsi="Arial" w:cs="Arial"/>
                <w:szCs w:val="24"/>
              </w:rPr>
              <w:t>ei veiklai plėtoti</w:t>
            </w:r>
            <w:r w:rsidRPr="00B50162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43FD7" w14:textId="77777777" w:rsidR="006E63FD" w:rsidRPr="00B50162" w:rsidRDefault="006E63FD" w:rsidP="00B50162">
            <w:pPr>
              <w:spacing w:line="276" w:lineRule="auto"/>
              <w:ind w:firstLine="720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4B044991" w14:textId="77777777" w:rsidR="006E63FD" w:rsidRPr="00B50162" w:rsidRDefault="00000000" w:rsidP="00B50162">
      <w:pPr>
        <w:spacing w:line="276" w:lineRule="auto"/>
        <w:ind w:firstLine="720"/>
        <w:jc w:val="both"/>
        <w:rPr>
          <w:rFonts w:ascii="Arial" w:hAnsi="Arial" w:cs="Arial"/>
          <w:i/>
          <w:iCs/>
          <w:szCs w:val="24"/>
        </w:rPr>
      </w:pPr>
      <w:r w:rsidRPr="00B50162">
        <w:rPr>
          <w:rFonts w:ascii="Arial" w:hAnsi="Arial" w:cs="Arial"/>
          <w:szCs w:val="24"/>
        </w:rPr>
        <w:t>PASTABA.</w:t>
      </w:r>
      <w:r w:rsidRPr="00B50162">
        <w:rPr>
          <w:rFonts w:ascii="Arial" w:hAnsi="Arial" w:cs="Arial"/>
          <w:i/>
          <w:iCs/>
          <w:szCs w:val="24"/>
        </w:rPr>
        <w:t xml:space="preserve"> Teikimo apimtis – ne daugiau kaip 4 A4 formato lapai.</w:t>
      </w:r>
    </w:p>
    <w:p w14:paraId="7E871371" w14:textId="77777777" w:rsidR="006E63FD" w:rsidRPr="00B50162" w:rsidRDefault="006E63FD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1F01D91A" w14:textId="77777777" w:rsidR="006E63FD" w:rsidRPr="00B50162" w:rsidRDefault="006E63FD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</w:p>
    <w:p w14:paraId="24F28873" w14:textId="77777777" w:rsidR="006E63FD" w:rsidRPr="00B50162" w:rsidRDefault="006E63FD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</w:p>
    <w:p w14:paraId="07695AA1" w14:textId="77777777" w:rsidR="006E63FD" w:rsidRPr="00B50162" w:rsidRDefault="00000000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Kandidato premijos skyrimui teikėjas:</w:t>
      </w:r>
    </w:p>
    <w:p w14:paraId="6FC68476" w14:textId="77777777" w:rsidR="006E63FD" w:rsidRPr="00B50162" w:rsidRDefault="006E63FD" w:rsidP="00B50162">
      <w:pPr>
        <w:spacing w:line="276" w:lineRule="auto"/>
        <w:ind w:firstLine="720"/>
        <w:jc w:val="both"/>
        <w:rPr>
          <w:rFonts w:ascii="Arial" w:hAnsi="Arial" w:cs="Arial"/>
          <w:szCs w:val="24"/>
        </w:rPr>
      </w:pPr>
    </w:p>
    <w:p w14:paraId="2DD4A8FE" w14:textId="233DF90D" w:rsidR="006E63FD" w:rsidRPr="00B50162" w:rsidRDefault="00000000" w:rsidP="00E5069C">
      <w:pPr>
        <w:spacing w:line="276" w:lineRule="auto"/>
        <w:jc w:val="both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________________________________________________________________________</w:t>
      </w:r>
    </w:p>
    <w:p w14:paraId="5263D125" w14:textId="77777777" w:rsidR="006E63FD" w:rsidRPr="00B50162" w:rsidRDefault="00000000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(vardas, pavardė, parašas)</w:t>
      </w:r>
    </w:p>
    <w:p w14:paraId="5A5B4D1C" w14:textId="77777777" w:rsidR="006E63FD" w:rsidRPr="00B50162" w:rsidRDefault="006E63FD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7BAA0EC0" w14:textId="77777777" w:rsidR="006E63FD" w:rsidRPr="00B50162" w:rsidRDefault="006E63FD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</w:p>
    <w:p w14:paraId="4604C4F3" w14:textId="77777777" w:rsidR="006E63FD" w:rsidRPr="00B50162" w:rsidRDefault="00000000" w:rsidP="00B50162">
      <w:pPr>
        <w:spacing w:line="276" w:lineRule="auto"/>
        <w:ind w:firstLine="720"/>
        <w:jc w:val="center"/>
        <w:rPr>
          <w:rFonts w:ascii="Arial" w:hAnsi="Arial" w:cs="Arial"/>
          <w:szCs w:val="24"/>
        </w:rPr>
      </w:pPr>
      <w:r w:rsidRPr="00B50162">
        <w:rPr>
          <w:rFonts w:ascii="Arial" w:hAnsi="Arial" w:cs="Arial"/>
          <w:szCs w:val="24"/>
        </w:rPr>
        <w:t>_______________________</w:t>
      </w:r>
    </w:p>
    <w:sectPr w:rsidR="006E63FD" w:rsidRPr="00B5016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1AD"/>
    <w:rsid w:val="00002097"/>
    <w:rsid w:val="001230F1"/>
    <w:rsid w:val="00492B99"/>
    <w:rsid w:val="006E63FD"/>
    <w:rsid w:val="00853025"/>
    <w:rsid w:val="008701AD"/>
    <w:rsid w:val="00B50162"/>
    <w:rsid w:val="00E5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3F91E"/>
  <w15:chartTrackingRefBased/>
  <w15:docId w15:val="{A4B68713-10E2-4798-83FE-2AB0DB61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</Words>
  <Characters>497</Characters>
  <Application>Microsoft Office Word</Application>
  <DocSecurity>0</DocSecurity>
  <Lines>4</Lines>
  <Paragraphs>2</Paragraphs>
  <ScaleCrop>false</ScaleCrop>
  <Company/>
  <LinksUpToDate>false</LinksUpToDate>
  <CharactersWithSpaces>1366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Daukšienė</dc:creator>
  <cp:lastModifiedBy>Iveta Gailienė</cp:lastModifiedBy>
  <cp:revision>2</cp:revision>
  <dcterms:created xsi:type="dcterms:W3CDTF">2024-08-12T11:12:00Z</dcterms:created>
  <dcterms:modified xsi:type="dcterms:W3CDTF">2024-08-12T11:12:00Z</dcterms:modified>
</cp:coreProperties>
</file>