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FE8F3B" w14:textId="77777777" w:rsidR="0015651F" w:rsidRPr="00723B90" w:rsidRDefault="0015651F" w:rsidP="0015651F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bookmarkStart w:id="0" w:name="_Hlk51067006"/>
      <w:bookmarkStart w:id="1" w:name="_Hlk16151182"/>
      <w:bookmarkStart w:id="2" w:name="_Hlk536624615"/>
      <w:bookmarkStart w:id="3" w:name="data_metai"/>
      <w:r w:rsidRPr="00170437">
        <w:rPr>
          <w:noProof/>
        </w:rPr>
        <w:drawing>
          <wp:inline distT="0" distB="0" distL="0" distR="0" wp14:anchorId="53EACE57" wp14:editId="71FAB88B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C98F5E" w14:textId="77777777" w:rsidR="0015651F" w:rsidRPr="00C92CF5" w:rsidRDefault="0015651F" w:rsidP="0015651F">
      <w:pPr>
        <w:keepNext/>
        <w:spacing w:after="240" w:line="276" w:lineRule="auto"/>
        <w:jc w:val="center"/>
        <w:outlineLvl w:val="0"/>
        <w:rPr>
          <w:rFonts w:ascii="Arial" w:hAnsi="Arial" w:cs="Arial"/>
          <w:b/>
          <w:sz w:val="28"/>
          <w:szCs w:val="28"/>
          <w:lang w:val="lt-LT" w:eastAsia="lt-LT"/>
        </w:rPr>
      </w:pPr>
      <w:r w:rsidRPr="00C92CF5">
        <w:rPr>
          <w:rFonts w:ascii="Arial" w:hAnsi="Arial" w:cs="Arial"/>
          <w:b/>
          <w:sz w:val="28"/>
          <w:szCs w:val="28"/>
          <w:lang w:val="lt-LT" w:eastAsia="lt-LT"/>
        </w:rPr>
        <w:t>KLAIPĖDOS RAJONO SAVIVALDYBĖS TARYBA</w:t>
      </w:r>
      <w:bookmarkEnd w:id="0"/>
      <w:bookmarkEnd w:id="1"/>
      <w:bookmarkEnd w:id="2"/>
    </w:p>
    <w:p w14:paraId="2E1D5B25" w14:textId="373E6299" w:rsidR="0015651F" w:rsidRPr="0015651F" w:rsidRDefault="0015651F" w:rsidP="00612D74">
      <w:pPr>
        <w:pStyle w:val="statymopavad"/>
        <w:spacing w:line="276" w:lineRule="auto"/>
        <w:ind w:firstLine="0"/>
        <w:rPr>
          <w:rFonts w:ascii="Arial" w:hAnsi="Arial" w:cs="Arial"/>
          <w:b/>
          <w:bCs/>
          <w:caps w:val="0"/>
          <w:sz w:val="28"/>
          <w:szCs w:val="28"/>
        </w:rPr>
      </w:pPr>
      <w:r w:rsidRPr="0015651F">
        <w:rPr>
          <w:rFonts w:ascii="Arial" w:hAnsi="Arial" w:cs="Arial"/>
          <w:b/>
          <w:bCs/>
          <w:sz w:val="28"/>
          <w:szCs w:val="28"/>
        </w:rPr>
        <w:t>SPRENDIMAS</w:t>
      </w:r>
    </w:p>
    <w:p w14:paraId="5CFB6D93" w14:textId="7C2B8F17" w:rsidR="003C6B6D" w:rsidRPr="0015651F" w:rsidRDefault="00DF118D" w:rsidP="0015651F">
      <w:pPr>
        <w:pStyle w:val="statymopavad"/>
        <w:spacing w:after="240" w:line="276" w:lineRule="auto"/>
        <w:ind w:firstLine="0"/>
        <w:rPr>
          <w:rFonts w:ascii="Arial" w:hAnsi="Arial" w:cs="Arial"/>
          <w:bCs/>
          <w:szCs w:val="24"/>
        </w:rPr>
      </w:pPr>
      <w:r w:rsidRPr="0015651F">
        <w:rPr>
          <w:rFonts w:ascii="Arial" w:hAnsi="Arial" w:cs="Arial"/>
          <w:b/>
          <w:caps w:val="0"/>
          <w:sz w:val="28"/>
          <w:szCs w:val="28"/>
        </w:rPr>
        <w:t xml:space="preserve">DĖL </w:t>
      </w:r>
      <w:r w:rsidR="00D5724D" w:rsidRPr="0015651F">
        <w:rPr>
          <w:rFonts w:ascii="Arial" w:hAnsi="Arial" w:cs="Arial"/>
          <w:b/>
          <w:caps w:val="0"/>
          <w:sz w:val="28"/>
          <w:szCs w:val="28"/>
        </w:rPr>
        <w:t>KLAIPĖDOS RAJONO SAVIVALDYBĖS TARYBOS 2024 M.</w:t>
      </w:r>
      <w:r w:rsidR="0015651F">
        <w:rPr>
          <w:rFonts w:ascii="Arial" w:hAnsi="Arial" w:cs="Arial"/>
          <w:b/>
          <w:caps w:val="0"/>
          <w:sz w:val="28"/>
          <w:szCs w:val="28"/>
        </w:rPr>
        <w:br/>
      </w:r>
      <w:r w:rsidR="00D5724D" w:rsidRPr="0015651F">
        <w:rPr>
          <w:rFonts w:ascii="Arial" w:hAnsi="Arial" w:cs="Arial"/>
          <w:b/>
          <w:caps w:val="0"/>
          <w:sz w:val="28"/>
          <w:szCs w:val="28"/>
        </w:rPr>
        <w:t>SAUSIO 25 D. SPRENDIMO NR. T11-27 „DĖL KLAIPĖDOS RAJONO</w:t>
      </w:r>
      <w:r w:rsidR="0015651F">
        <w:rPr>
          <w:rFonts w:ascii="Arial" w:hAnsi="Arial" w:cs="Arial"/>
          <w:b/>
          <w:caps w:val="0"/>
          <w:sz w:val="28"/>
          <w:szCs w:val="28"/>
        </w:rPr>
        <w:br/>
      </w:r>
      <w:r w:rsidR="00D5724D" w:rsidRPr="0015651F">
        <w:rPr>
          <w:rFonts w:ascii="Arial" w:hAnsi="Arial" w:cs="Arial"/>
          <w:b/>
          <w:caps w:val="0"/>
          <w:sz w:val="28"/>
          <w:szCs w:val="28"/>
        </w:rPr>
        <w:t>SAVIVALDYBĖS STRATEGINIO VEIKLOS PLANO 2024</w:t>
      </w:r>
      <w:r w:rsidR="00D5724D" w:rsidRPr="0015651F">
        <w:rPr>
          <w:rFonts w:ascii="Arial" w:hAnsi="Arial" w:cs="Arial"/>
          <w:caps w:val="0"/>
          <w:sz w:val="28"/>
          <w:szCs w:val="28"/>
        </w:rPr>
        <w:t>–</w:t>
      </w:r>
      <w:r w:rsidR="00D5724D" w:rsidRPr="0015651F">
        <w:rPr>
          <w:rFonts w:ascii="Arial" w:hAnsi="Arial" w:cs="Arial"/>
          <w:b/>
          <w:caps w:val="0"/>
          <w:sz w:val="28"/>
          <w:szCs w:val="28"/>
        </w:rPr>
        <w:t>2026 M.</w:t>
      </w:r>
      <w:r w:rsidR="0015651F">
        <w:rPr>
          <w:rFonts w:ascii="Arial" w:hAnsi="Arial" w:cs="Arial"/>
          <w:b/>
          <w:caps w:val="0"/>
          <w:sz w:val="28"/>
          <w:szCs w:val="28"/>
        </w:rPr>
        <w:br/>
      </w:r>
      <w:r w:rsidR="00D5724D" w:rsidRPr="0015651F">
        <w:rPr>
          <w:rFonts w:ascii="Arial" w:hAnsi="Arial" w:cs="Arial"/>
          <w:b/>
          <w:caps w:val="0"/>
          <w:sz w:val="28"/>
          <w:szCs w:val="28"/>
        </w:rPr>
        <w:t>TVIRTINIMO“ PAKEITIMO</w:t>
      </w:r>
    </w:p>
    <w:bookmarkEnd w:id="3"/>
    <w:p w14:paraId="67BF1450" w14:textId="2B477154" w:rsidR="003C6B6D" w:rsidRPr="00DF06B3" w:rsidRDefault="009F6674" w:rsidP="00D5724D">
      <w:pPr>
        <w:pStyle w:val="statymopavad"/>
        <w:spacing w:after="240" w:line="276" w:lineRule="auto"/>
        <w:ind w:firstLine="0"/>
        <w:rPr>
          <w:rFonts w:ascii="Arial" w:hAnsi="Arial" w:cs="Arial"/>
          <w:b/>
          <w:caps w:val="0"/>
          <w:szCs w:val="24"/>
        </w:rPr>
      </w:pPr>
      <w:r w:rsidRPr="00DF06B3">
        <w:rPr>
          <w:rFonts w:ascii="Arial" w:hAnsi="Arial" w:cs="Arial"/>
          <w:szCs w:val="24"/>
        </w:rPr>
        <w:t>20</w:t>
      </w:r>
      <w:r w:rsidR="00360C44" w:rsidRPr="00DF06B3">
        <w:rPr>
          <w:rFonts w:ascii="Arial" w:hAnsi="Arial" w:cs="Arial"/>
          <w:szCs w:val="24"/>
        </w:rPr>
        <w:t>2</w:t>
      </w:r>
      <w:r w:rsidR="00DF06B3">
        <w:rPr>
          <w:rFonts w:ascii="Arial" w:hAnsi="Arial" w:cs="Arial"/>
          <w:szCs w:val="24"/>
        </w:rPr>
        <w:t>4</w:t>
      </w:r>
      <w:r w:rsidR="009B1C92" w:rsidRPr="00DF06B3">
        <w:rPr>
          <w:rFonts w:ascii="Arial" w:hAnsi="Arial" w:cs="Arial"/>
          <w:szCs w:val="24"/>
        </w:rPr>
        <w:t xml:space="preserve"> </w:t>
      </w:r>
      <w:r w:rsidR="009B1C92" w:rsidRPr="00DF06B3">
        <w:rPr>
          <w:rFonts w:ascii="Arial" w:hAnsi="Arial" w:cs="Arial"/>
          <w:caps w:val="0"/>
          <w:szCs w:val="24"/>
        </w:rPr>
        <w:t xml:space="preserve">m. </w:t>
      </w:r>
      <w:r w:rsidR="00A84177">
        <w:rPr>
          <w:rFonts w:ascii="Arial" w:hAnsi="Arial" w:cs="Arial"/>
          <w:caps w:val="0"/>
          <w:szCs w:val="24"/>
        </w:rPr>
        <w:t>rugpjūčio</w:t>
      </w:r>
      <w:r w:rsidR="0025147C" w:rsidRPr="00DF06B3">
        <w:rPr>
          <w:rFonts w:ascii="Arial" w:hAnsi="Arial" w:cs="Arial"/>
          <w:caps w:val="0"/>
          <w:szCs w:val="24"/>
        </w:rPr>
        <w:t xml:space="preserve"> </w:t>
      </w:r>
      <w:r w:rsidR="0015651F">
        <w:rPr>
          <w:rFonts w:ascii="Arial" w:hAnsi="Arial" w:cs="Arial"/>
          <w:caps w:val="0"/>
          <w:szCs w:val="24"/>
        </w:rPr>
        <w:t>29</w:t>
      </w:r>
      <w:r w:rsidR="00393279" w:rsidRPr="00DF06B3">
        <w:rPr>
          <w:rFonts w:ascii="Arial" w:hAnsi="Arial" w:cs="Arial"/>
          <w:caps w:val="0"/>
          <w:szCs w:val="24"/>
        </w:rPr>
        <w:t xml:space="preserve"> </w:t>
      </w:r>
      <w:r w:rsidR="009B1C92" w:rsidRPr="00DF06B3">
        <w:rPr>
          <w:rFonts w:ascii="Arial" w:hAnsi="Arial" w:cs="Arial"/>
          <w:caps w:val="0"/>
          <w:szCs w:val="24"/>
        </w:rPr>
        <w:t>d. Nr</w:t>
      </w:r>
      <w:r w:rsidR="000E2F70" w:rsidRPr="00DF06B3">
        <w:rPr>
          <w:rFonts w:ascii="Arial" w:hAnsi="Arial" w:cs="Arial"/>
          <w:szCs w:val="24"/>
        </w:rPr>
        <w:t xml:space="preserve">. </w:t>
      </w:r>
      <w:r w:rsidR="0025147C" w:rsidRPr="00DF06B3">
        <w:rPr>
          <w:rFonts w:ascii="Arial" w:hAnsi="Arial" w:cs="Arial"/>
          <w:szCs w:val="24"/>
        </w:rPr>
        <w:t>T11-</w:t>
      </w:r>
      <w:r w:rsidR="005C34F6">
        <w:rPr>
          <w:rFonts w:ascii="Arial" w:hAnsi="Arial" w:cs="Arial"/>
          <w:szCs w:val="24"/>
        </w:rPr>
        <w:t>376</w:t>
      </w:r>
      <w:r w:rsidR="009B1C92" w:rsidRPr="00DF06B3">
        <w:rPr>
          <w:rFonts w:ascii="Arial" w:hAnsi="Arial" w:cs="Arial"/>
          <w:szCs w:val="24"/>
        </w:rPr>
        <w:br/>
        <w:t>G</w:t>
      </w:r>
      <w:r w:rsidR="009B1C92" w:rsidRPr="00DF06B3">
        <w:rPr>
          <w:rFonts w:ascii="Arial" w:hAnsi="Arial" w:cs="Arial"/>
          <w:caps w:val="0"/>
          <w:szCs w:val="24"/>
        </w:rPr>
        <w:t>argždai</w:t>
      </w:r>
    </w:p>
    <w:p w14:paraId="2305F54A" w14:textId="355259C3" w:rsidR="00E77BF3" w:rsidRPr="006157B2" w:rsidRDefault="00E77BF3" w:rsidP="006157B2">
      <w:pPr>
        <w:pStyle w:val="Pagrindiniotekstotrauka"/>
        <w:spacing w:line="276" w:lineRule="auto"/>
        <w:rPr>
          <w:rFonts w:ascii="Arial" w:hAnsi="Arial" w:cs="Arial"/>
        </w:rPr>
      </w:pPr>
      <w:r w:rsidRPr="006157B2">
        <w:rPr>
          <w:rFonts w:ascii="Arial" w:hAnsi="Arial" w:cs="Arial"/>
        </w:rPr>
        <w:t>Klaipėdos rajono savivaldybės taryba, vadovaudamasi Lietuvos Respublikos vietos savivaldos įstatymo 1</w:t>
      </w:r>
      <w:r w:rsidR="006D10B1" w:rsidRPr="006157B2">
        <w:rPr>
          <w:rFonts w:ascii="Arial" w:hAnsi="Arial" w:cs="Arial"/>
        </w:rPr>
        <w:t>5</w:t>
      </w:r>
      <w:r w:rsidRPr="006157B2">
        <w:rPr>
          <w:rFonts w:ascii="Arial" w:hAnsi="Arial" w:cs="Arial"/>
        </w:rPr>
        <w:t xml:space="preserve"> straipsnio </w:t>
      </w:r>
      <w:r w:rsidR="006D10B1" w:rsidRPr="006157B2">
        <w:rPr>
          <w:rFonts w:ascii="Arial" w:hAnsi="Arial" w:cs="Arial"/>
        </w:rPr>
        <w:t>2</w:t>
      </w:r>
      <w:r w:rsidRPr="006157B2">
        <w:rPr>
          <w:rFonts w:ascii="Arial" w:hAnsi="Arial" w:cs="Arial"/>
        </w:rPr>
        <w:t xml:space="preserve"> dali</w:t>
      </w:r>
      <w:r w:rsidR="006D10B1" w:rsidRPr="006157B2">
        <w:rPr>
          <w:rFonts w:ascii="Arial" w:hAnsi="Arial" w:cs="Arial"/>
        </w:rPr>
        <w:t>es 32 punktu</w:t>
      </w:r>
      <w:r w:rsidRPr="006157B2">
        <w:rPr>
          <w:rFonts w:ascii="Arial" w:hAnsi="Arial" w:cs="Arial"/>
        </w:rPr>
        <w:t xml:space="preserve">, </w:t>
      </w:r>
      <w:r w:rsidR="00612D74" w:rsidRPr="006157B2">
        <w:rPr>
          <w:rFonts w:ascii="Arial" w:hAnsi="Arial" w:cs="Arial"/>
          <w:iCs/>
          <w:color w:val="000000" w:themeColor="text1"/>
          <w:spacing w:val="60"/>
        </w:rPr>
        <w:t>nusprendži</w:t>
      </w:r>
      <w:r w:rsidR="00612D74" w:rsidRPr="006157B2">
        <w:rPr>
          <w:rFonts w:ascii="Arial" w:hAnsi="Arial" w:cs="Arial"/>
          <w:iCs/>
          <w:color w:val="000000" w:themeColor="text1"/>
        </w:rPr>
        <w:t>a</w:t>
      </w:r>
      <w:r w:rsidR="00612D74" w:rsidRPr="006157B2">
        <w:rPr>
          <w:rFonts w:ascii="Arial" w:hAnsi="Arial" w:cs="Arial"/>
          <w:iCs/>
        </w:rPr>
        <w:t>:</w:t>
      </w:r>
    </w:p>
    <w:p w14:paraId="369FE596" w14:textId="3DCD0F00" w:rsidR="00E77BF3" w:rsidRPr="006157B2" w:rsidRDefault="00E77BF3" w:rsidP="006157B2">
      <w:pPr>
        <w:pStyle w:val="Pagrindiniotekstotrauka"/>
        <w:spacing w:line="276" w:lineRule="auto"/>
        <w:rPr>
          <w:rStyle w:val="Emfaz"/>
          <w:rFonts w:ascii="Arial" w:hAnsi="Arial" w:cs="Arial"/>
          <w:i w:val="0"/>
        </w:rPr>
      </w:pPr>
      <w:r w:rsidRPr="006157B2">
        <w:rPr>
          <w:rFonts w:ascii="Arial" w:hAnsi="Arial" w:cs="Arial"/>
        </w:rPr>
        <w:t>1. Pakeisti Klaipėdos rajono savivaldybės strateginį veiklos planą 202</w:t>
      </w:r>
      <w:r w:rsidR="00DF06B3" w:rsidRPr="006157B2">
        <w:rPr>
          <w:rFonts w:ascii="Arial" w:hAnsi="Arial" w:cs="Arial"/>
        </w:rPr>
        <w:t>4</w:t>
      </w:r>
      <w:r w:rsidRPr="006157B2">
        <w:rPr>
          <w:rFonts w:ascii="Arial" w:hAnsi="Arial" w:cs="Arial"/>
        </w:rPr>
        <w:t>–202</w:t>
      </w:r>
      <w:r w:rsidR="00DF06B3" w:rsidRPr="006157B2">
        <w:rPr>
          <w:rFonts w:ascii="Arial" w:hAnsi="Arial" w:cs="Arial"/>
        </w:rPr>
        <w:t>6</w:t>
      </w:r>
      <w:r w:rsidRPr="006157B2">
        <w:rPr>
          <w:rFonts w:ascii="Arial" w:hAnsi="Arial" w:cs="Arial"/>
        </w:rPr>
        <w:t xml:space="preserve"> m., patvirtintą Klaipėdos rajono savivaldybės tarybos 202</w:t>
      </w:r>
      <w:r w:rsidR="00DF06B3" w:rsidRPr="006157B2">
        <w:rPr>
          <w:rFonts w:ascii="Arial" w:hAnsi="Arial" w:cs="Arial"/>
        </w:rPr>
        <w:t>4</w:t>
      </w:r>
      <w:r w:rsidRPr="006157B2">
        <w:rPr>
          <w:rFonts w:ascii="Arial" w:hAnsi="Arial" w:cs="Arial"/>
        </w:rPr>
        <w:t xml:space="preserve"> m. sausio 2</w:t>
      </w:r>
      <w:r w:rsidR="00DF06B3" w:rsidRPr="006157B2">
        <w:rPr>
          <w:rFonts w:ascii="Arial" w:hAnsi="Arial" w:cs="Arial"/>
        </w:rPr>
        <w:t>5</w:t>
      </w:r>
      <w:r w:rsidRPr="006157B2">
        <w:rPr>
          <w:rFonts w:ascii="Arial" w:hAnsi="Arial" w:cs="Arial"/>
        </w:rPr>
        <w:t xml:space="preserve"> d. sprendimu Nr. T11-2</w:t>
      </w:r>
      <w:r w:rsidR="00DF06B3" w:rsidRPr="006157B2">
        <w:rPr>
          <w:rFonts w:ascii="Arial" w:hAnsi="Arial" w:cs="Arial"/>
        </w:rPr>
        <w:t>7</w:t>
      </w:r>
      <w:r w:rsidRPr="006157B2">
        <w:rPr>
          <w:rStyle w:val="Emfaz"/>
          <w:rFonts w:ascii="Arial" w:hAnsi="Arial" w:cs="Arial"/>
          <w:i w:val="0"/>
          <w:iCs w:val="0"/>
        </w:rPr>
        <w:t xml:space="preserve"> </w:t>
      </w:r>
      <w:r w:rsidRPr="006157B2">
        <w:rPr>
          <w:rStyle w:val="Emfaz"/>
          <w:rFonts w:ascii="Arial" w:hAnsi="Arial" w:cs="Arial"/>
          <w:i w:val="0"/>
        </w:rPr>
        <w:t>„Dėl Klaipėdos rajono savivaldybės strateginio veiklos plano 202</w:t>
      </w:r>
      <w:r w:rsidR="00DF06B3" w:rsidRPr="006157B2">
        <w:rPr>
          <w:rStyle w:val="Emfaz"/>
          <w:rFonts w:ascii="Arial" w:hAnsi="Arial" w:cs="Arial"/>
          <w:i w:val="0"/>
        </w:rPr>
        <w:t>4</w:t>
      </w:r>
      <w:r w:rsidRPr="006157B2">
        <w:rPr>
          <w:rStyle w:val="Emfaz"/>
          <w:rFonts w:ascii="Arial" w:hAnsi="Arial" w:cs="Arial"/>
          <w:i w:val="0"/>
        </w:rPr>
        <w:t>–202</w:t>
      </w:r>
      <w:r w:rsidR="00DF06B3" w:rsidRPr="006157B2">
        <w:rPr>
          <w:rStyle w:val="Emfaz"/>
          <w:rFonts w:ascii="Arial" w:hAnsi="Arial" w:cs="Arial"/>
          <w:i w:val="0"/>
        </w:rPr>
        <w:t>6</w:t>
      </w:r>
      <w:r w:rsidRPr="006157B2">
        <w:rPr>
          <w:rStyle w:val="Emfaz"/>
          <w:rFonts w:ascii="Arial" w:hAnsi="Arial" w:cs="Arial"/>
          <w:i w:val="0"/>
        </w:rPr>
        <w:t xml:space="preserve"> m. tvirtinimo“:</w:t>
      </w:r>
    </w:p>
    <w:p w14:paraId="2F376CD5" w14:textId="7260F6D1" w:rsidR="00E77BF3" w:rsidRPr="006157B2" w:rsidRDefault="00132769" w:rsidP="006157B2">
      <w:pPr>
        <w:spacing w:line="276" w:lineRule="auto"/>
        <w:ind w:firstLine="1134"/>
        <w:jc w:val="both"/>
        <w:rPr>
          <w:rFonts w:ascii="Arial" w:hAnsi="Arial" w:cs="Arial"/>
          <w:lang w:val="lt-LT"/>
        </w:rPr>
      </w:pPr>
      <w:r w:rsidRPr="006157B2">
        <w:rPr>
          <w:rFonts w:ascii="Arial" w:hAnsi="Arial" w:cs="Arial"/>
          <w:lang w:val="lt-LT"/>
        </w:rPr>
        <w:t>1.</w:t>
      </w:r>
      <w:r w:rsidR="00232D88" w:rsidRPr="006157B2">
        <w:rPr>
          <w:rFonts w:ascii="Arial" w:hAnsi="Arial" w:cs="Arial"/>
          <w:lang w:val="lt-LT"/>
        </w:rPr>
        <w:t>1</w:t>
      </w:r>
      <w:r w:rsidRPr="006157B2">
        <w:rPr>
          <w:rFonts w:ascii="Arial" w:hAnsi="Arial" w:cs="Arial"/>
          <w:lang w:val="lt-LT"/>
        </w:rPr>
        <w:t xml:space="preserve">. </w:t>
      </w:r>
      <w:r w:rsidR="00E77BF3" w:rsidRPr="006157B2">
        <w:rPr>
          <w:rFonts w:ascii="Arial" w:hAnsi="Arial" w:cs="Arial"/>
          <w:lang w:val="lt-LT"/>
        </w:rPr>
        <w:t>Pakeisti Žinių visuomenės plėtros programos uždavini</w:t>
      </w:r>
      <w:r w:rsidR="00F6263A" w:rsidRPr="006157B2">
        <w:rPr>
          <w:rFonts w:ascii="Arial" w:hAnsi="Arial" w:cs="Arial"/>
          <w:lang w:val="lt-LT"/>
        </w:rPr>
        <w:t xml:space="preserve">ų, </w:t>
      </w:r>
      <w:r w:rsidR="00E77BF3" w:rsidRPr="006157B2">
        <w:rPr>
          <w:rFonts w:ascii="Arial" w:hAnsi="Arial" w:cs="Arial"/>
          <w:lang w:val="lt-LT"/>
        </w:rPr>
        <w:t xml:space="preserve">priemonių </w:t>
      </w:r>
      <w:r w:rsidR="00F6263A" w:rsidRPr="006157B2">
        <w:rPr>
          <w:rFonts w:ascii="Arial" w:hAnsi="Arial" w:cs="Arial"/>
          <w:lang w:val="lt-LT"/>
        </w:rPr>
        <w:t xml:space="preserve">ir </w:t>
      </w:r>
      <w:r w:rsidR="00E77BF3" w:rsidRPr="006157B2">
        <w:rPr>
          <w:rFonts w:ascii="Arial" w:hAnsi="Arial" w:cs="Arial"/>
          <w:lang w:val="lt-LT"/>
        </w:rPr>
        <w:t>asignavimų suvestinę ir ją išdėstyti nauja redakcija (pridedama).</w:t>
      </w:r>
    </w:p>
    <w:p w14:paraId="7C56E9D6" w14:textId="7A9E2499" w:rsidR="00E77BF3" w:rsidRPr="006157B2" w:rsidRDefault="00E77BF3" w:rsidP="006157B2">
      <w:pPr>
        <w:pStyle w:val="Pagrindiniotekstotrauka"/>
        <w:spacing w:line="276" w:lineRule="auto"/>
        <w:rPr>
          <w:rFonts w:ascii="Arial" w:hAnsi="Arial" w:cs="Arial"/>
        </w:rPr>
      </w:pPr>
      <w:r w:rsidRPr="006157B2">
        <w:rPr>
          <w:rFonts w:ascii="Arial" w:hAnsi="Arial" w:cs="Arial"/>
        </w:rPr>
        <w:t>1.</w:t>
      </w:r>
      <w:r w:rsidR="00232D88" w:rsidRPr="006157B2">
        <w:rPr>
          <w:rFonts w:ascii="Arial" w:hAnsi="Arial" w:cs="Arial"/>
        </w:rPr>
        <w:t>2</w:t>
      </w:r>
      <w:r w:rsidRPr="006157B2">
        <w:rPr>
          <w:rFonts w:ascii="Arial" w:hAnsi="Arial" w:cs="Arial"/>
        </w:rPr>
        <w:t xml:space="preserve">. Pakeisti Ekonominio konkurencingumo didinimo programos </w:t>
      </w:r>
      <w:r w:rsidR="00F6263A" w:rsidRPr="006157B2">
        <w:rPr>
          <w:rFonts w:ascii="Arial" w:hAnsi="Arial" w:cs="Arial"/>
        </w:rPr>
        <w:t>uždavinių, priemonių ir asignavimų</w:t>
      </w:r>
      <w:r w:rsidRPr="006157B2">
        <w:rPr>
          <w:rFonts w:ascii="Arial" w:hAnsi="Arial" w:cs="Arial"/>
        </w:rPr>
        <w:t xml:space="preserve"> suvestinę ir ją išdėstyti nauja redakcija (pridedama).</w:t>
      </w:r>
    </w:p>
    <w:p w14:paraId="2D55BB5E" w14:textId="335664E1" w:rsidR="00E77BF3" w:rsidRPr="006157B2" w:rsidRDefault="00E77BF3" w:rsidP="006157B2">
      <w:pPr>
        <w:pStyle w:val="Pagrindiniotekstotrauka"/>
        <w:spacing w:line="276" w:lineRule="auto"/>
        <w:rPr>
          <w:rFonts w:ascii="Arial" w:hAnsi="Arial" w:cs="Arial"/>
        </w:rPr>
      </w:pPr>
      <w:r w:rsidRPr="006157B2">
        <w:rPr>
          <w:rFonts w:ascii="Arial" w:hAnsi="Arial" w:cs="Arial"/>
        </w:rPr>
        <w:t>1.</w:t>
      </w:r>
      <w:r w:rsidR="00232D88" w:rsidRPr="006157B2">
        <w:rPr>
          <w:rFonts w:ascii="Arial" w:hAnsi="Arial" w:cs="Arial"/>
        </w:rPr>
        <w:t>3</w:t>
      </w:r>
      <w:r w:rsidRPr="006157B2">
        <w:rPr>
          <w:rFonts w:ascii="Arial" w:hAnsi="Arial" w:cs="Arial"/>
        </w:rPr>
        <w:t xml:space="preserve">. Pakeisti Aplinkos apsaugos programos </w:t>
      </w:r>
      <w:r w:rsidR="00F6263A" w:rsidRPr="006157B2">
        <w:rPr>
          <w:rFonts w:ascii="Arial" w:hAnsi="Arial" w:cs="Arial"/>
        </w:rPr>
        <w:t xml:space="preserve">uždavinių, priemonių ir asignavimų </w:t>
      </w:r>
      <w:r w:rsidRPr="006157B2">
        <w:rPr>
          <w:rFonts w:ascii="Arial" w:hAnsi="Arial" w:cs="Arial"/>
        </w:rPr>
        <w:t>suvestinę ir ją išdėstyti nauja redakcija (pridedama).</w:t>
      </w:r>
    </w:p>
    <w:p w14:paraId="4D01CC1B" w14:textId="56B2D698" w:rsidR="00E77BF3" w:rsidRPr="006157B2" w:rsidRDefault="00E77BF3" w:rsidP="006157B2">
      <w:pPr>
        <w:pStyle w:val="Pagrindiniotekstotrauka"/>
        <w:spacing w:line="276" w:lineRule="auto"/>
        <w:rPr>
          <w:rFonts w:ascii="Arial" w:hAnsi="Arial" w:cs="Arial"/>
        </w:rPr>
      </w:pPr>
      <w:r w:rsidRPr="006157B2">
        <w:rPr>
          <w:rFonts w:ascii="Arial" w:hAnsi="Arial" w:cs="Arial"/>
        </w:rPr>
        <w:t>1.</w:t>
      </w:r>
      <w:r w:rsidR="00232D88" w:rsidRPr="006157B2">
        <w:rPr>
          <w:rFonts w:ascii="Arial" w:hAnsi="Arial" w:cs="Arial"/>
        </w:rPr>
        <w:t>4</w:t>
      </w:r>
      <w:r w:rsidRPr="006157B2">
        <w:rPr>
          <w:rFonts w:ascii="Arial" w:hAnsi="Arial" w:cs="Arial"/>
        </w:rPr>
        <w:t>. Pakeisti Sveikatos apsaugos programo</w:t>
      </w:r>
      <w:r w:rsidR="00DA0B68" w:rsidRPr="006157B2">
        <w:rPr>
          <w:rFonts w:ascii="Arial" w:hAnsi="Arial" w:cs="Arial"/>
        </w:rPr>
        <w:t>s</w:t>
      </w:r>
      <w:r w:rsidR="00F6263A" w:rsidRPr="006157B2">
        <w:rPr>
          <w:rFonts w:ascii="Arial" w:hAnsi="Arial" w:cs="Arial"/>
        </w:rPr>
        <w:t xml:space="preserve"> uždavinių, priemonių ir asignavimų </w:t>
      </w:r>
      <w:r w:rsidRPr="006157B2">
        <w:rPr>
          <w:rFonts w:ascii="Arial" w:hAnsi="Arial" w:cs="Arial"/>
        </w:rPr>
        <w:t>suvestinę ir ją išdėstyti nauja redakcija (pridedama).</w:t>
      </w:r>
    </w:p>
    <w:p w14:paraId="5900022C" w14:textId="0434E0CD" w:rsidR="00E77BF3" w:rsidRPr="006157B2" w:rsidRDefault="00E77BF3" w:rsidP="006157B2">
      <w:pPr>
        <w:tabs>
          <w:tab w:val="num" w:pos="1620"/>
        </w:tabs>
        <w:spacing w:line="276" w:lineRule="auto"/>
        <w:ind w:firstLine="1134"/>
        <w:jc w:val="both"/>
        <w:rPr>
          <w:rFonts w:ascii="Arial" w:hAnsi="Arial" w:cs="Arial"/>
          <w:lang w:val="lt-LT"/>
        </w:rPr>
      </w:pPr>
      <w:r w:rsidRPr="006157B2">
        <w:rPr>
          <w:rFonts w:ascii="Arial" w:hAnsi="Arial" w:cs="Arial"/>
          <w:lang w:val="lt-LT"/>
        </w:rPr>
        <w:t>1.</w:t>
      </w:r>
      <w:r w:rsidR="00232D88" w:rsidRPr="006157B2">
        <w:rPr>
          <w:rFonts w:ascii="Arial" w:hAnsi="Arial" w:cs="Arial"/>
          <w:lang w:val="lt-LT"/>
        </w:rPr>
        <w:t>5</w:t>
      </w:r>
      <w:r w:rsidRPr="006157B2">
        <w:rPr>
          <w:rFonts w:ascii="Arial" w:hAnsi="Arial" w:cs="Arial"/>
          <w:lang w:val="lt-LT"/>
        </w:rPr>
        <w:t xml:space="preserve">. Pakeisti Socialinės apsaugos ir NVO politikos programos </w:t>
      </w:r>
      <w:r w:rsidR="00F6263A" w:rsidRPr="006157B2">
        <w:rPr>
          <w:rFonts w:ascii="Arial" w:hAnsi="Arial" w:cs="Arial"/>
          <w:lang w:val="lt-LT"/>
        </w:rPr>
        <w:t xml:space="preserve">uždavinių, priemonių ir asignavimų </w:t>
      </w:r>
      <w:r w:rsidRPr="006157B2">
        <w:rPr>
          <w:rFonts w:ascii="Arial" w:hAnsi="Arial" w:cs="Arial"/>
          <w:lang w:val="lt-LT"/>
        </w:rPr>
        <w:t>suvestinę ir ją išdėstyti nauja redakcija (pridedama).</w:t>
      </w:r>
    </w:p>
    <w:p w14:paraId="70602E12" w14:textId="5FF41B05" w:rsidR="00E77BF3" w:rsidRPr="006157B2" w:rsidRDefault="00E77BF3" w:rsidP="006157B2">
      <w:pPr>
        <w:tabs>
          <w:tab w:val="num" w:pos="1620"/>
        </w:tabs>
        <w:spacing w:line="276" w:lineRule="auto"/>
        <w:ind w:firstLine="1134"/>
        <w:jc w:val="both"/>
        <w:rPr>
          <w:rFonts w:ascii="Arial" w:hAnsi="Arial" w:cs="Arial"/>
          <w:lang w:val="lt-LT"/>
        </w:rPr>
      </w:pPr>
      <w:r w:rsidRPr="006157B2">
        <w:rPr>
          <w:rFonts w:ascii="Arial" w:hAnsi="Arial" w:cs="Arial"/>
          <w:lang w:val="lt-LT"/>
        </w:rPr>
        <w:t>1.</w:t>
      </w:r>
      <w:r w:rsidR="00232D88" w:rsidRPr="006157B2">
        <w:rPr>
          <w:rFonts w:ascii="Arial" w:hAnsi="Arial" w:cs="Arial"/>
          <w:lang w:val="lt-LT"/>
        </w:rPr>
        <w:t>6</w:t>
      </w:r>
      <w:r w:rsidRPr="006157B2">
        <w:rPr>
          <w:rFonts w:ascii="Arial" w:hAnsi="Arial" w:cs="Arial"/>
          <w:lang w:val="lt-LT"/>
        </w:rPr>
        <w:t xml:space="preserve">. Pakeisti Susisiekimo ir inžinerinės infrastruktūros plėtros programos </w:t>
      </w:r>
      <w:r w:rsidR="00F6263A" w:rsidRPr="006157B2">
        <w:rPr>
          <w:rFonts w:ascii="Arial" w:hAnsi="Arial" w:cs="Arial"/>
          <w:lang w:val="lt-LT"/>
        </w:rPr>
        <w:t xml:space="preserve">uždavinių, priemonių ir asignavimų </w:t>
      </w:r>
      <w:r w:rsidRPr="006157B2">
        <w:rPr>
          <w:rFonts w:ascii="Arial" w:hAnsi="Arial" w:cs="Arial"/>
          <w:lang w:val="lt-LT"/>
        </w:rPr>
        <w:t>suvestinę ir ją išdėstyti nauja redakcija (pridedama).</w:t>
      </w:r>
    </w:p>
    <w:p w14:paraId="34D44B72" w14:textId="2B081CCE" w:rsidR="00E77BF3" w:rsidRPr="006157B2" w:rsidRDefault="00E77BF3" w:rsidP="006157B2">
      <w:pPr>
        <w:tabs>
          <w:tab w:val="num" w:pos="1620"/>
        </w:tabs>
        <w:spacing w:line="276" w:lineRule="auto"/>
        <w:ind w:firstLine="1134"/>
        <w:jc w:val="both"/>
        <w:rPr>
          <w:rFonts w:ascii="Arial" w:hAnsi="Arial" w:cs="Arial"/>
          <w:lang w:val="lt-LT"/>
        </w:rPr>
      </w:pPr>
      <w:r w:rsidRPr="006157B2">
        <w:rPr>
          <w:rFonts w:ascii="Arial" w:hAnsi="Arial" w:cs="Arial"/>
          <w:lang w:val="lt-LT"/>
        </w:rPr>
        <w:t>1.</w:t>
      </w:r>
      <w:r w:rsidR="00232D88" w:rsidRPr="006157B2">
        <w:rPr>
          <w:rFonts w:ascii="Arial" w:hAnsi="Arial" w:cs="Arial"/>
          <w:lang w:val="lt-LT"/>
        </w:rPr>
        <w:t>7</w:t>
      </w:r>
      <w:r w:rsidRPr="006157B2">
        <w:rPr>
          <w:rFonts w:ascii="Arial" w:hAnsi="Arial" w:cs="Arial"/>
          <w:lang w:val="lt-LT"/>
        </w:rPr>
        <w:t xml:space="preserve">. Pakeisti Kultūros paveldo puoselėjimo ir kultūros paslaugų plėtros programos </w:t>
      </w:r>
      <w:r w:rsidR="00F6263A" w:rsidRPr="006157B2">
        <w:rPr>
          <w:rFonts w:ascii="Arial" w:hAnsi="Arial" w:cs="Arial"/>
          <w:lang w:val="lt-LT"/>
        </w:rPr>
        <w:t xml:space="preserve">uždavinių, priemonių ir asignavimų </w:t>
      </w:r>
      <w:r w:rsidRPr="006157B2">
        <w:rPr>
          <w:rFonts w:ascii="Arial" w:hAnsi="Arial" w:cs="Arial"/>
          <w:lang w:val="lt-LT"/>
        </w:rPr>
        <w:t>suvestinę ir ją išdėstyti nauja redakcija (pridedama).</w:t>
      </w:r>
    </w:p>
    <w:p w14:paraId="4F5F2543" w14:textId="1CB10895" w:rsidR="00E77BF3" w:rsidRPr="006157B2" w:rsidRDefault="00E77BF3" w:rsidP="006157B2">
      <w:pPr>
        <w:tabs>
          <w:tab w:val="num" w:pos="1620"/>
        </w:tabs>
        <w:spacing w:line="276" w:lineRule="auto"/>
        <w:ind w:firstLine="1134"/>
        <w:jc w:val="both"/>
        <w:rPr>
          <w:rFonts w:ascii="Arial" w:hAnsi="Arial" w:cs="Arial"/>
          <w:lang w:val="lt-LT"/>
        </w:rPr>
      </w:pPr>
      <w:r w:rsidRPr="006157B2">
        <w:rPr>
          <w:rFonts w:ascii="Arial" w:hAnsi="Arial" w:cs="Arial"/>
          <w:lang w:val="lt-LT"/>
        </w:rPr>
        <w:t>1.</w:t>
      </w:r>
      <w:r w:rsidR="00232D88" w:rsidRPr="006157B2">
        <w:rPr>
          <w:rFonts w:ascii="Arial" w:hAnsi="Arial" w:cs="Arial"/>
          <w:lang w:val="lt-LT"/>
        </w:rPr>
        <w:t>8</w:t>
      </w:r>
      <w:r w:rsidRPr="006157B2">
        <w:rPr>
          <w:rFonts w:ascii="Arial" w:hAnsi="Arial" w:cs="Arial"/>
          <w:lang w:val="lt-LT"/>
        </w:rPr>
        <w:t xml:space="preserve">. Pakeisti Kūno kultūros ir sporto plėtros programos </w:t>
      </w:r>
      <w:r w:rsidR="00F6263A" w:rsidRPr="006157B2">
        <w:rPr>
          <w:rFonts w:ascii="Arial" w:hAnsi="Arial" w:cs="Arial"/>
          <w:lang w:val="lt-LT"/>
        </w:rPr>
        <w:t xml:space="preserve">uždavinių, priemonių ir asignavimų </w:t>
      </w:r>
      <w:r w:rsidRPr="006157B2">
        <w:rPr>
          <w:rFonts w:ascii="Arial" w:hAnsi="Arial" w:cs="Arial"/>
          <w:lang w:val="lt-LT"/>
        </w:rPr>
        <w:t>suvestinę ir ją išdėstyti nauja redakcija (pridedama).</w:t>
      </w:r>
    </w:p>
    <w:p w14:paraId="102554CF" w14:textId="0AE5F2B3" w:rsidR="00E77BF3" w:rsidRPr="006157B2" w:rsidRDefault="00E77BF3" w:rsidP="006157B2">
      <w:pPr>
        <w:tabs>
          <w:tab w:val="num" w:pos="1557"/>
          <w:tab w:val="num" w:pos="1620"/>
        </w:tabs>
        <w:spacing w:line="276" w:lineRule="auto"/>
        <w:ind w:firstLine="1134"/>
        <w:jc w:val="both"/>
        <w:rPr>
          <w:rFonts w:ascii="Arial" w:hAnsi="Arial" w:cs="Arial"/>
          <w:lang w:val="lt-LT"/>
        </w:rPr>
      </w:pPr>
      <w:r w:rsidRPr="006157B2">
        <w:rPr>
          <w:rFonts w:ascii="Arial" w:hAnsi="Arial" w:cs="Arial"/>
          <w:lang w:val="lt-LT"/>
        </w:rPr>
        <w:t>1.</w:t>
      </w:r>
      <w:r w:rsidR="00232D88" w:rsidRPr="006157B2">
        <w:rPr>
          <w:rFonts w:ascii="Arial" w:hAnsi="Arial" w:cs="Arial"/>
          <w:lang w:val="lt-LT"/>
        </w:rPr>
        <w:t>9</w:t>
      </w:r>
      <w:r w:rsidRPr="006157B2">
        <w:rPr>
          <w:rFonts w:ascii="Arial" w:hAnsi="Arial" w:cs="Arial"/>
          <w:lang w:val="lt-LT"/>
        </w:rPr>
        <w:t xml:space="preserve">. Pakeisti Savivaldybės valdymo ir pagrindinių funkcijų vykdymo programos </w:t>
      </w:r>
      <w:r w:rsidR="00F6263A" w:rsidRPr="006157B2">
        <w:rPr>
          <w:rFonts w:ascii="Arial" w:hAnsi="Arial" w:cs="Arial"/>
          <w:lang w:val="lt-LT"/>
        </w:rPr>
        <w:t xml:space="preserve">uždavinių, priemonių ir asignavimų </w:t>
      </w:r>
      <w:r w:rsidRPr="006157B2">
        <w:rPr>
          <w:rFonts w:ascii="Arial" w:hAnsi="Arial" w:cs="Arial"/>
          <w:lang w:val="lt-LT"/>
        </w:rPr>
        <w:t>suvestinę ir ją išdėstyti nauja redakcija (pridedama).</w:t>
      </w:r>
    </w:p>
    <w:p w14:paraId="03333809" w14:textId="37722C94" w:rsidR="00E77BF3" w:rsidRPr="006157B2" w:rsidRDefault="00E77BF3" w:rsidP="006157B2">
      <w:pPr>
        <w:tabs>
          <w:tab w:val="num" w:pos="1557"/>
          <w:tab w:val="num" w:pos="1620"/>
        </w:tabs>
        <w:spacing w:line="276" w:lineRule="auto"/>
        <w:ind w:firstLine="1134"/>
        <w:jc w:val="both"/>
        <w:rPr>
          <w:rFonts w:ascii="Arial" w:hAnsi="Arial" w:cs="Arial"/>
          <w:lang w:val="lt-LT"/>
        </w:rPr>
      </w:pPr>
      <w:r w:rsidRPr="006157B2">
        <w:rPr>
          <w:rFonts w:ascii="Arial" w:hAnsi="Arial" w:cs="Arial"/>
          <w:lang w:val="lt-LT"/>
        </w:rPr>
        <w:t>1.1</w:t>
      </w:r>
      <w:r w:rsidR="00232D88" w:rsidRPr="006157B2">
        <w:rPr>
          <w:rFonts w:ascii="Arial" w:hAnsi="Arial" w:cs="Arial"/>
          <w:lang w:val="lt-LT"/>
        </w:rPr>
        <w:t>0</w:t>
      </w:r>
      <w:r w:rsidRPr="006157B2">
        <w:rPr>
          <w:rFonts w:ascii="Arial" w:hAnsi="Arial" w:cs="Arial"/>
          <w:lang w:val="lt-LT"/>
        </w:rPr>
        <w:t>. Pakeisti Klaipėdos rajono savivaldybės strateginio veiklos plano 202</w:t>
      </w:r>
      <w:r w:rsidR="00DF06B3" w:rsidRPr="006157B2">
        <w:rPr>
          <w:rFonts w:ascii="Arial" w:hAnsi="Arial" w:cs="Arial"/>
          <w:lang w:val="lt-LT"/>
        </w:rPr>
        <w:t>4</w:t>
      </w:r>
      <w:r w:rsidRPr="006157B2">
        <w:rPr>
          <w:rFonts w:ascii="Arial" w:hAnsi="Arial" w:cs="Arial"/>
          <w:lang w:val="lt-LT"/>
        </w:rPr>
        <w:t>–202</w:t>
      </w:r>
      <w:r w:rsidR="00DF06B3" w:rsidRPr="006157B2">
        <w:rPr>
          <w:rFonts w:ascii="Arial" w:hAnsi="Arial" w:cs="Arial"/>
          <w:lang w:val="lt-LT"/>
        </w:rPr>
        <w:t>6</w:t>
      </w:r>
      <w:r w:rsidRPr="006157B2">
        <w:rPr>
          <w:rFonts w:ascii="Arial" w:hAnsi="Arial" w:cs="Arial"/>
          <w:lang w:val="lt-LT"/>
        </w:rPr>
        <w:t xml:space="preserve"> m. programų asignavimų suvestinę ir ją išdėstyti nauja redakcija (pridedama).</w:t>
      </w:r>
    </w:p>
    <w:p w14:paraId="1538C234" w14:textId="1A379D94" w:rsidR="00C86B9A" w:rsidRPr="00DF06B3" w:rsidRDefault="00E77BF3" w:rsidP="006157B2">
      <w:pPr>
        <w:tabs>
          <w:tab w:val="num" w:pos="1557"/>
          <w:tab w:val="num" w:pos="1620"/>
        </w:tabs>
        <w:spacing w:after="480" w:line="276" w:lineRule="auto"/>
        <w:ind w:firstLine="1134"/>
        <w:jc w:val="both"/>
        <w:rPr>
          <w:rStyle w:val="Pareigos"/>
          <w:rFonts w:ascii="Arial" w:hAnsi="Arial" w:cs="Arial"/>
          <w:caps w:val="0"/>
          <w:lang w:val="lt-LT"/>
        </w:rPr>
      </w:pPr>
      <w:r w:rsidRPr="006157B2">
        <w:rPr>
          <w:rFonts w:ascii="Arial" w:hAnsi="Arial" w:cs="Arial"/>
          <w:lang w:val="lt-LT"/>
        </w:rPr>
        <w:t>2. Skelbti</w:t>
      </w:r>
      <w:r w:rsidRPr="00F6263A">
        <w:rPr>
          <w:rFonts w:ascii="Arial" w:hAnsi="Arial" w:cs="Arial"/>
          <w:lang w:val="lt-LT"/>
        </w:rPr>
        <w:t xml:space="preserve"> </w:t>
      </w:r>
      <w:r w:rsidR="00B332B2">
        <w:rPr>
          <w:rFonts w:ascii="Arial" w:hAnsi="Arial" w:cs="Arial"/>
          <w:lang w:val="lt-LT"/>
        </w:rPr>
        <w:t xml:space="preserve">šį </w:t>
      </w:r>
      <w:r w:rsidRPr="00F6263A">
        <w:rPr>
          <w:rFonts w:ascii="Arial" w:hAnsi="Arial" w:cs="Arial"/>
          <w:lang w:val="lt-LT"/>
        </w:rPr>
        <w:t xml:space="preserve">sprendimą </w:t>
      </w:r>
      <w:r w:rsidR="00B332B2" w:rsidRPr="00907B8F">
        <w:rPr>
          <w:rFonts w:ascii="Arial" w:hAnsi="Arial" w:cs="Arial"/>
          <w:lang w:val="lt-LT"/>
        </w:rPr>
        <w:t>Teisės aktų registre</w:t>
      </w:r>
      <w:r w:rsidR="00B332B2">
        <w:rPr>
          <w:rFonts w:ascii="Arial" w:hAnsi="Arial" w:cs="Arial"/>
          <w:lang w:val="lt-LT"/>
        </w:rPr>
        <w:t xml:space="preserve"> ir </w:t>
      </w:r>
      <w:r w:rsidR="00B332B2" w:rsidRPr="00F6263A">
        <w:rPr>
          <w:rFonts w:ascii="Arial" w:hAnsi="Arial" w:cs="Arial"/>
          <w:lang w:val="lt-LT"/>
        </w:rPr>
        <w:t>Savivaldybės interneto svetainėje</w:t>
      </w:r>
      <w:r w:rsidRPr="00F6263A">
        <w:rPr>
          <w:rFonts w:ascii="Arial" w:hAnsi="Arial" w:cs="Arial"/>
          <w:lang w:val="lt-LT"/>
        </w:rPr>
        <w:t>.</w:t>
      </w:r>
    </w:p>
    <w:p w14:paraId="30254694" w14:textId="216E073B" w:rsidR="00DF06B3" w:rsidRPr="006157B2" w:rsidRDefault="006157B2" w:rsidP="006157B2">
      <w:pPr>
        <w:spacing w:line="276" w:lineRule="auto"/>
        <w:ind w:left="7371" w:hanging="7371"/>
        <w:rPr>
          <w:rFonts w:ascii="Arial" w:hAnsi="Arial" w:cs="Arial"/>
        </w:rPr>
      </w:pPr>
      <w:r w:rsidRPr="006E0ACF">
        <w:rPr>
          <w:rFonts w:ascii="Arial" w:hAnsi="Arial" w:cs="Arial"/>
          <w:lang w:val="lt-LT"/>
        </w:rPr>
        <w:t>Savivaldybės meras</w:t>
      </w:r>
      <w:r w:rsidRPr="00505751">
        <w:rPr>
          <w:rFonts w:ascii="Arial" w:hAnsi="Arial" w:cs="Arial"/>
        </w:rPr>
        <w:tab/>
        <w:t>Bronius Markauskas</w:t>
      </w:r>
    </w:p>
    <w:sectPr w:rsidR="00DF06B3" w:rsidRPr="006157B2" w:rsidSect="0015651F">
      <w:headerReference w:type="even" r:id="rId8"/>
      <w:headerReference w:type="default" r:id="rId9"/>
      <w:footerReference w:type="even" r:id="rId10"/>
      <w:type w:val="continuous"/>
      <w:pgSz w:w="11907" w:h="16840" w:code="9"/>
      <w:pgMar w:top="1134" w:right="567" w:bottom="1134" w:left="1701" w:header="527" w:footer="709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3C6D05" w14:textId="77777777" w:rsidR="00FD3DC5" w:rsidRDefault="00FD3DC5">
      <w:r>
        <w:separator/>
      </w:r>
    </w:p>
  </w:endnote>
  <w:endnote w:type="continuationSeparator" w:id="0">
    <w:p w14:paraId="0763A0F3" w14:textId="77777777" w:rsidR="00FD3DC5" w:rsidRDefault="00FD3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1E5499" w14:textId="77777777" w:rsidR="00CA6A98" w:rsidRDefault="00CA6A98" w:rsidP="005354DF">
    <w:pPr>
      <w:pStyle w:val="Porat"/>
      <w:framePr w:wrap="around" w:vAnchor="text" w:hAnchor="margin" w:xAlign="right" w:y="1"/>
      <w:rPr>
        <w:rStyle w:val="Puslapionumeris"/>
      </w:rPr>
    </w:pPr>
  </w:p>
  <w:p w14:paraId="28A05D41" w14:textId="77777777" w:rsidR="00CA6A98" w:rsidRDefault="00CA6A98" w:rsidP="001B1A30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F7D60B" w14:textId="77777777" w:rsidR="00FD3DC5" w:rsidRDefault="00FD3DC5">
      <w:r>
        <w:separator/>
      </w:r>
    </w:p>
  </w:footnote>
  <w:footnote w:type="continuationSeparator" w:id="0">
    <w:p w14:paraId="0418DBCB" w14:textId="77777777" w:rsidR="00FD3DC5" w:rsidRDefault="00FD3D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4DAF1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A35F10">
      <w:rPr>
        <w:rStyle w:val="Puslapionumeris"/>
        <w:noProof/>
      </w:rPr>
      <w:t>4</w:t>
    </w:r>
    <w:r>
      <w:rPr>
        <w:rStyle w:val="Puslapionumeris"/>
      </w:rPr>
      <w:fldChar w:fldCharType="end"/>
    </w:r>
  </w:p>
  <w:p w14:paraId="77A02E68" w14:textId="77777777" w:rsidR="00CA6A98" w:rsidRDefault="00CA6A98">
    <w:pPr>
      <w:pStyle w:val="Antrats"/>
      <w:framePr w:wrap="around" w:vAnchor="text" w:hAnchor="margin" w:xAlign="right" w:y="1"/>
      <w:rPr>
        <w:rStyle w:val="Puslapionumeris"/>
      </w:rPr>
    </w:pPr>
  </w:p>
  <w:p w14:paraId="57214A56" w14:textId="77777777" w:rsidR="00CA6A98" w:rsidRDefault="00CA6A98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0C0802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A35F10">
      <w:rPr>
        <w:rStyle w:val="Puslapionumeris"/>
        <w:noProof/>
      </w:rPr>
      <w:t>3</w:t>
    </w:r>
    <w:r>
      <w:rPr>
        <w:rStyle w:val="Puslapionumeris"/>
      </w:rPr>
      <w:fldChar w:fldCharType="end"/>
    </w:r>
  </w:p>
  <w:p w14:paraId="239C1CF4" w14:textId="77777777" w:rsidR="00CA6A98" w:rsidRDefault="00CA6A98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AA1F71"/>
    <w:multiLevelType w:val="multilevel"/>
    <w:tmpl w:val="901E730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F303D6"/>
    <w:multiLevelType w:val="hybridMultilevel"/>
    <w:tmpl w:val="320EADB6"/>
    <w:lvl w:ilvl="0" w:tplc="721C1AA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4182F"/>
    <w:multiLevelType w:val="hybridMultilevel"/>
    <w:tmpl w:val="D1265D18"/>
    <w:lvl w:ilvl="0" w:tplc="DBBE874C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 w:tplc="DBBE874C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FC5DD0"/>
    <w:multiLevelType w:val="multilevel"/>
    <w:tmpl w:val="7E12D5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4" w15:restartNumberingAfterBreak="0">
    <w:nsid w:val="0E1F744E"/>
    <w:multiLevelType w:val="multilevel"/>
    <w:tmpl w:val="04D816C2"/>
    <w:lvl w:ilvl="0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A352C2"/>
    <w:multiLevelType w:val="hybridMultilevel"/>
    <w:tmpl w:val="EB14DD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AC0D09"/>
    <w:multiLevelType w:val="hybridMultilevel"/>
    <w:tmpl w:val="2FF40278"/>
    <w:lvl w:ilvl="0" w:tplc="9DEE2A32">
      <w:start w:val="1"/>
      <w:numFmt w:val="decimal"/>
      <w:pStyle w:val="sprendimo11"/>
      <w:lvlText w:val="1.%1."/>
      <w:lvlJc w:val="left"/>
      <w:pPr>
        <w:tabs>
          <w:tab w:val="num" w:pos="1418"/>
        </w:tabs>
        <w:ind w:left="0" w:firstLine="1134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9844A6"/>
    <w:multiLevelType w:val="multilevel"/>
    <w:tmpl w:val="D1265D1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E12B78"/>
    <w:multiLevelType w:val="multilevel"/>
    <w:tmpl w:val="135895E4"/>
    <w:lvl w:ilvl="0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4824A1F"/>
    <w:multiLevelType w:val="multilevel"/>
    <w:tmpl w:val="BCAA468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10" w15:restartNumberingAfterBreak="0">
    <w:nsid w:val="2A536AB4"/>
    <w:multiLevelType w:val="hybridMultilevel"/>
    <w:tmpl w:val="80CC6F38"/>
    <w:lvl w:ilvl="0" w:tplc="2DBABA6A">
      <w:start w:val="1"/>
      <w:numFmt w:val="decimal"/>
      <w:lvlText w:val="8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8F7A59"/>
    <w:multiLevelType w:val="multilevel"/>
    <w:tmpl w:val="CCBE4EA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F06C55"/>
    <w:multiLevelType w:val="multilevel"/>
    <w:tmpl w:val="09A09B1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45B53"/>
    <w:multiLevelType w:val="multilevel"/>
    <w:tmpl w:val="4BC072A2"/>
    <w:lvl w:ilvl="0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DD3B88"/>
    <w:multiLevelType w:val="hybridMultilevel"/>
    <w:tmpl w:val="35208A32"/>
    <w:lvl w:ilvl="0" w:tplc="DF5C73C2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DF5C73C2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3F6A44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E30B26"/>
    <w:multiLevelType w:val="hybridMultilevel"/>
    <w:tmpl w:val="19647C9E"/>
    <w:lvl w:ilvl="0" w:tplc="3566F884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 w:tplc="EC68DD50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D71A5E"/>
    <w:multiLevelType w:val="hybridMultilevel"/>
    <w:tmpl w:val="85A48BF2"/>
    <w:lvl w:ilvl="0" w:tplc="0427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D37BC0"/>
    <w:multiLevelType w:val="hybridMultilevel"/>
    <w:tmpl w:val="7474FDF8"/>
    <w:lvl w:ilvl="0" w:tplc="8D58E364">
      <w:start w:val="1"/>
      <w:numFmt w:val="decimal"/>
      <w:lvlText w:val="2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5F86CB2"/>
    <w:multiLevelType w:val="hybridMultilevel"/>
    <w:tmpl w:val="A978CDCE"/>
    <w:lvl w:ilvl="0" w:tplc="F356DFC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70A091C"/>
    <w:multiLevelType w:val="hybridMultilevel"/>
    <w:tmpl w:val="6A641CFA"/>
    <w:lvl w:ilvl="0" w:tplc="EA0A127A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Arial" w:hAnsi="Aria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4A6C60ED"/>
    <w:multiLevelType w:val="multilevel"/>
    <w:tmpl w:val="6FC09F3A"/>
    <w:lvl w:ilvl="0">
      <w:start w:val="1"/>
      <w:numFmt w:val="decimal"/>
      <w:lvlText w:val="%1.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86"/>
        </w:tabs>
        <w:ind w:left="2886" w:hanging="15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55"/>
        </w:tabs>
        <w:ind w:left="3855" w:hanging="157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995"/>
        </w:tabs>
        <w:ind w:left="4995" w:hanging="15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135"/>
        </w:tabs>
        <w:ind w:left="6135" w:hanging="15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75"/>
        </w:tabs>
        <w:ind w:left="7275" w:hanging="157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415"/>
        </w:tabs>
        <w:ind w:left="8415" w:hanging="15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55"/>
        </w:tabs>
        <w:ind w:left="9555" w:hanging="157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2" w15:restartNumberingAfterBreak="0">
    <w:nsid w:val="4B53760F"/>
    <w:multiLevelType w:val="hybridMultilevel"/>
    <w:tmpl w:val="D8C6D8E8"/>
    <w:lvl w:ilvl="0" w:tplc="BAAAA4D4">
      <w:start w:val="1"/>
      <w:numFmt w:val="decimal"/>
      <w:lvlText w:val="4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5403DE"/>
    <w:multiLevelType w:val="hybridMultilevel"/>
    <w:tmpl w:val="04D816C2"/>
    <w:lvl w:ilvl="0" w:tplc="CEECBAD8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781D6F"/>
    <w:multiLevelType w:val="multilevel"/>
    <w:tmpl w:val="76C85B4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D42A90"/>
    <w:multiLevelType w:val="hybridMultilevel"/>
    <w:tmpl w:val="E8BAC8E4"/>
    <w:lvl w:ilvl="0" w:tplc="32347F7E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 w:tplc="FB3241D2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D0123E"/>
    <w:multiLevelType w:val="multilevel"/>
    <w:tmpl w:val="EE0031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27" w15:restartNumberingAfterBreak="0">
    <w:nsid w:val="5D8E4DC7"/>
    <w:multiLevelType w:val="hybridMultilevel"/>
    <w:tmpl w:val="135895E4"/>
    <w:lvl w:ilvl="0" w:tplc="04270005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8" w15:restartNumberingAfterBreak="0">
    <w:nsid w:val="5E900CC5"/>
    <w:multiLevelType w:val="hybridMultilevel"/>
    <w:tmpl w:val="9A6824BE"/>
    <w:lvl w:ilvl="0" w:tplc="133C52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0AD0568"/>
    <w:multiLevelType w:val="multilevel"/>
    <w:tmpl w:val="3F7A8F5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30" w15:restartNumberingAfterBreak="0">
    <w:nsid w:val="60DF0D5D"/>
    <w:multiLevelType w:val="hybridMultilevel"/>
    <w:tmpl w:val="6C06BD68"/>
    <w:lvl w:ilvl="0" w:tplc="0AC0DA06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 w:tplc="17348A38">
      <w:start w:val="1"/>
      <w:numFmt w:val="decimal"/>
      <w:lvlText w:val="5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4B65955"/>
    <w:multiLevelType w:val="multilevel"/>
    <w:tmpl w:val="E3A8311E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5D60B7B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994CC8"/>
    <w:multiLevelType w:val="multilevel"/>
    <w:tmpl w:val="35208A32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2CF39C6"/>
    <w:multiLevelType w:val="hybridMultilevel"/>
    <w:tmpl w:val="DF648E04"/>
    <w:lvl w:ilvl="0" w:tplc="C2D63AFC">
      <w:start w:val="1"/>
      <w:numFmt w:val="decimal"/>
      <w:lvlText w:val="%1."/>
      <w:lvlJc w:val="left"/>
      <w:pPr>
        <w:tabs>
          <w:tab w:val="num" w:pos="1557"/>
        </w:tabs>
        <w:ind w:left="1557" w:hanging="360"/>
      </w:pPr>
    </w:lvl>
    <w:lvl w:ilvl="1" w:tplc="32487D84">
      <w:numFmt w:val="none"/>
      <w:lvlText w:val=""/>
      <w:lvlJc w:val="left"/>
      <w:pPr>
        <w:tabs>
          <w:tab w:val="num" w:pos="360"/>
        </w:tabs>
      </w:pPr>
    </w:lvl>
    <w:lvl w:ilvl="2" w:tplc="D5C0D4F2">
      <w:numFmt w:val="none"/>
      <w:lvlText w:val=""/>
      <w:lvlJc w:val="left"/>
      <w:pPr>
        <w:tabs>
          <w:tab w:val="num" w:pos="360"/>
        </w:tabs>
      </w:pPr>
    </w:lvl>
    <w:lvl w:ilvl="3" w:tplc="06D8F53A">
      <w:numFmt w:val="none"/>
      <w:lvlText w:val=""/>
      <w:lvlJc w:val="left"/>
      <w:pPr>
        <w:tabs>
          <w:tab w:val="num" w:pos="360"/>
        </w:tabs>
      </w:pPr>
    </w:lvl>
    <w:lvl w:ilvl="4" w:tplc="52E8E972">
      <w:numFmt w:val="none"/>
      <w:lvlText w:val=""/>
      <w:lvlJc w:val="left"/>
      <w:pPr>
        <w:tabs>
          <w:tab w:val="num" w:pos="360"/>
        </w:tabs>
      </w:pPr>
    </w:lvl>
    <w:lvl w:ilvl="5" w:tplc="3BCC8792">
      <w:numFmt w:val="none"/>
      <w:lvlText w:val=""/>
      <w:lvlJc w:val="left"/>
      <w:pPr>
        <w:tabs>
          <w:tab w:val="num" w:pos="360"/>
        </w:tabs>
      </w:pPr>
    </w:lvl>
    <w:lvl w:ilvl="6" w:tplc="6E067762">
      <w:numFmt w:val="none"/>
      <w:lvlText w:val=""/>
      <w:lvlJc w:val="left"/>
      <w:pPr>
        <w:tabs>
          <w:tab w:val="num" w:pos="360"/>
        </w:tabs>
      </w:pPr>
    </w:lvl>
    <w:lvl w:ilvl="7" w:tplc="89E0D0DE">
      <w:numFmt w:val="none"/>
      <w:lvlText w:val=""/>
      <w:lvlJc w:val="left"/>
      <w:pPr>
        <w:tabs>
          <w:tab w:val="num" w:pos="360"/>
        </w:tabs>
      </w:pPr>
    </w:lvl>
    <w:lvl w:ilvl="8" w:tplc="5F2A45A2">
      <w:numFmt w:val="none"/>
      <w:lvlText w:val=""/>
      <w:lvlJc w:val="left"/>
      <w:pPr>
        <w:tabs>
          <w:tab w:val="num" w:pos="360"/>
        </w:tabs>
      </w:pPr>
    </w:lvl>
  </w:abstractNum>
  <w:abstractNum w:abstractNumId="35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79536C"/>
    <w:multiLevelType w:val="multilevel"/>
    <w:tmpl w:val="0F269E1E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9C6BB4"/>
    <w:multiLevelType w:val="multilevel"/>
    <w:tmpl w:val="D4C4031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C812EE1"/>
    <w:multiLevelType w:val="hybridMultilevel"/>
    <w:tmpl w:val="40BE042A"/>
    <w:lvl w:ilvl="0" w:tplc="A1C20B64">
      <w:start w:val="20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F173B4"/>
    <w:multiLevelType w:val="multilevel"/>
    <w:tmpl w:val="0B60D4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40" w15:restartNumberingAfterBreak="0">
    <w:nsid w:val="7F7A48EB"/>
    <w:multiLevelType w:val="hybridMultilevel"/>
    <w:tmpl w:val="015092F4"/>
    <w:lvl w:ilvl="0" w:tplc="A71A09AA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A71A09AA">
      <w:start w:val="1"/>
      <w:numFmt w:val="decimal"/>
      <w:lvlText w:val="3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FFA440C">
      <w:start w:val="1"/>
      <w:numFmt w:val="decimal"/>
      <w:lvlText w:val="4.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29452142">
    <w:abstractNumId w:val="27"/>
  </w:num>
  <w:num w:numId="2" w16cid:durableId="906691062">
    <w:abstractNumId w:val="8"/>
  </w:num>
  <w:num w:numId="3" w16cid:durableId="614210595">
    <w:abstractNumId w:val="20"/>
  </w:num>
  <w:num w:numId="4" w16cid:durableId="615452130">
    <w:abstractNumId w:val="5"/>
  </w:num>
  <w:num w:numId="5" w16cid:durableId="1037198365">
    <w:abstractNumId w:val="17"/>
  </w:num>
  <w:num w:numId="6" w16cid:durableId="1253782305">
    <w:abstractNumId w:val="34"/>
  </w:num>
  <w:num w:numId="7" w16cid:durableId="337394767">
    <w:abstractNumId w:val="6"/>
  </w:num>
  <w:num w:numId="8" w16cid:durableId="1228953955">
    <w:abstractNumId w:val="21"/>
  </w:num>
  <w:num w:numId="9" w16cid:durableId="216669878">
    <w:abstractNumId w:val="1"/>
  </w:num>
  <w:num w:numId="10" w16cid:durableId="456685465">
    <w:abstractNumId w:val="2"/>
  </w:num>
  <w:num w:numId="11" w16cid:durableId="2047636998">
    <w:abstractNumId w:val="11"/>
  </w:num>
  <w:num w:numId="12" w16cid:durableId="478694145">
    <w:abstractNumId w:val="7"/>
  </w:num>
  <w:num w:numId="13" w16cid:durableId="1005940157">
    <w:abstractNumId w:val="18"/>
  </w:num>
  <w:num w:numId="14" w16cid:durableId="83771604">
    <w:abstractNumId w:val="40"/>
  </w:num>
  <w:num w:numId="15" w16cid:durableId="1015809245">
    <w:abstractNumId w:val="13"/>
  </w:num>
  <w:num w:numId="16" w16cid:durableId="1272931811">
    <w:abstractNumId w:val="23"/>
  </w:num>
  <w:num w:numId="17" w16cid:durableId="390227371">
    <w:abstractNumId w:val="14"/>
  </w:num>
  <w:num w:numId="18" w16cid:durableId="517739192">
    <w:abstractNumId w:val="36"/>
  </w:num>
  <w:num w:numId="19" w16cid:durableId="386421631">
    <w:abstractNumId w:val="30"/>
  </w:num>
  <w:num w:numId="20" w16cid:durableId="536235360">
    <w:abstractNumId w:val="0"/>
  </w:num>
  <w:num w:numId="21" w16cid:durableId="862477001">
    <w:abstractNumId w:val="25"/>
  </w:num>
  <w:num w:numId="22" w16cid:durableId="1125927464">
    <w:abstractNumId w:val="12"/>
  </w:num>
  <w:num w:numId="23" w16cid:durableId="1750498469">
    <w:abstractNumId w:val="16"/>
  </w:num>
  <w:num w:numId="24" w16cid:durableId="1579974431">
    <w:abstractNumId w:val="31"/>
  </w:num>
  <w:num w:numId="25" w16cid:durableId="83188270">
    <w:abstractNumId w:val="33"/>
  </w:num>
  <w:num w:numId="26" w16cid:durableId="2120024081">
    <w:abstractNumId w:val="22"/>
  </w:num>
  <w:num w:numId="27" w16cid:durableId="663968398">
    <w:abstractNumId w:val="37"/>
  </w:num>
  <w:num w:numId="28" w16cid:durableId="541988492">
    <w:abstractNumId w:val="24"/>
  </w:num>
  <w:num w:numId="29" w16cid:durableId="1454061706">
    <w:abstractNumId w:val="15"/>
  </w:num>
  <w:num w:numId="30" w16cid:durableId="173619159">
    <w:abstractNumId w:val="32"/>
  </w:num>
  <w:num w:numId="31" w16cid:durableId="999887926">
    <w:abstractNumId w:val="4"/>
  </w:num>
  <w:num w:numId="32" w16cid:durableId="1212578532">
    <w:abstractNumId w:val="10"/>
  </w:num>
  <w:num w:numId="33" w16cid:durableId="333580395">
    <w:abstractNumId w:val="38"/>
  </w:num>
  <w:num w:numId="34" w16cid:durableId="1322002797">
    <w:abstractNumId w:val="26"/>
  </w:num>
  <w:num w:numId="35" w16cid:durableId="1856456802">
    <w:abstractNumId w:val="9"/>
  </w:num>
  <w:num w:numId="36" w16cid:durableId="358090879">
    <w:abstractNumId w:val="3"/>
  </w:num>
  <w:num w:numId="37" w16cid:durableId="943458739">
    <w:abstractNumId w:val="39"/>
  </w:num>
  <w:num w:numId="38" w16cid:durableId="1434282191">
    <w:abstractNumId w:val="29"/>
  </w:num>
  <w:num w:numId="39" w16cid:durableId="1437097220">
    <w:abstractNumId w:val="35"/>
  </w:num>
  <w:num w:numId="40" w16cid:durableId="1286962065">
    <w:abstractNumId w:val="28"/>
  </w:num>
  <w:num w:numId="41" w16cid:durableId="179906130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CE8"/>
    <w:rsid w:val="000020EC"/>
    <w:rsid w:val="000021B2"/>
    <w:rsid w:val="00002807"/>
    <w:rsid w:val="00002F3B"/>
    <w:rsid w:val="00003071"/>
    <w:rsid w:val="000036C9"/>
    <w:rsid w:val="00003AE0"/>
    <w:rsid w:val="00003D3D"/>
    <w:rsid w:val="00005D1B"/>
    <w:rsid w:val="0000605A"/>
    <w:rsid w:val="0000738C"/>
    <w:rsid w:val="000073D4"/>
    <w:rsid w:val="0000741A"/>
    <w:rsid w:val="000133FE"/>
    <w:rsid w:val="000142C5"/>
    <w:rsid w:val="0001530E"/>
    <w:rsid w:val="0001583C"/>
    <w:rsid w:val="000158CA"/>
    <w:rsid w:val="00015A13"/>
    <w:rsid w:val="00017BB0"/>
    <w:rsid w:val="000204C6"/>
    <w:rsid w:val="00020F59"/>
    <w:rsid w:val="0002121E"/>
    <w:rsid w:val="00021B40"/>
    <w:rsid w:val="0002282B"/>
    <w:rsid w:val="000232DF"/>
    <w:rsid w:val="00024216"/>
    <w:rsid w:val="00024255"/>
    <w:rsid w:val="00024CB8"/>
    <w:rsid w:val="00024FAC"/>
    <w:rsid w:val="0002506B"/>
    <w:rsid w:val="00025843"/>
    <w:rsid w:val="00025ED9"/>
    <w:rsid w:val="0002624C"/>
    <w:rsid w:val="0003110B"/>
    <w:rsid w:val="000315E3"/>
    <w:rsid w:val="00031BE8"/>
    <w:rsid w:val="00032DBB"/>
    <w:rsid w:val="00033921"/>
    <w:rsid w:val="00034141"/>
    <w:rsid w:val="000347D4"/>
    <w:rsid w:val="00034E4F"/>
    <w:rsid w:val="0004039E"/>
    <w:rsid w:val="00040AAE"/>
    <w:rsid w:val="00041002"/>
    <w:rsid w:val="000418C7"/>
    <w:rsid w:val="000419A3"/>
    <w:rsid w:val="00041B19"/>
    <w:rsid w:val="00041BBF"/>
    <w:rsid w:val="00043DA1"/>
    <w:rsid w:val="00044254"/>
    <w:rsid w:val="00044D32"/>
    <w:rsid w:val="00046B93"/>
    <w:rsid w:val="00050900"/>
    <w:rsid w:val="00050FCD"/>
    <w:rsid w:val="00051BE6"/>
    <w:rsid w:val="000528A2"/>
    <w:rsid w:val="0005597D"/>
    <w:rsid w:val="00055E2D"/>
    <w:rsid w:val="00056898"/>
    <w:rsid w:val="00056E02"/>
    <w:rsid w:val="00057421"/>
    <w:rsid w:val="0005767B"/>
    <w:rsid w:val="000621C8"/>
    <w:rsid w:val="00062464"/>
    <w:rsid w:val="00062DA3"/>
    <w:rsid w:val="000648F9"/>
    <w:rsid w:val="00064BE4"/>
    <w:rsid w:val="00064E05"/>
    <w:rsid w:val="0006528E"/>
    <w:rsid w:val="00065962"/>
    <w:rsid w:val="0006609E"/>
    <w:rsid w:val="000663A3"/>
    <w:rsid w:val="00066BBD"/>
    <w:rsid w:val="000677E7"/>
    <w:rsid w:val="0007073F"/>
    <w:rsid w:val="00070A40"/>
    <w:rsid w:val="00071759"/>
    <w:rsid w:val="00071975"/>
    <w:rsid w:val="000720B6"/>
    <w:rsid w:val="00072350"/>
    <w:rsid w:val="0007333D"/>
    <w:rsid w:val="000767C8"/>
    <w:rsid w:val="00077DD6"/>
    <w:rsid w:val="000804AF"/>
    <w:rsid w:val="00080A0C"/>
    <w:rsid w:val="00081145"/>
    <w:rsid w:val="0008131A"/>
    <w:rsid w:val="00081B7B"/>
    <w:rsid w:val="00081DAC"/>
    <w:rsid w:val="000823C6"/>
    <w:rsid w:val="0008352B"/>
    <w:rsid w:val="00083DF2"/>
    <w:rsid w:val="00083F32"/>
    <w:rsid w:val="00085519"/>
    <w:rsid w:val="00085B27"/>
    <w:rsid w:val="00086451"/>
    <w:rsid w:val="0008683A"/>
    <w:rsid w:val="00090EA0"/>
    <w:rsid w:val="00095092"/>
    <w:rsid w:val="0009565E"/>
    <w:rsid w:val="000971B2"/>
    <w:rsid w:val="00097A40"/>
    <w:rsid w:val="000A1262"/>
    <w:rsid w:val="000A20A0"/>
    <w:rsid w:val="000A240C"/>
    <w:rsid w:val="000A4648"/>
    <w:rsid w:val="000A51FC"/>
    <w:rsid w:val="000A712C"/>
    <w:rsid w:val="000B0F23"/>
    <w:rsid w:val="000B336F"/>
    <w:rsid w:val="000B3729"/>
    <w:rsid w:val="000C00F2"/>
    <w:rsid w:val="000C0395"/>
    <w:rsid w:val="000C0B69"/>
    <w:rsid w:val="000C2380"/>
    <w:rsid w:val="000C2416"/>
    <w:rsid w:val="000C2EAB"/>
    <w:rsid w:val="000C3B64"/>
    <w:rsid w:val="000C4393"/>
    <w:rsid w:val="000C4C71"/>
    <w:rsid w:val="000C536F"/>
    <w:rsid w:val="000C5B46"/>
    <w:rsid w:val="000C705A"/>
    <w:rsid w:val="000C709A"/>
    <w:rsid w:val="000C7F9D"/>
    <w:rsid w:val="000D089C"/>
    <w:rsid w:val="000D0DF8"/>
    <w:rsid w:val="000D1A8D"/>
    <w:rsid w:val="000D3971"/>
    <w:rsid w:val="000D4F41"/>
    <w:rsid w:val="000D50FA"/>
    <w:rsid w:val="000D56D0"/>
    <w:rsid w:val="000D62F5"/>
    <w:rsid w:val="000E19F3"/>
    <w:rsid w:val="000E2F70"/>
    <w:rsid w:val="000E3173"/>
    <w:rsid w:val="000E3536"/>
    <w:rsid w:val="000E387A"/>
    <w:rsid w:val="000E3C12"/>
    <w:rsid w:val="000E4675"/>
    <w:rsid w:val="000E59B4"/>
    <w:rsid w:val="000E7CD6"/>
    <w:rsid w:val="000F2468"/>
    <w:rsid w:val="000F465A"/>
    <w:rsid w:val="000F506E"/>
    <w:rsid w:val="000F736E"/>
    <w:rsid w:val="000F7576"/>
    <w:rsid w:val="000F7CD0"/>
    <w:rsid w:val="00101907"/>
    <w:rsid w:val="00102136"/>
    <w:rsid w:val="00104181"/>
    <w:rsid w:val="00104382"/>
    <w:rsid w:val="0010456E"/>
    <w:rsid w:val="001067A8"/>
    <w:rsid w:val="001070EA"/>
    <w:rsid w:val="0010776E"/>
    <w:rsid w:val="00107F61"/>
    <w:rsid w:val="00110387"/>
    <w:rsid w:val="001104F6"/>
    <w:rsid w:val="001124B4"/>
    <w:rsid w:val="00112B10"/>
    <w:rsid w:val="001138D2"/>
    <w:rsid w:val="00114622"/>
    <w:rsid w:val="00114A4D"/>
    <w:rsid w:val="001156B1"/>
    <w:rsid w:val="00115DB9"/>
    <w:rsid w:val="001163E6"/>
    <w:rsid w:val="00116CEB"/>
    <w:rsid w:val="00117552"/>
    <w:rsid w:val="00117973"/>
    <w:rsid w:val="00117EFB"/>
    <w:rsid w:val="0012029C"/>
    <w:rsid w:val="00121143"/>
    <w:rsid w:val="001214B8"/>
    <w:rsid w:val="00121622"/>
    <w:rsid w:val="00122B1E"/>
    <w:rsid w:val="00123D8C"/>
    <w:rsid w:val="00123F6D"/>
    <w:rsid w:val="00124368"/>
    <w:rsid w:val="001272BA"/>
    <w:rsid w:val="001274D9"/>
    <w:rsid w:val="00127624"/>
    <w:rsid w:val="00130358"/>
    <w:rsid w:val="00132769"/>
    <w:rsid w:val="00132A06"/>
    <w:rsid w:val="001332E6"/>
    <w:rsid w:val="001337F8"/>
    <w:rsid w:val="00133E5D"/>
    <w:rsid w:val="00134A09"/>
    <w:rsid w:val="00135CA7"/>
    <w:rsid w:val="001362DA"/>
    <w:rsid w:val="00137AE4"/>
    <w:rsid w:val="00137BC1"/>
    <w:rsid w:val="00137EC1"/>
    <w:rsid w:val="001416F5"/>
    <w:rsid w:val="001419EA"/>
    <w:rsid w:val="00142B2F"/>
    <w:rsid w:val="00142FF4"/>
    <w:rsid w:val="00143004"/>
    <w:rsid w:val="00143413"/>
    <w:rsid w:val="0014374C"/>
    <w:rsid w:val="00143A6E"/>
    <w:rsid w:val="00144168"/>
    <w:rsid w:val="00144CE4"/>
    <w:rsid w:val="0014737E"/>
    <w:rsid w:val="00147990"/>
    <w:rsid w:val="001508DE"/>
    <w:rsid w:val="0015278B"/>
    <w:rsid w:val="00152D4D"/>
    <w:rsid w:val="00153522"/>
    <w:rsid w:val="0015376A"/>
    <w:rsid w:val="001546E4"/>
    <w:rsid w:val="001549BD"/>
    <w:rsid w:val="00155776"/>
    <w:rsid w:val="001563B6"/>
    <w:rsid w:val="0015651F"/>
    <w:rsid w:val="001566EF"/>
    <w:rsid w:val="00156C59"/>
    <w:rsid w:val="00157553"/>
    <w:rsid w:val="00160629"/>
    <w:rsid w:val="0016280F"/>
    <w:rsid w:val="0016427B"/>
    <w:rsid w:val="00164DC1"/>
    <w:rsid w:val="00165264"/>
    <w:rsid w:val="00166F68"/>
    <w:rsid w:val="00167626"/>
    <w:rsid w:val="00167728"/>
    <w:rsid w:val="00167DF7"/>
    <w:rsid w:val="0017090F"/>
    <w:rsid w:val="00170ABE"/>
    <w:rsid w:val="00171755"/>
    <w:rsid w:val="001719CE"/>
    <w:rsid w:val="0017224E"/>
    <w:rsid w:val="00172A12"/>
    <w:rsid w:val="00172A93"/>
    <w:rsid w:val="00172F1B"/>
    <w:rsid w:val="00174042"/>
    <w:rsid w:val="00174170"/>
    <w:rsid w:val="00174EA8"/>
    <w:rsid w:val="00175AFF"/>
    <w:rsid w:val="00175CA1"/>
    <w:rsid w:val="0017767C"/>
    <w:rsid w:val="001803A1"/>
    <w:rsid w:val="0018075F"/>
    <w:rsid w:val="00180DBB"/>
    <w:rsid w:val="00181CE3"/>
    <w:rsid w:val="00185193"/>
    <w:rsid w:val="001864F3"/>
    <w:rsid w:val="00186AA8"/>
    <w:rsid w:val="00186B0B"/>
    <w:rsid w:val="00186E7E"/>
    <w:rsid w:val="00190C55"/>
    <w:rsid w:val="00192C57"/>
    <w:rsid w:val="00193BE6"/>
    <w:rsid w:val="001942C2"/>
    <w:rsid w:val="00194386"/>
    <w:rsid w:val="0019502C"/>
    <w:rsid w:val="00195192"/>
    <w:rsid w:val="00195F0F"/>
    <w:rsid w:val="00197333"/>
    <w:rsid w:val="001979CD"/>
    <w:rsid w:val="00197DDB"/>
    <w:rsid w:val="001A1292"/>
    <w:rsid w:val="001A1E86"/>
    <w:rsid w:val="001A2009"/>
    <w:rsid w:val="001A20E8"/>
    <w:rsid w:val="001A2A9C"/>
    <w:rsid w:val="001A2BA9"/>
    <w:rsid w:val="001A2C7D"/>
    <w:rsid w:val="001A4365"/>
    <w:rsid w:val="001A497B"/>
    <w:rsid w:val="001A642C"/>
    <w:rsid w:val="001A7B8C"/>
    <w:rsid w:val="001B03E9"/>
    <w:rsid w:val="001B04BE"/>
    <w:rsid w:val="001B0A68"/>
    <w:rsid w:val="001B18C9"/>
    <w:rsid w:val="001B1A30"/>
    <w:rsid w:val="001B2783"/>
    <w:rsid w:val="001B3ED2"/>
    <w:rsid w:val="001B480B"/>
    <w:rsid w:val="001B53D0"/>
    <w:rsid w:val="001B6C47"/>
    <w:rsid w:val="001B6EB7"/>
    <w:rsid w:val="001B6FE4"/>
    <w:rsid w:val="001B7B45"/>
    <w:rsid w:val="001B7BC8"/>
    <w:rsid w:val="001C108E"/>
    <w:rsid w:val="001C1BEA"/>
    <w:rsid w:val="001C1DE8"/>
    <w:rsid w:val="001C39F1"/>
    <w:rsid w:val="001C3A6E"/>
    <w:rsid w:val="001C3FF6"/>
    <w:rsid w:val="001C4B4A"/>
    <w:rsid w:val="001C5137"/>
    <w:rsid w:val="001C680B"/>
    <w:rsid w:val="001C78DF"/>
    <w:rsid w:val="001C7FBE"/>
    <w:rsid w:val="001D1ABD"/>
    <w:rsid w:val="001D1F53"/>
    <w:rsid w:val="001D2ACF"/>
    <w:rsid w:val="001D2DB6"/>
    <w:rsid w:val="001D2FEB"/>
    <w:rsid w:val="001D4065"/>
    <w:rsid w:val="001D40C4"/>
    <w:rsid w:val="001D4313"/>
    <w:rsid w:val="001D5757"/>
    <w:rsid w:val="001D5D41"/>
    <w:rsid w:val="001E01DE"/>
    <w:rsid w:val="001E076B"/>
    <w:rsid w:val="001E09DA"/>
    <w:rsid w:val="001E15D3"/>
    <w:rsid w:val="001E1BB7"/>
    <w:rsid w:val="001E1CCC"/>
    <w:rsid w:val="001E2340"/>
    <w:rsid w:val="001E2903"/>
    <w:rsid w:val="001E3AAE"/>
    <w:rsid w:val="001E4302"/>
    <w:rsid w:val="001E4CA7"/>
    <w:rsid w:val="001E528B"/>
    <w:rsid w:val="001E554B"/>
    <w:rsid w:val="001E55A6"/>
    <w:rsid w:val="001E5BA0"/>
    <w:rsid w:val="001E7AE4"/>
    <w:rsid w:val="001E7C24"/>
    <w:rsid w:val="001F062C"/>
    <w:rsid w:val="001F0871"/>
    <w:rsid w:val="001F1B10"/>
    <w:rsid w:val="001F3618"/>
    <w:rsid w:val="001F3787"/>
    <w:rsid w:val="001F3CA3"/>
    <w:rsid w:val="001F4DF3"/>
    <w:rsid w:val="001F554E"/>
    <w:rsid w:val="001F5690"/>
    <w:rsid w:val="001F5FE5"/>
    <w:rsid w:val="001F70A2"/>
    <w:rsid w:val="001F7180"/>
    <w:rsid w:val="002001AF"/>
    <w:rsid w:val="002001FE"/>
    <w:rsid w:val="00200EF5"/>
    <w:rsid w:val="00201249"/>
    <w:rsid w:val="00202AAE"/>
    <w:rsid w:val="00202BBE"/>
    <w:rsid w:val="002036E4"/>
    <w:rsid w:val="00203C67"/>
    <w:rsid w:val="0020407A"/>
    <w:rsid w:val="00204141"/>
    <w:rsid w:val="00205003"/>
    <w:rsid w:val="00205D1F"/>
    <w:rsid w:val="00206840"/>
    <w:rsid w:val="0020696D"/>
    <w:rsid w:val="00210918"/>
    <w:rsid w:val="00210B4F"/>
    <w:rsid w:val="002112E8"/>
    <w:rsid w:val="00211F69"/>
    <w:rsid w:val="0021228A"/>
    <w:rsid w:val="00212822"/>
    <w:rsid w:val="0021348E"/>
    <w:rsid w:val="002137AD"/>
    <w:rsid w:val="00214561"/>
    <w:rsid w:val="00214B48"/>
    <w:rsid w:val="002150A2"/>
    <w:rsid w:val="00215744"/>
    <w:rsid w:val="00215947"/>
    <w:rsid w:val="00215DE2"/>
    <w:rsid w:val="00215E91"/>
    <w:rsid w:val="00216C53"/>
    <w:rsid w:val="002175EA"/>
    <w:rsid w:val="0022137A"/>
    <w:rsid w:val="00221CC1"/>
    <w:rsid w:val="00222A3F"/>
    <w:rsid w:val="0022592B"/>
    <w:rsid w:val="00225C5D"/>
    <w:rsid w:val="002261FB"/>
    <w:rsid w:val="00227ADF"/>
    <w:rsid w:val="00227F3F"/>
    <w:rsid w:val="0023075E"/>
    <w:rsid w:val="0023077A"/>
    <w:rsid w:val="00232D88"/>
    <w:rsid w:val="0023351D"/>
    <w:rsid w:val="00233B53"/>
    <w:rsid w:val="00234671"/>
    <w:rsid w:val="00234B65"/>
    <w:rsid w:val="00234ED3"/>
    <w:rsid w:val="00234F0E"/>
    <w:rsid w:val="002353FF"/>
    <w:rsid w:val="0023546A"/>
    <w:rsid w:val="00235955"/>
    <w:rsid w:val="002369DC"/>
    <w:rsid w:val="00236ACE"/>
    <w:rsid w:val="002377E1"/>
    <w:rsid w:val="00240462"/>
    <w:rsid w:val="00240B6A"/>
    <w:rsid w:val="00240D6B"/>
    <w:rsid w:val="002411BC"/>
    <w:rsid w:val="002416B8"/>
    <w:rsid w:val="002418CD"/>
    <w:rsid w:val="00241AA4"/>
    <w:rsid w:val="0024279A"/>
    <w:rsid w:val="00243B7D"/>
    <w:rsid w:val="0024428F"/>
    <w:rsid w:val="00244477"/>
    <w:rsid w:val="00244588"/>
    <w:rsid w:val="0024594E"/>
    <w:rsid w:val="00245A9D"/>
    <w:rsid w:val="00245F4C"/>
    <w:rsid w:val="00246861"/>
    <w:rsid w:val="00247088"/>
    <w:rsid w:val="002506ED"/>
    <w:rsid w:val="00250A6F"/>
    <w:rsid w:val="00250D98"/>
    <w:rsid w:val="00250F7C"/>
    <w:rsid w:val="00250FD9"/>
    <w:rsid w:val="0025147C"/>
    <w:rsid w:val="00252BBD"/>
    <w:rsid w:val="0025340C"/>
    <w:rsid w:val="00253A17"/>
    <w:rsid w:val="00253B40"/>
    <w:rsid w:val="00254DFB"/>
    <w:rsid w:val="00255193"/>
    <w:rsid w:val="0025590B"/>
    <w:rsid w:val="002574CD"/>
    <w:rsid w:val="00261553"/>
    <w:rsid w:val="00261978"/>
    <w:rsid w:val="0026363E"/>
    <w:rsid w:val="00263993"/>
    <w:rsid w:val="00263A73"/>
    <w:rsid w:val="00264FB3"/>
    <w:rsid w:val="002659DA"/>
    <w:rsid w:val="002664DC"/>
    <w:rsid w:val="00270F84"/>
    <w:rsid w:val="0027181E"/>
    <w:rsid w:val="00271AB7"/>
    <w:rsid w:val="00271C2A"/>
    <w:rsid w:val="002726D9"/>
    <w:rsid w:val="00272ED8"/>
    <w:rsid w:val="002732C3"/>
    <w:rsid w:val="00274624"/>
    <w:rsid w:val="00275FAE"/>
    <w:rsid w:val="002764E8"/>
    <w:rsid w:val="002771D9"/>
    <w:rsid w:val="00280192"/>
    <w:rsid w:val="00280284"/>
    <w:rsid w:val="0028074A"/>
    <w:rsid w:val="002812BD"/>
    <w:rsid w:val="0028153C"/>
    <w:rsid w:val="002819A8"/>
    <w:rsid w:val="00283027"/>
    <w:rsid w:val="002835AF"/>
    <w:rsid w:val="002836C5"/>
    <w:rsid w:val="00283F16"/>
    <w:rsid w:val="0028434C"/>
    <w:rsid w:val="00285902"/>
    <w:rsid w:val="00285BA1"/>
    <w:rsid w:val="00286451"/>
    <w:rsid w:val="00286DAF"/>
    <w:rsid w:val="002900D6"/>
    <w:rsid w:val="002908AB"/>
    <w:rsid w:val="00290F90"/>
    <w:rsid w:val="0029112A"/>
    <w:rsid w:val="0029187D"/>
    <w:rsid w:val="00291DB3"/>
    <w:rsid w:val="00291FE3"/>
    <w:rsid w:val="00292102"/>
    <w:rsid w:val="00293ECD"/>
    <w:rsid w:val="00294239"/>
    <w:rsid w:val="00294647"/>
    <w:rsid w:val="00294E9C"/>
    <w:rsid w:val="00295347"/>
    <w:rsid w:val="00296533"/>
    <w:rsid w:val="002976A5"/>
    <w:rsid w:val="00297E91"/>
    <w:rsid w:val="00297E95"/>
    <w:rsid w:val="002A088D"/>
    <w:rsid w:val="002A3862"/>
    <w:rsid w:val="002A417F"/>
    <w:rsid w:val="002A4E12"/>
    <w:rsid w:val="002A4E2D"/>
    <w:rsid w:val="002A5F10"/>
    <w:rsid w:val="002A66D9"/>
    <w:rsid w:val="002A6EE9"/>
    <w:rsid w:val="002A7BCC"/>
    <w:rsid w:val="002B077C"/>
    <w:rsid w:val="002B2928"/>
    <w:rsid w:val="002B402A"/>
    <w:rsid w:val="002B427F"/>
    <w:rsid w:val="002B6CE6"/>
    <w:rsid w:val="002B6E69"/>
    <w:rsid w:val="002B7D10"/>
    <w:rsid w:val="002B7FF0"/>
    <w:rsid w:val="002C0EAD"/>
    <w:rsid w:val="002C2A64"/>
    <w:rsid w:val="002C2B5D"/>
    <w:rsid w:val="002C3242"/>
    <w:rsid w:val="002C3627"/>
    <w:rsid w:val="002C3B11"/>
    <w:rsid w:val="002C3E57"/>
    <w:rsid w:val="002C449F"/>
    <w:rsid w:val="002C4C8E"/>
    <w:rsid w:val="002C4C92"/>
    <w:rsid w:val="002C5D6F"/>
    <w:rsid w:val="002C62C7"/>
    <w:rsid w:val="002C7218"/>
    <w:rsid w:val="002C7423"/>
    <w:rsid w:val="002D034B"/>
    <w:rsid w:val="002D0512"/>
    <w:rsid w:val="002D19F7"/>
    <w:rsid w:val="002D273A"/>
    <w:rsid w:val="002D380A"/>
    <w:rsid w:val="002D4495"/>
    <w:rsid w:val="002D5CC9"/>
    <w:rsid w:val="002D68BC"/>
    <w:rsid w:val="002D693A"/>
    <w:rsid w:val="002D69F5"/>
    <w:rsid w:val="002D6CE3"/>
    <w:rsid w:val="002D7553"/>
    <w:rsid w:val="002E1E5F"/>
    <w:rsid w:val="002E1FCB"/>
    <w:rsid w:val="002E3965"/>
    <w:rsid w:val="002E40E2"/>
    <w:rsid w:val="002F1274"/>
    <w:rsid w:val="002F1880"/>
    <w:rsid w:val="002F1B52"/>
    <w:rsid w:val="002F3942"/>
    <w:rsid w:val="002F5906"/>
    <w:rsid w:val="002F7AA8"/>
    <w:rsid w:val="002F7DE7"/>
    <w:rsid w:val="002F7F10"/>
    <w:rsid w:val="00300436"/>
    <w:rsid w:val="0030185A"/>
    <w:rsid w:val="00301C25"/>
    <w:rsid w:val="00302CC3"/>
    <w:rsid w:val="00302D22"/>
    <w:rsid w:val="003037ED"/>
    <w:rsid w:val="00303BD5"/>
    <w:rsid w:val="003043D0"/>
    <w:rsid w:val="00304768"/>
    <w:rsid w:val="00305876"/>
    <w:rsid w:val="003058A4"/>
    <w:rsid w:val="00305D98"/>
    <w:rsid w:val="003074EE"/>
    <w:rsid w:val="00307C6F"/>
    <w:rsid w:val="00310564"/>
    <w:rsid w:val="003134E1"/>
    <w:rsid w:val="0031574B"/>
    <w:rsid w:val="003169A6"/>
    <w:rsid w:val="00316D19"/>
    <w:rsid w:val="00317D6D"/>
    <w:rsid w:val="003223D9"/>
    <w:rsid w:val="00323612"/>
    <w:rsid w:val="00323649"/>
    <w:rsid w:val="00323A53"/>
    <w:rsid w:val="00324B0F"/>
    <w:rsid w:val="00325016"/>
    <w:rsid w:val="003250F2"/>
    <w:rsid w:val="003256E7"/>
    <w:rsid w:val="00325B87"/>
    <w:rsid w:val="003264C3"/>
    <w:rsid w:val="00326C52"/>
    <w:rsid w:val="00327AB1"/>
    <w:rsid w:val="00331E84"/>
    <w:rsid w:val="003337AD"/>
    <w:rsid w:val="00333A5C"/>
    <w:rsid w:val="0033425F"/>
    <w:rsid w:val="00334398"/>
    <w:rsid w:val="003343A3"/>
    <w:rsid w:val="003343E9"/>
    <w:rsid w:val="00337C22"/>
    <w:rsid w:val="00337FBB"/>
    <w:rsid w:val="003410CE"/>
    <w:rsid w:val="003414A8"/>
    <w:rsid w:val="00341B20"/>
    <w:rsid w:val="003422FD"/>
    <w:rsid w:val="00342539"/>
    <w:rsid w:val="00342687"/>
    <w:rsid w:val="00344B40"/>
    <w:rsid w:val="00344D92"/>
    <w:rsid w:val="0034513F"/>
    <w:rsid w:val="00345EAE"/>
    <w:rsid w:val="00346BF9"/>
    <w:rsid w:val="00347442"/>
    <w:rsid w:val="0034781C"/>
    <w:rsid w:val="0035005C"/>
    <w:rsid w:val="00350553"/>
    <w:rsid w:val="00351D91"/>
    <w:rsid w:val="003525AD"/>
    <w:rsid w:val="00353CA7"/>
    <w:rsid w:val="00354FDF"/>
    <w:rsid w:val="00355B99"/>
    <w:rsid w:val="0035647E"/>
    <w:rsid w:val="00356564"/>
    <w:rsid w:val="00356D7B"/>
    <w:rsid w:val="00356DDD"/>
    <w:rsid w:val="00360C44"/>
    <w:rsid w:val="00360F3B"/>
    <w:rsid w:val="00362013"/>
    <w:rsid w:val="003624F3"/>
    <w:rsid w:val="00362780"/>
    <w:rsid w:val="00363482"/>
    <w:rsid w:val="003658DD"/>
    <w:rsid w:val="003667E2"/>
    <w:rsid w:val="003670E1"/>
    <w:rsid w:val="003678C1"/>
    <w:rsid w:val="00371389"/>
    <w:rsid w:val="00372576"/>
    <w:rsid w:val="0037381B"/>
    <w:rsid w:val="00375003"/>
    <w:rsid w:val="003751D3"/>
    <w:rsid w:val="003765D5"/>
    <w:rsid w:val="00376ADF"/>
    <w:rsid w:val="00377A4C"/>
    <w:rsid w:val="00381259"/>
    <w:rsid w:val="00381657"/>
    <w:rsid w:val="0038241A"/>
    <w:rsid w:val="003838FE"/>
    <w:rsid w:val="00383AE3"/>
    <w:rsid w:val="003841EA"/>
    <w:rsid w:val="0038442C"/>
    <w:rsid w:val="0038488A"/>
    <w:rsid w:val="00386CE8"/>
    <w:rsid w:val="003900B1"/>
    <w:rsid w:val="00390A69"/>
    <w:rsid w:val="003927AF"/>
    <w:rsid w:val="00393279"/>
    <w:rsid w:val="003933EE"/>
    <w:rsid w:val="003950CA"/>
    <w:rsid w:val="00396184"/>
    <w:rsid w:val="003A055E"/>
    <w:rsid w:val="003A0BD4"/>
    <w:rsid w:val="003A13EC"/>
    <w:rsid w:val="003A2B14"/>
    <w:rsid w:val="003A359C"/>
    <w:rsid w:val="003A4B46"/>
    <w:rsid w:val="003A4C26"/>
    <w:rsid w:val="003A4EB8"/>
    <w:rsid w:val="003A500E"/>
    <w:rsid w:val="003A569B"/>
    <w:rsid w:val="003A5CC6"/>
    <w:rsid w:val="003B1FD5"/>
    <w:rsid w:val="003B27C8"/>
    <w:rsid w:val="003B2DD0"/>
    <w:rsid w:val="003B3913"/>
    <w:rsid w:val="003B3F06"/>
    <w:rsid w:val="003B473E"/>
    <w:rsid w:val="003B4C6E"/>
    <w:rsid w:val="003B5333"/>
    <w:rsid w:val="003B58CA"/>
    <w:rsid w:val="003B5941"/>
    <w:rsid w:val="003B5AF5"/>
    <w:rsid w:val="003B5D4E"/>
    <w:rsid w:val="003B5F13"/>
    <w:rsid w:val="003B6387"/>
    <w:rsid w:val="003B642D"/>
    <w:rsid w:val="003B754C"/>
    <w:rsid w:val="003B757A"/>
    <w:rsid w:val="003C0E20"/>
    <w:rsid w:val="003C1148"/>
    <w:rsid w:val="003C1409"/>
    <w:rsid w:val="003C30BD"/>
    <w:rsid w:val="003C3D58"/>
    <w:rsid w:val="003C4722"/>
    <w:rsid w:val="003C578C"/>
    <w:rsid w:val="003C5FFA"/>
    <w:rsid w:val="003C67B3"/>
    <w:rsid w:val="003C6B6D"/>
    <w:rsid w:val="003C7072"/>
    <w:rsid w:val="003C74DB"/>
    <w:rsid w:val="003C7CEA"/>
    <w:rsid w:val="003D0406"/>
    <w:rsid w:val="003D0908"/>
    <w:rsid w:val="003D0D2B"/>
    <w:rsid w:val="003D14E6"/>
    <w:rsid w:val="003D1958"/>
    <w:rsid w:val="003D1993"/>
    <w:rsid w:val="003D1C1B"/>
    <w:rsid w:val="003D1E41"/>
    <w:rsid w:val="003D2703"/>
    <w:rsid w:val="003D274F"/>
    <w:rsid w:val="003D2E6D"/>
    <w:rsid w:val="003D36C2"/>
    <w:rsid w:val="003D5D06"/>
    <w:rsid w:val="003D63C0"/>
    <w:rsid w:val="003D6DCC"/>
    <w:rsid w:val="003E235F"/>
    <w:rsid w:val="003E2B0B"/>
    <w:rsid w:val="003E5F34"/>
    <w:rsid w:val="003E6198"/>
    <w:rsid w:val="003E650A"/>
    <w:rsid w:val="003E6A69"/>
    <w:rsid w:val="003E70C5"/>
    <w:rsid w:val="003F0C75"/>
    <w:rsid w:val="003F0EA8"/>
    <w:rsid w:val="003F1186"/>
    <w:rsid w:val="003F13E6"/>
    <w:rsid w:val="003F23F6"/>
    <w:rsid w:val="003F2512"/>
    <w:rsid w:val="003F3A93"/>
    <w:rsid w:val="003F4045"/>
    <w:rsid w:val="003F40EB"/>
    <w:rsid w:val="00401272"/>
    <w:rsid w:val="00401D50"/>
    <w:rsid w:val="00402404"/>
    <w:rsid w:val="00403918"/>
    <w:rsid w:val="00403BE9"/>
    <w:rsid w:val="0040544F"/>
    <w:rsid w:val="00406406"/>
    <w:rsid w:val="0040792C"/>
    <w:rsid w:val="00407D57"/>
    <w:rsid w:val="004118C1"/>
    <w:rsid w:val="00412679"/>
    <w:rsid w:val="00413F38"/>
    <w:rsid w:val="00416079"/>
    <w:rsid w:val="00416AD2"/>
    <w:rsid w:val="00417107"/>
    <w:rsid w:val="0041793A"/>
    <w:rsid w:val="0042063D"/>
    <w:rsid w:val="0042081C"/>
    <w:rsid w:val="00421008"/>
    <w:rsid w:val="004214B2"/>
    <w:rsid w:val="004216A7"/>
    <w:rsid w:val="00423871"/>
    <w:rsid w:val="00424788"/>
    <w:rsid w:val="00424ED9"/>
    <w:rsid w:val="00425139"/>
    <w:rsid w:val="00425AB1"/>
    <w:rsid w:val="00426C11"/>
    <w:rsid w:val="00427D37"/>
    <w:rsid w:val="00430C80"/>
    <w:rsid w:val="00431D2D"/>
    <w:rsid w:val="00431FA5"/>
    <w:rsid w:val="0043240D"/>
    <w:rsid w:val="00432ACC"/>
    <w:rsid w:val="004333BB"/>
    <w:rsid w:val="004333C3"/>
    <w:rsid w:val="0043392C"/>
    <w:rsid w:val="00434BFE"/>
    <w:rsid w:val="00434C13"/>
    <w:rsid w:val="004362FF"/>
    <w:rsid w:val="00437B48"/>
    <w:rsid w:val="00440197"/>
    <w:rsid w:val="00440339"/>
    <w:rsid w:val="00443892"/>
    <w:rsid w:val="0044414D"/>
    <w:rsid w:val="00444DA1"/>
    <w:rsid w:val="004450BC"/>
    <w:rsid w:val="0044548D"/>
    <w:rsid w:val="00445AF2"/>
    <w:rsid w:val="00446B4B"/>
    <w:rsid w:val="00447670"/>
    <w:rsid w:val="00447E9B"/>
    <w:rsid w:val="00450077"/>
    <w:rsid w:val="00450AD2"/>
    <w:rsid w:val="00451130"/>
    <w:rsid w:val="004522A2"/>
    <w:rsid w:val="004550B3"/>
    <w:rsid w:val="00455578"/>
    <w:rsid w:val="004556D2"/>
    <w:rsid w:val="0045643D"/>
    <w:rsid w:val="00456759"/>
    <w:rsid w:val="00460F9D"/>
    <w:rsid w:val="004617C9"/>
    <w:rsid w:val="0046252C"/>
    <w:rsid w:val="00462811"/>
    <w:rsid w:val="00462E3C"/>
    <w:rsid w:val="00463202"/>
    <w:rsid w:val="004642A4"/>
    <w:rsid w:val="004652C6"/>
    <w:rsid w:val="0046574A"/>
    <w:rsid w:val="00465B8F"/>
    <w:rsid w:val="00466FC4"/>
    <w:rsid w:val="00467A18"/>
    <w:rsid w:val="00471122"/>
    <w:rsid w:val="00471166"/>
    <w:rsid w:val="00471D61"/>
    <w:rsid w:val="004730B4"/>
    <w:rsid w:val="00473470"/>
    <w:rsid w:val="00473A57"/>
    <w:rsid w:val="004740F3"/>
    <w:rsid w:val="004746DA"/>
    <w:rsid w:val="00475051"/>
    <w:rsid w:val="00475823"/>
    <w:rsid w:val="00476F9D"/>
    <w:rsid w:val="004774C4"/>
    <w:rsid w:val="00480306"/>
    <w:rsid w:val="00480A17"/>
    <w:rsid w:val="004814F5"/>
    <w:rsid w:val="004826CB"/>
    <w:rsid w:val="00482D27"/>
    <w:rsid w:val="00483516"/>
    <w:rsid w:val="00483F6C"/>
    <w:rsid w:val="00484AF4"/>
    <w:rsid w:val="00486FFD"/>
    <w:rsid w:val="00487376"/>
    <w:rsid w:val="00490AB8"/>
    <w:rsid w:val="0049177B"/>
    <w:rsid w:val="00492BD7"/>
    <w:rsid w:val="00492C5E"/>
    <w:rsid w:val="00492F61"/>
    <w:rsid w:val="004938ED"/>
    <w:rsid w:val="00493EE2"/>
    <w:rsid w:val="00494068"/>
    <w:rsid w:val="00494539"/>
    <w:rsid w:val="00494A1B"/>
    <w:rsid w:val="004957C3"/>
    <w:rsid w:val="00495AF1"/>
    <w:rsid w:val="00495D20"/>
    <w:rsid w:val="00496699"/>
    <w:rsid w:val="004A0FB4"/>
    <w:rsid w:val="004A330D"/>
    <w:rsid w:val="004A355B"/>
    <w:rsid w:val="004A396A"/>
    <w:rsid w:val="004A4317"/>
    <w:rsid w:val="004A4529"/>
    <w:rsid w:val="004A45BF"/>
    <w:rsid w:val="004A4FBC"/>
    <w:rsid w:val="004A5F31"/>
    <w:rsid w:val="004A6336"/>
    <w:rsid w:val="004A6914"/>
    <w:rsid w:val="004A702D"/>
    <w:rsid w:val="004A729E"/>
    <w:rsid w:val="004A7797"/>
    <w:rsid w:val="004B0F83"/>
    <w:rsid w:val="004B28B8"/>
    <w:rsid w:val="004B349D"/>
    <w:rsid w:val="004B3DC4"/>
    <w:rsid w:val="004B436B"/>
    <w:rsid w:val="004B4FEB"/>
    <w:rsid w:val="004B5424"/>
    <w:rsid w:val="004B74CC"/>
    <w:rsid w:val="004B7B45"/>
    <w:rsid w:val="004C05F9"/>
    <w:rsid w:val="004C3EDD"/>
    <w:rsid w:val="004C40F3"/>
    <w:rsid w:val="004C62AC"/>
    <w:rsid w:val="004C7874"/>
    <w:rsid w:val="004C790C"/>
    <w:rsid w:val="004D0859"/>
    <w:rsid w:val="004D283D"/>
    <w:rsid w:val="004D65BF"/>
    <w:rsid w:val="004E08A5"/>
    <w:rsid w:val="004E0F99"/>
    <w:rsid w:val="004E1A98"/>
    <w:rsid w:val="004E1AEB"/>
    <w:rsid w:val="004E28E3"/>
    <w:rsid w:val="004E2B3D"/>
    <w:rsid w:val="004E33F8"/>
    <w:rsid w:val="004E3999"/>
    <w:rsid w:val="004E4371"/>
    <w:rsid w:val="004E44A5"/>
    <w:rsid w:val="004E4EF4"/>
    <w:rsid w:val="004E561D"/>
    <w:rsid w:val="004E57A0"/>
    <w:rsid w:val="004E57A3"/>
    <w:rsid w:val="004E57DD"/>
    <w:rsid w:val="004E7211"/>
    <w:rsid w:val="004F0AF1"/>
    <w:rsid w:val="004F0EBD"/>
    <w:rsid w:val="004F347D"/>
    <w:rsid w:val="004F3E2E"/>
    <w:rsid w:val="004F4462"/>
    <w:rsid w:val="004F624B"/>
    <w:rsid w:val="004F64B4"/>
    <w:rsid w:val="004F6803"/>
    <w:rsid w:val="004F6F26"/>
    <w:rsid w:val="004F75E1"/>
    <w:rsid w:val="004F7DE3"/>
    <w:rsid w:val="00501787"/>
    <w:rsid w:val="005019D8"/>
    <w:rsid w:val="0050271A"/>
    <w:rsid w:val="005031F1"/>
    <w:rsid w:val="00504DB2"/>
    <w:rsid w:val="005050E6"/>
    <w:rsid w:val="005058B7"/>
    <w:rsid w:val="005066D4"/>
    <w:rsid w:val="00506A72"/>
    <w:rsid w:val="005071DF"/>
    <w:rsid w:val="00507317"/>
    <w:rsid w:val="005076FB"/>
    <w:rsid w:val="0051046D"/>
    <w:rsid w:val="00512762"/>
    <w:rsid w:val="00512BF1"/>
    <w:rsid w:val="0051307E"/>
    <w:rsid w:val="00514272"/>
    <w:rsid w:val="00515660"/>
    <w:rsid w:val="00517819"/>
    <w:rsid w:val="00520699"/>
    <w:rsid w:val="00520A9F"/>
    <w:rsid w:val="00522481"/>
    <w:rsid w:val="00522DD2"/>
    <w:rsid w:val="00522E2C"/>
    <w:rsid w:val="005265BD"/>
    <w:rsid w:val="0052699E"/>
    <w:rsid w:val="005270CA"/>
    <w:rsid w:val="0052737E"/>
    <w:rsid w:val="00527F43"/>
    <w:rsid w:val="0053002B"/>
    <w:rsid w:val="00530DE3"/>
    <w:rsid w:val="00532ABB"/>
    <w:rsid w:val="005342D0"/>
    <w:rsid w:val="005354DF"/>
    <w:rsid w:val="00536EC7"/>
    <w:rsid w:val="0054012D"/>
    <w:rsid w:val="0054060F"/>
    <w:rsid w:val="005418ED"/>
    <w:rsid w:val="0054370B"/>
    <w:rsid w:val="005464D2"/>
    <w:rsid w:val="005470AF"/>
    <w:rsid w:val="005476FD"/>
    <w:rsid w:val="00550B96"/>
    <w:rsid w:val="00550D7A"/>
    <w:rsid w:val="00550E1E"/>
    <w:rsid w:val="00551DF5"/>
    <w:rsid w:val="00552304"/>
    <w:rsid w:val="00552503"/>
    <w:rsid w:val="00552A6D"/>
    <w:rsid w:val="00552E1C"/>
    <w:rsid w:val="0055390D"/>
    <w:rsid w:val="005548CE"/>
    <w:rsid w:val="00555355"/>
    <w:rsid w:val="0055585A"/>
    <w:rsid w:val="0055698A"/>
    <w:rsid w:val="00556B15"/>
    <w:rsid w:val="00557846"/>
    <w:rsid w:val="00557DAC"/>
    <w:rsid w:val="00557E12"/>
    <w:rsid w:val="00560DF5"/>
    <w:rsid w:val="00562FD9"/>
    <w:rsid w:val="00563FE5"/>
    <w:rsid w:val="00564EE0"/>
    <w:rsid w:val="0056532E"/>
    <w:rsid w:val="00566EC9"/>
    <w:rsid w:val="00567339"/>
    <w:rsid w:val="00567348"/>
    <w:rsid w:val="005679DF"/>
    <w:rsid w:val="00567AA8"/>
    <w:rsid w:val="0057029F"/>
    <w:rsid w:val="00571D98"/>
    <w:rsid w:val="00571E58"/>
    <w:rsid w:val="00572326"/>
    <w:rsid w:val="00572D81"/>
    <w:rsid w:val="005736CB"/>
    <w:rsid w:val="00573D51"/>
    <w:rsid w:val="00574B5E"/>
    <w:rsid w:val="0057576E"/>
    <w:rsid w:val="00575770"/>
    <w:rsid w:val="005758D2"/>
    <w:rsid w:val="00576A0E"/>
    <w:rsid w:val="00576C0A"/>
    <w:rsid w:val="00576C5E"/>
    <w:rsid w:val="00576DEC"/>
    <w:rsid w:val="00576E56"/>
    <w:rsid w:val="00577014"/>
    <w:rsid w:val="00577106"/>
    <w:rsid w:val="0057791C"/>
    <w:rsid w:val="00577E0B"/>
    <w:rsid w:val="005809FC"/>
    <w:rsid w:val="00581421"/>
    <w:rsid w:val="00581793"/>
    <w:rsid w:val="00581A73"/>
    <w:rsid w:val="0058252C"/>
    <w:rsid w:val="00582CC8"/>
    <w:rsid w:val="00582CF1"/>
    <w:rsid w:val="00584E69"/>
    <w:rsid w:val="00585F56"/>
    <w:rsid w:val="0058712D"/>
    <w:rsid w:val="00587386"/>
    <w:rsid w:val="00587492"/>
    <w:rsid w:val="00587863"/>
    <w:rsid w:val="0059066D"/>
    <w:rsid w:val="00591320"/>
    <w:rsid w:val="00591B6A"/>
    <w:rsid w:val="00596A63"/>
    <w:rsid w:val="005A1432"/>
    <w:rsid w:val="005A17E8"/>
    <w:rsid w:val="005A1E4F"/>
    <w:rsid w:val="005A2A4B"/>
    <w:rsid w:val="005A43B4"/>
    <w:rsid w:val="005A72D0"/>
    <w:rsid w:val="005A7A3C"/>
    <w:rsid w:val="005B1694"/>
    <w:rsid w:val="005B21E3"/>
    <w:rsid w:val="005B2753"/>
    <w:rsid w:val="005B2A66"/>
    <w:rsid w:val="005B4AB1"/>
    <w:rsid w:val="005B5823"/>
    <w:rsid w:val="005B6323"/>
    <w:rsid w:val="005B6490"/>
    <w:rsid w:val="005B6B7F"/>
    <w:rsid w:val="005B6BA9"/>
    <w:rsid w:val="005B7BC6"/>
    <w:rsid w:val="005C0AF5"/>
    <w:rsid w:val="005C0E9B"/>
    <w:rsid w:val="005C11DB"/>
    <w:rsid w:val="005C18DA"/>
    <w:rsid w:val="005C1D25"/>
    <w:rsid w:val="005C1FFC"/>
    <w:rsid w:val="005C2090"/>
    <w:rsid w:val="005C2459"/>
    <w:rsid w:val="005C2FF9"/>
    <w:rsid w:val="005C31DD"/>
    <w:rsid w:val="005C34F6"/>
    <w:rsid w:val="005C4BB5"/>
    <w:rsid w:val="005C5641"/>
    <w:rsid w:val="005C60A9"/>
    <w:rsid w:val="005C6282"/>
    <w:rsid w:val="005C6833"/>
    <w:rsid w:val="005C700B"/>
    <w:rsid w:val="005D0F42"/>
    <w:rsid w:val="005D1099"/>
    <w:rsid w:val="005D13CB"/>
    <w:rsid w:val="005D1A41"/>
    <w:rsid w:val="005D2F73"/>
    <w:rsid w:val="005D3BC9"/>
    <w:rsid w:val="005D3E04"/>
    <w:rsid w:val="005D4CA3"/>
    <w:rsid w:val="005D5C28"/>
    <w:rsid w:val="005D640A"/>
    <w:rsid w:val="005E14C9"/>
    <w:rsid w:val="005E24F0"/>
    <w:rsid w:val="005E2D1F"/>
    <w:rsid w:val="005E3522"/>
    <w:rsid w:val="005E4191"/>
    <w:rsid w:val="005E4EB5"/>
    <w:rsid w:val="005E54FD"/>
    <w:rsid w:val="005F1429"/>
    <w:rsid w:val="005F1EA2"/>
    <w:rsid w:val="005F3E52"/>
    <w:rsid w:val="005F3F32"/>
    <w:rsid w:val="005F49DB"/>
    <w:rsid w:val="00600088"/>
    <w:rsid w:val="00603D54"/>
    <w:rsid w:val="006047DC"/>
    <w:rsid w:val="00604ED3"/>
    <w:rsid w:val="00605753"/>
    <w:rsid w:val="006076C4"/>
    <w:rsid w:val="006104B0"/>
    <w:rsid w:val="00610836"/>
    <w:rsid w:val="00612D74"/>
    <w:rsid w:val="006139B8"/>
    <w:rsid w:val="00614C92"/>
    <w:rsid w:val="006150B5"/>
    <w:rsid w:val="00615204"/>
    <w:rsid w:val="006157B2"/>
    <w:rsid w:val="006162E1"/>
    <w:rsid w:val="00616520"/>
    <w:rsid w:val="0061686B"/>
    <w:rsid w:val="00616C20"/>
    <w:rsid w:val="00617F84"/>
    <w:rsid w:val="00620770"/>
    <w:rsid w:val="00621F8C"/>
    <w:rsid w:val="0062206B"/>
    <w:rsid w:val="00622C4C"/>
    <w:rsid w:val="006236AD"/>
    <w:rsid w:val="00623CA8"/>
    <w:rsid w:val="00623F40"/>
    <w:rsid w:val="0062471D"/>
    <w:rsid w:val="00624CCA"/>
    <w:rsid w:val="00625A12"/>
    <w:rsid w:val="00625CF6"/>
    <w:rsid w:val="00626BE5"/>
    <w:rsid w:val="00627906"/>
    <w:rsid w:val="00627A6F"/>
    <w:rsid w:val="00630079"/>
    <w:rsid w:val="00630930"/>
    <w:rsid w:val="006313D8"/>
    <w:rsid w:val="00633CA6"/>
    <w:rsid w:val="006353CF"/>
    <w:rsid w:val="00635457"/>
    <w:rsid w:val="00635668"/>
    <w:rsid w:val="006356D6"/>
    <w:rsid w:val="00636219"/>
    <w:rsid w:val="0063685F"/>
    <w:rsid w:val="00636A18"/>
    <w:rsid w:val="00636EB9"/>
    <w:rsid w:val="006418FD"/>
    <w:rsid w:val="00642098"/>
    <w:rsid w:val="006420CC"/>
    <w:rsid w:val="00642D6B"/>
    <w:rsid w:val="00642F85"/>
    <w:rsid w:val="00646301"/>
    <w:rsid w:val="00646A15"/>
    <w:rsid w:val="006473E4"/>
    <w:rsid w:val="006504C1"/>
    <w:rsid w:val="006512A3"/>
    <w:rsid w:val="006528F5"/>
    <w:rsid w:val="00652C7D"/>
    <w:rsid w:val="00653654"/>
    <w:rsid w:val="0065515E"/>
    <w:rsid w:val="00655F6C"/>
    <w:rsid w:val="006576AD"/>
    <w:rsid w:val="006609DA"/>
    <w:rsid w:val="00660B74"/>
    <w:rsid w:val="006633B6"/>
    <w:rsid w:val="0066388D"/>
    <w:rsid w:val="00663B4C"/>
    <w:rsid w:val="00663D98"/>
    <w:rsid w:val="0066408A"/>
    <w:rsid w:val="00665958"/>
    <w:rsid w:val="00667979"/>
    <w:rsid w:val="00670D61"/>
    <w:rsid w:val="00671B8C"/>
    <w:rsid w:val="0067463A"/>
    <w:rsid w:val="00674C16"/>
    <w:rsid w:val="0067555B"/>
    <w:rsid w:val="00675C69"/>
    <w:rsid w:val="0067650D"/>
    <w:rsid w:val="006774C6"/>
    <w:rsid w:val="0068088E"/>
    <w:rsid w:val="006817C1"/>
    <w:rsid w:val="0068186D"/>
    <w:rsid w:val="006827F1"/>
    <w:rsid w:val="00682FB2"/>
    <w:rsid w:val="006838FB"/>
    <w:rsid w:val="00683962"/>
    <w:rsid w:val="00684A45"/>
    <w:rsid w:val="00684C88"/>
    <w:rsid w:val="00686A4E"/>
    <w:rsid w:val="00686E8C"/>
    <w:rsid w:val="00687340"/>
    <w:rsid w:val="00687FE1"/>
    <w:rsid w:val="0069093C"/>
    <w:rsid w:val="00690F5D"/>
    <w:rsid w:val="00691ADB"/>
    <w:rsid w:val="00692372"/>
    <w:rsid w:val="00692BDC"/>
    <w:rsid w:val="00693A2B"/>
    <w:rsid w:val="00694700"/>
    <w:rsid w:val="00694A04"/>
    <w:rsid w:val="0069558B"/>
    <w:rsid w:val="0069608C"/>
    <w:rsid w:val="006961B8"/>
    <w:rsid w:val="006A007E"/>
    <w:rsid w:val="006A03CB"/>
    <w:rsid w:val="006A0E2E"/>
    <w:rsid w:val="006A183D"/>
    <w:rsid w:val="006A1BCD"/>
    <w:rsid w:val="006A1F62"/>
    <w:rsid w:val="006A2D2A"/>
    <w:rsid w:val="006A3464"/>
    <w:rsid w:val="006A37E8"/>
    <w:rsid w:val="006A3A6B"/>
    <w:rsid w:val="006A4553"/>
    <w:rsid w:val="006B00AE"/>
    <w:rsid w:val="006B06FD"/>
    <w:rsid w:val="006B07CF"/>
    <w:rsid w:val="006B1352"/>
    <w:rsid w:val="006B1A84"/>
    <w:rsid w:val="006B1F90"/>
    <w:rsid w:val="006B2D7A"/>
    <w:rsid w:val="006B341D"/>
    <w:rsid w:val="006B4AD3"/>
    <w:rsid w:val="006B558B"/>
    <w:rsid w:val="006B5AC2"/>
    <w:rsid w:val="006B617C"/>
    <w:rsid w:val="006B621F"/>
    <w:rsid w:val="006B7241"/>
    <w:rsid w:val="006B780F"/>
    <w:rsid w:val="006C217F"/>
    <w:rsid w:val="006C25A5"/>
    <w:rsid w:val="006C2637"/>
    <w:rsid w:val="006C3CF9"/>
    <w:rsid w:val="006C413E"/>
    <w:rsid w:val="006C4A79"/>
    <w:rsid w:val="006C4BBF"/>
    <w:rsid w:val="006C6472"/>
    <w:rsid w:val="006C7BA2"/>
    <w:rsid w:val="006D0431"/>
    <w:rsid w:val="006D061A"/>
    <w:rsid w:val="006D0FC2"/>
    <w:rsid w:val="006D10B1"/>
    <w:rsid w:val="006D13DF"/>
    <w:rsid w:val="006D1ECA"/>
    <w:rsid w:val="006D2133"/>
    <w:rsid w:val="006D4931"/>
    <w:rsid w:val="006D5E78"/>
    <w:rsid w:val="006D696D"/>
    <w:rsid w:val="006D7307"/>
    <w:rsid w:val="006D77DF"/>
    <w:rsid w:val="006E2199"/>
    <w:rsid w:val="006E26C4"/>
    <w:rsid w:val="006E30E0"/>
    <w:rsid w:val="006E5ACC"/>
    <w:rsid w:val="006E5B0D"/>
    <w:rsid w:val="006E5E12"/>
    <w:rsid w:val="006E637D"/>
    <w:rsid w:val="006E68A9"/>
    <w:rsid w:val="006E6C7C"/>
    <w:rsid w:val="006E7580"/>
    <w:rsid w:val="006E7826"/>
    <w:rsid w:val="006E7E77"/>
    <w:rsid w:val="006E7F5A"/>
    <w:rsid w:val="006F0D20"/>
    <w:rsid w:val="006F13BD"/>
    <w:rsid w:val="006F1618"/>
    <w:rsid w:val="006F26DD"/>
    <w:rsid w:val="006F4C0F"/>
    <w:rsid w:val="006F4C2F"/>
    <w:rsid w:val="006F4E9B"/>
    <w:rsid w:val="006F60EB"/>
    <w:rsid w:val="006F6284"/>
    <w:rsid w:val="006F7E6E"/>
    <w:rsid w:val="00700614"/>
    <w:rsid w:val="00700B18"/>
    <w:rsid w:val="0070191F"/>
    <w:rsid w:val="00701FDA"/>
    <w:rsid w:val="0070285D"/>
    <w:rsid w:val="00702D01"/>
    <w:rsid w:val="0070313A"/>
    <w:rsid w:val="007034FB"/>
    <w:rsid w:val="00703DDC"/>
    <w:rsid w:val="00703F54"/>
    <w:rsid w:val="007051FD"/>
    <w:rsid w:val="00705B90"/>
    <w:rsid w:val="00705F7F"/>
    <w:rsid w:val="00707281"/>
    <w:rsid w:val="00707DF5"/>
    <w:rsid w:val="00710394"/>
    <w:rsid w:val="00710C1A"/>
    <w:rsid w:val="00710F99"/>
    <w:rsid w:val="0071330E"/>
    <w:rsid w:val="0071372A"/>
    <w:rsid w:val="00713A14"/>
    <w:rsid w:val="007145CC"/>
    <w:rsid w:val="0071534D"/>
    <w:rsid w:val="00715DE9"/>
    <w:rsid w:val="00715FA3"/>
    <w:rsid w:val="0071648C"/>
    <w:rsid w:val="00721066"/>
    <w:rsid w:val="0072161E"/>
    <w:rsid w:val="0072228E"/>
    <w:rsid w:val="00722763"/>
    <w:rsid w:val="00722ECF"/>
    <w:rsid w:val="007231B3"/>
    <w:rsid w:val="007243D2"/>
    <w:rsid w:val="00730473"/>
    <w:rsid w:val="00731036"/>
    <w:rsid w:val="007311DA"/>
    <w:rsid w:val="007313BD"/>
    <w:rsid w:val="0073222D"/>
    <w:rsid w:val="007325BE"/>
    <w:rsid w:val="00733BDA"/>
    <w:rsid w:val="00733ECD"/>
    <w:rsid w:val="00734CA5"/>
    <w:rsid w:val="00735D05"/>
    <w:rsid w:val="00735D2D"/>
    <w:rsid w:val="00736564"/>
    <w:rsid w:val="00737327"/>
    <w:rsid w:val="00737B18"/>
    <w:rsid w:val="00740394"/>
    <w:rsid w:val="007405DB"/>
    <w:rsid w:val="00741DE7"/>
    <w:rsid w:val="007426B8"/>
    <w:rsid w:val="00742C67"/>
    <w:rsid w:val="00743A4B"/>
    <w:rsid w:val="00744A98"/>
    <w:rsid w:val="00745ECB"/>
    <w:rsid w:val="007466D8"/>
    <w:rsid w:val="007476DF"/>
    <w:rsid w:val="007478B6"/>
    <w:rsid w:val="0075012F"/>
    <w:rsid w:val="007503A5"/>
    <w:rsid w:val="00750416"/>
    <w:rsid w:val="00750D64"/>
    <w:rsid w:val="00751D83"/>
    <w:rsid w:val="00752818"/>
    <w:rsid w:val="00754719"/>
    <w:rsid w:val="007548EF"/>
    <w:rsid w:val="007549EC"/>
    <w:rsid w:val="007549F7"/>
    <w:rsid w:val="00755C8E"/>
    <w:rsid w:val="0075608F"/>
    <w:rsid w:val="0075714C"/>
    <w:rsid w:val="00760833"/>
    <w:rsid w:val="00760DDE"/>
    <w:rsid w:val="007621AF"/>
    <w:rsid w:val="0076233E"/>
    <w:rsid w:val="007637A7"/>
    <w:rsid w:val="00763E80"/>
    <w:rsid w:val="007649B2"/>
    <w:rsid w:val="007651CD"/>
    <w:rsid w:val="007657FC"/>
    <w:rsid w:val="00765EA1"/>
    <w:rsid w:val="00766285"/>
    <w:rsid w:val="007715D9"/>
    <w:rsid w:val="00772C0E"/>
    <w:rsid w:val="0077378B"/>
    <w:rsid w:val="00773CB3"/>
    <w:rsid w:val="00774C8D"/>
    <w:rsid w:val="007755B9"/>
    <w:rsid w:val="00776510"/>
    <w:rsid w:val="0077717F"/>
    <w:rsid w:val="0077782F"/>
    <w:rsid w:val="00777E8C"/>
    <w:rsid w:val="00781018"/>
    <w:rsid w:val="0078165E"/>
    <w:rsid w:val="00781A0F"/>
    <w:rsid w:val="00781D39"/>
    <w:rsid w:val="0078210C"/>
    <w:rsid w:val="007824C1"/>
    <w:rsid w:val="00782872"/>
    <w:rsid w:val="007829A6"/>
    <w:rsid w:val="00783FE9"/>
    <w:rsid w:val="007858F4"/>
    <w:rsid w:val="00786046"/>
    <w:rsid w:val="00787942"/>
    <w:rsid w:val="00787B11"/>
    <w:rsid w:val="0079099B"/>
    <w:rsid w:val="00791C90"/>
    <w:rsid w:val="00791F56"/>
    <w:rsid w:val="007921A0"/>
    <w:rsid w:val="00793B7E"/>
    <w:rsid w:val="00793D86"/>
    <w:rsid w:val="007944E6"/>
    <w:rsid w:val="00794C13"/>
    <w:rsid w:val="00795CDF"/>
    <w:rsid w:val="0079751F"/>
    <w:rsid w:val="00797B03"/>
    <w:rsid w:val="007A069F"/>
    <w:rsid w:val="007A0895"/>
    <w:rsid w:val="007A24C5"/>
    <w:rsid w:val="007A2935"/>
    <w:rsid w:val="007A36D3"/>
    <w:rsid w:val="007A732D"/>
    <w:rsid w:val="007B007B"/>
    <w:rsid w:val="007B0B6B"/>
    <w:rsid w:val="007B129F"/>
    <w:rsid w:val="007B3619"/>
    <w:rsid w:val="007B449D"/>
    <w:rsid w:val="007B4703"/>
    <w:rsid w:val="007B481A"/>
    <w:rsid w:val="007B57D7"/>
    <w:rsid w:val="007B5D44"/>
    <w:rsid w:val="007C0378"/>
    <w:rsid w:val="007C07EC"/>
    <w:rsid w:val="007C1346"/>
    <w:rsid w:val="007C1A5C"/>
    <w:rsid w:val="007C2870"/>
    <w:rsid w:val="007C2BF0"/>
    <w:rsid w:val="007C330F"/>
    <w:rsid w:val="007C4C1D"/>
    <w:rsid w:val="007C55EB"/>
    <w:rsid w:val="007C6BB7"/>
    <w:rsid w:val="007C6F83"/>
    <w:rsid w:val="007C72EC"/>
    <w:rsid w:val="007D2E8F"/>
    <w:rsid w:val="007D2EA4"/>
    <w:rsid w:val="007D35A7"/>
    <w:rsid w:val="007D3911"/>
    <w:rsid w:val="007D39D1"/>
    <w:rsid w:val="007D5E15"/>
    <w:rsid w:val="007D60DA"/>
    <w:rsid w:val="007D7259"/>
    <w:rsid w:val="007D7A91"/>
    <w:rsid w:val="007E3105"/>
    <w:rsid w:val="007E324D"/>
    <w:rsid w:val="007E4CF4"/>
    <w:rsid w:val="007E4F2F"/>
    <w:rsid w:val="007E6F5C"/>
    <w:rsid w:val="007F00BF"/>
    <w:rsid w:val="007F0403"/>
    <w:rsid w:val="007F0899"/>
    <w:rsid w:val="007F0E69"/>
    <w:rsid w:val="007F1098"/>
    <w:rsid w:val="007F2094"/>
    <w:rsid w:val="007F53AC"/>
    <w:rsid w:val="007F7C47"/>
    <w:rsid w:val="00800A8F"/>
    <w:rsid w:val="00800EA3"/>
    <w:rsid w:val="008024D6"/>
    <w:rsid w:val="00802534"/>
    <w:rsid w:val="00802AC8"/>
    <w:rsid w:val="00803A72"/>
    <w:rsid w:val="008044D5"/>
    <w:rsid w:val="00804F37"/>
    <w:rsid w:val="0080589E"/>
    <w:rsid w:val="0080785A"/>
    <w:rsid w:val="00810917"/>
    <w:rsid w:val="00810F3A"/>
    <w:rsid w:val="008129B0"/>
    <w:rsid w:val="00813B6C"/>
    <w:rsid w:val="00814485"/>
    <w:rsid w:val="00815552"/>
    <w:rsid w:val="008157D2"/>
    <w:rsid w:val="00815B40"/>
    <w:rsid w:val="00816318"/>
    <w:rsid w:val="00817936"/>
    <w:rsid w:val="0081794F"/>
    <w:rsid w:val="00817A7B"/>
    <w:rsid w:val="00817AA5"/>
    <w:rsid w:val="00821F52"/>
    <w:rsid w:val="008225FB"/>
    <w:rsid w:val="008251E2"/>
    <w:rsid w:val="0082527D"/>
    <w:rsid w:val="00827B7E"/>
    <w:rsid w:val="0083114C"/>
    <w:rsid w:val="00831AE3"/>
    <w:rsid w:val="00832827"/>
    <w:rsid w:val="008347E9"/>
    <w:rsid w:val="00835BE7"/>
    <w:rsid w:val="00835FD4"/>
    <w:rsid w:val="00836508"/>
    <w:rsid w:val="00840E65"/>
    <w:rsid w:val="008418AC"/>
    <w:rsid w:val="00842B46"/>
    <w:rsid w:val="00843FE9"/>
    <w:rsid w:val="0084506C"/>
    <w:rsid w:val="0084519F"/>
    <w:rsid w:val="008451E9"/>
    <w:rsid w:val="00845BA7"/>
    <w:rsid w:val="00845F56"/>
    <w:rsid w:val="00847762"/>
    <w:rsid w:val="00850D7F"/>
    <w:rsid w:val="00851DFE"/>
    <w:rsid w:val="00852770"/>
    <w:rsid w:val="00852F56"/>
    <w:rsid w:val="00853880"/>
    <w:rsid w:val="00853E09"/>
    <w:rsid w:val="0085428C"/>
    <w:rsid w:val="00854FA0"/>
    <w:rsid w:val="008567BF"/>
    <w:rsid w:val="0086121C"/>
    <w:rsid w:val="00861363"/>
    <w:rsid w:val="0086240D"/>
    <w:rsid w:val="00862EC5"/>
    <w:rsid w:val="00864406"/>
    <w:rsid w:val="00865371"/>
    <w:rsid w:val="00865B23"/>
    <w:rsid w:val="00865B4A"/>
    <w:rsid w:val="008666FE"/>
    <w:rsid w:val="008679A1"/>
    <w:rsid w:val="00870225"/>
    <w:rsid w:val="00871A98"/>
    <w:rsid w:val="00871E8B"/>
    <w:rsid w:val="00872FDA"/>
    <w:rsid w:val="00873FE2"/>
    <w:rsid w:val="00874E27"/>
    <w:rsid w:val="008767EA"/>
    <w:rsid w:val="00876E25"/>
    <w:rsid w:val="008803BA"/>
    <w:rsid w:val="00882A32"/>
    <w:rsid w:val="00882A50"/>
    <w:rsid w:val="00882DCA"/>
    <w:rsid w:val="008835AB"/>
    <w:rsid w:val="00884B7D"/>
    <w:rsid w:val="00885FCD"/>
    <w:rsid w:val="00890F22"/>
    <w:rsid w:val="008920E8"/>
    <w:rsid w:val="00892299"/>
    <w:rsid w:val="008944F3"/>
    <w:rsid w:val="00894D71"/>
    <w:rsid w:val="008953F3"/>
    <w:rsid w:val="00895A59"/>
    <w:rsid w:val="008969B8"/>
    <w:rsid w:val="00896C1F"/>
    <w:rsid w:val="00897145"/>
    <w:rsid w:val="008A0EC9"/>
    <w:rsid w:val="008A0FAC"/>
    <w:rsid w:val="008A15D1"/>
    <w:rsid w:val="008A181D"/>
    <w:rsid w:val="008A2681"/>
    <w:rsid w:val="008A4631"/>
    <w:rsid w:val="008A4EAE"/>
    <w:rsid w:val="008A6D3A"/>
    <w:rsid w:val="008B1C65"/>
    <w:rsid w:val="008B2A8E"/>
    <w:rsid w:val="008B2BDD"/>
    <w:rsid w:val="008B58AF"/>
    <w:rsid w:val="008B72D9"/>
    <w:rsid w:val="008B792C"/>
    <w:rsid w:val="008C08AF"/>
    <w:rsid w:val="008C254D"/>
    <w:rsid w:val="008C310E"/>
    <w:rsid w:val="008C4213"/>
    <w:rsid w:val="008C4307"/>
    <w:rsid w:val="008C486F"/>
    <w:rsid w:val="008C5169"/>
    <w:rsid w:val="008C57F5"/>
    <w:rsid w:val="008C5D72"/>
    <w:rsid w:val="008C74E6"/>
    <w:rsid w:val="008D0A72"/>
    <w:rsid w:val="008D0D40"/>
    <w:rsid w:val="008D16DA"/>
    <w:rsid w:val="008D26BB"/>
    <w:rsid w:val="008D3149"/>
    <w:rsid w:val="008D3456"/>
    <w:rsid w:val="008D3B39"/>
    <w:rsid w:val="008D625E"/>
    <w:rsid w:val="008D6961"/>
    <w:rsid w:val="008D74F3"/>
    <w:rsid w:val="008D7512"/>
    <w:rsid w:val="008D7681"/>
    <w:rsid w:val="008D793D"/>
    <w:rsid w:val="008D7E0F"/>
    <w:rsid w:val="008E004B"/>
    <w:rsid w:val="008E0A86"/>
    <w:rsid w:val="008E1759"/>
    <w:rsid w:val="008E1DD1"/>
    <w:rsid w:val="008E253F"/>
    <w:rsid w:val="008E2920"/>
    <w:rsid w:val="008E422E"/>
    <w:rsid w:val="008E4970"/>
    <w:rsid w:val="008E4994"/>
    <w:rsid w:val="008E4EC1"/>
    <w:rsid w:val="008E5066"/>
    <w:rsid w:val="008E52BD"/>
    <w:rsid w:val="008E5806"/>
    <w:rsid w:val="008E59D9"/>
    <w:rsid w:val="008E5BD2"/>
    <w:rsid w:val="008E60B2"/>
    <w:rsid w:val="008E6BAD"/>
    <w:rsid w:val="008E7305"/>
    <w:rsid w:val="008E7CD3"/>
    <w:rsid w:val="008F1401"/>
    <w:rsid w:val="008F2452"/>
    <w:rsid w:val="008F25B6"/>
    <w:rsid w:val="008F39C4"/>
    <w:rsid w:val="008F3C53"/>
    <w:rsid w:val="008F4033"/>
    <w:rsid w:val="008F4A30"/>
    <w:rsid w:val="008F4CF7"/>
    <w:rsid w:val="008F5557"/>
    <w:rsid w:val="008F55E9"/>
    <w:rsid w:val="008F5903"/>
    <w:rsid w:val="008F6153"/>
    <w:rsid w:val="008F685F"/>
    <w:rsid w:val="008F6FD3"/>
    <w:rsid w:val="008F7630"/>
    <w:rsid w:val="00900A30"/>
    <w:rsid w:val="0090170E"/>
    <w:rsid w:val="00901793"/>
    <w:rsid w:val="009019F6"/>
    <w:rsid w:val="00902540"/>
    <w:rsid w:val="00902C8F"/>
    <w:rsid w:val="00903CFC"/>
    <w:rsid w:val="00903D49"/>
    <w:rsid w:val="00903D58"/>
    <w:rsid w:val="00905011"/>
    <w:rsid w:val="009059F0"/>
    <w:rsid w:val="00906867"/>
    <w:rsid w:val="009068B3"/>
    <w:rsid w:val="009106A0"/>
    <w:rsid w:val="0091186B"/>
    <w:rsid w:val="009118EE"/>
    <w:rsid w:val="00911A19"/>
    <w:rsid w:val="00912D82"/>
    <w:rsid w:val="00912FAE"/>
    <w:rsid w:val="00913082"/>
    <w:rsid w:val="0091459B"/>
    <w:rsid w:val="00915335"/>
    <w:rsid w:val="0091683B"/>
    <w:rsid w:val="0092103B"/>
    <w:rsid w:val="009215CA"/>
    <w:rsid w:val="00921A29"/>
    <w:rsid w:val="00924FFD"/>
    <w:rsid w:val="00927D57"/>
    <w:rsid w:val="009301DF"/>
    <w:rsid w:val="00930542"/>
    <w:rsid w:val="009317A6"/>
    <w:rsid w:val="009324A1"/>
    <w:rsid w:val="009325D3"/>
    <w:rsid w:val="00933945"/>
    <w:rsid w:val="00934254"/>
    <w:rsid w:val="00934959"/>
    <w:rsid w:val="00934DD4"/>
    <w:rsid w:val="0093508B"/>
    <w:rsid w:val="009355AD"/>
    <w:rsid w:val="00936505"/>
    <w:rsid w:val="00936BE0"/>
    <w:rsid w:val="00937625"/>
    <w:rsid w:val="00937DD1"/>
    <w:rsid w:val="00941046"/>
    <w:rsid w:val="00942C4C"/>
    <w:rsid w:val="0094306C"/>
    <w:rsid w:val="00943103"/>
    <w:rsid w:val="009433F1"/>
    <w:rsid w:val="00943833"/>
    <w:rsid w:val="00943FEE"/>
    <w:rsid w:val="009446F2"/>
    <w:rsid w:val="00944721"/>
    <w:rsid w:val="0094586C"/>
    <w:rsid w:val="0095016B"/>
    <w:rsid w:val="00950C1F"/>
    <w:rsid w:val="00951401"/>
    <w:rsid w:val="00951846"/>
    <w:rsid w:val="00953E33"/>
    <w:rsid w:val="009540E3"/>
    <w:rsid w:val="00954941"/>
    <w:rsid w:val="009549F0"/>
    <w:rsid w:val="00955200"/>
    <w:rsid w:val="0095586D"/>
    <w:rsid w:val="00956B89"/>
    <w:rsid w:val="00960374"/>
    <w:rsid w:val="00961B2B"/>
    <w:rsid w:val="00961BA9"/>
    <w:rsid w:val="00962DA6"/>
    <w:rsid w:val="00965114"/>
    <w:rsid w:val="0097363C"/>
    <w:rsid w:val="0097399C"/>
    <w:rsid w:val="00975B62"/>
    <w:rsid w:val="009773D4"/>
    <w:rsid w:val="00980C7A"/>
    <w:rsid w:val="009828D9"/>
    <w:rsid w:val="00982CE6"/>
    <w:rsid w:val="00982D1E"/>
    <w:rsid w:val="00983A3E"/>
    <w:rsid w:val="009843B1"/>
    <w:rsid w:val="00985EFB"/>
    <w:rsid w:val="0098632C"/>
    <w:rsid w:val="009869C9"/>
    <w:rsid w:val="00986D69"/>
    <w:rsid w:val="0098734E"/>
    <w:rsid w:val="0098750F"/>
    <w:rsid w:val="009907D7"/>
    <w:rsid w:val="00990A1E"/>
    <w:rsid w:val="00990D0A"/>
    <w:rsid w:val="00991BCC"/>
    <w:rsid w:val="00991D3A"/>
    <w:rsid w:val="00993F2B"/>
    <w:rsid w:val="00995D4F"/>
    <w:rsid w:val="00995F1B"/>
    <w:rsid w:val="009A131E"/>
    <w:rsid w:val="009A1ECF"/>
    <w:rsid w:val="009A2B0C"/>
    <w:rsid w:val="009A4D5F"/>
    <w:rsid w:val="009A50E4"/>
    <w:rsid w:val="009A57D2"/>
    <w:rsid w:val="009A64ED"/>
    <w:rsid w:val="009A7143"/>
    <w:rsid w:val="009A7DCF"/>
    <w:rsid w:val="009B053A"/>
    <w:rsid w:val="009B0B12"/>
    <w:rsid w:val="009B0CC5"/>
    <w:rsid w:val="009B15F5"/>
    <w:rsid w:val="009B1C92"/>
    <w:rsid w:val="009B247C"/>
    <w:rsid w:val="009B3471"/>
    <w:rsid w:val="009B4247"/>
    <w:rsid w:val="009B4CD3"/>
    <w:rsid w:val="009B6087"/>
    <w:rsid w:val="009B6318"/>
    <w:rsid w:val="009B68CE"/>
    <w:rsid w:val="009B6CB4"/>
    <w:rsid w:val="009B6F78"/>
    <w:rsid w:val="009C10E6"/>
    <w:rsid w:val="009C26EB"/>
    <w:rsid w:val="009C37D7"/>
    <w:rsid w:val="009C4DAE"/>
    <w:rsid w:val="009C56D5"/>
    <w:rsid w:val="009C57A8"/>
    <w:rsid w:val="009C5C4D"/>
    <w:rsid w:val="009C6688"/>
    <w:rsid w:val="009C6764"/>
    <w:rsid w:val="009D03AA"/>
    <w:rsid w:val="009D2E8B"/>
    <w:rsid w:val="009D3537"/>
    <w:rsid w:val="009D468E"/>
    <w:rsid w:val="009D4F38"/>
    <w:rsid w:val="009D6983"/>
    <w:rsid w:val="009D69A1"/>
    <w:rsid w:val="009E0710"/>
    <w:rsid w:val="009E1881"/>
    <w:rsid w:val="009E1DE0"/>
    <w:rsid w:val="009E22CA"/>
    <w:rsid w:val="009E303E"/>
    <w:rsid w:val="009E3EB3"/>
    <w:rsid w:val="009E4697"/>
    <w:rsid w:val="009E486E"/>
    <w:rsid w:val="009E4D70"/>
    <w:rsid w:val="009E6D46"/>
    <w:rsid w:val="009F0E85"/>
    <w:rsid w:val="009F1C03"/>
    <w:rsid w:val="009F20AC"/>
    <w:rsid w:val="009F4CDE"/>
    <w:rsid w:val="009F52FE"/>
    <w:rsid w:val="009F57E0"/>
    <w:rsid w:val="009F6674"/>
    <w:rsid w:val="00A0285C"/>
    <w:rsid w:val="00A032A7"/>
    <w:rsid w:val="00A03681"/>
    <w:rsid w:val="00A04459"/>
    <w:rsid w:val="00A05089"/>
    <w:rsid w:val="00A05E96"/>
    <w:rsid w:val="00A068D0"/>
    <w:rsid w:val="00A0691C"/>
    <w:rsid w:val="00A0747B"/>
    <w:rsid w:val="00A11898"/>
    <w:rsid w:val="00A11A04"/>
    <w:rsid w:val="00A1224A"/>
    <w:rsid w:val="00A12AFB"/>
    <w:rsid w:val="00A1308B"/>
    <w:rsid w:val="00A13F1A"/>
    <w:rsid w:val="00A152C1"/>
    <w:rsid w:val="00A16704"/>
    <w:rsid w:val="00A16771"/>
    <w:rsid w:val="00A202C9"/>
    <w:rsid w:val="00A202CF"/>
    <w:rsid w:val="00A21849"/>
    <w:rsid w:val="00A22B1D"/>
    <w:rsid w:val="00A22B9C"/>
    <w:rsid w:val="00A23179"/>
    <w:rsid w:val="00A23526"/>
    <w:rsid w:val="00A23648"/>
    <w:rsid w:val="00A2376E"/>
    <w:rsid w:val="00A2441E"/>
    <w:rsid w:val="00A26515"/>
    <w:rsid w:val="00A2795B"/>
    <w:rsid w:val="00A31BA1"/>
    <w:rsid w:val="00A31EBA"/>
    <w:rsid w:val="00A32742"/>
    <w:rsid w:val="00A329E6"/>
    <w:rsid w:val="00A32BB0"/>
    <w:rsid w:val="00A332FA"/>
    <w:rsid w:val="00A33734"/>
    <w:rsid w:val="00A33C00"/>
    <w:rsid w:val="00A33E61"/>
    <w:rsid w:val="00A35F10"/>
    <w:rsid w:val="00A367F8"/>
    <w:rsid w:val="00A36ACA"/>
    <w:rsid w:val="00A372C7"/>
    <w:rsid w:val="00A40316"/>
    <w:rsid w:val="00A40F11"/>
    <w:rsid w:val="00A413BB"/>
    <w:rsid w:val="00A42653"/>
    <w:rsid w:val="00A42909"/>
    <w:rsid w:val="00A43CDB"/>
    <w:rsid w:val="00A44832"/>
    <w:rsid w:val="00A47CA7"/>
    <w:rsid w:val="00A502C2"/>
    <w:rsid w:val="00A51141"/>
    <w:rsid w:val="00A51D21"/>
    <w:rsid w:val="00A52079"/>
    <w:rsid w:val="00A523B4"/>
    <w:rsid w:val="00A5278F"/>
    <w:rsid w:val="00A531BC"/>
    <w:rsid w:val="00A532A6"/>
    <w:rsid w:val="00A53E26"/>
    <w:rsid w:val="00A551E2"/>
    <w:rsid w:val="00A56946"/>
    <w:rsid w:val="00A56CF6"/>
    <w:rsid w:val="00A56DD0"/>
    <w:rsid w:val="00A576AE"/>
    <w:rsid w:val="00A57C42"/>
    <w:rsid w:val="00A60A3F"/>
    <w:rsid w:val="00A60AD2"/>
    <w:rsid w:val="00A60E67"/>
    <w:rsid w:val="00A6179A"/>
    <w:rsid w:val="00A61EFA"/>
    <w:rsid w:val="00A64664"/>
    <w:rsid w:val="00A6476C"/>
    <w:rsid w:val="00A647E2"/>
    <w:rsid w:val="00A6488E"/>
    <w:rsid w:val="00A6511C"/>
    <w:rsid w:val="00A65D8E"/>
    <w:rsid w:val="00A65E43"/>
    <w:rsid w:val="00A6613F"/>
    <w:rsid w:val="00A6629B"/>
    <w:rsid w:val="00A66A0E"/>
    <w:rsid w:val="00A67A95"/>
    <w:rsid w:val="00A701EC"/>
    <w:rsid w:val="00A70DC1"/>
    <w:rsid w:val="00A72B7B"/>
    <w:rsid w:val="00A73421"/>
    <w:rsid w:val="00A73850"/>
    <w:rsid w:val="00A74908"/>
    <w:rsid w:val="00A75A8A"/>
    <w:rsid w:val="00A76888"/>
    <w:rsid w:val="00A77ED0"/>
    <w:rsid w:val="00A80303"/>
    <w:rsid w:val="00A810D8"/>
    <w:rsid w:val="00A824D3"/>
    <w:rsid w:val="00A828A9"/>
    <w:rsid w:val="00A83524"/>
    <w:rsid w:val="00A8359D"/>
    <w:rsid w:val="00A83B13"/>
    <w:rsid w:val="00A83E5E"/>
    <w:rsid w:val="00A83E86"/>
    <w:rsid w:val="00A84177"/>
    <w:rsid w:val="00A84539"/>
    <w:rsid w:val="00A84B78"/>
    <w:rsid w:val="00A85676"/>
    <w:rsid w:val="00A87055"/>
    <w:rsid w:val="00A874A6"/>
    <w:rsid w:val="00A953DA"/>
    <w:rsid w:val="00A95918"/>
    <w:rsid w:val="00A9687F"/>
    <w:rsid w:val="00A96F05"/>
    <w:rsid w:val="00AA0192"/>
    <w:rsid w:val="00AA135B"/>
    <w:rsid w:val="00AA155F"/>
    <w:rsid w:val="00AA16A1"/>
    <w:rsid w:val="00AA2CC6"/>
    <w:rsid w:val="00AA2FEF"/>
    <w:rsid w:val="00AA31E6"/>
    <w:rsid w:val="00AA3F9D"/>
    <w:rsid w:val="00AA4FBA"/>
    <w:rsid w:val="00AA5588"/>
    <w:rsid w:val="00AA6B63"/>
    <w:rsid w:val="00AA7AEA"/>
    <w:rsid w:val="00AA7FF0"/>
    <w:rsid w:val="00AB0ADC"/>
    <w:rsid w:val="00AB2B32"/>
    <w:rsid w:val="00AB2BA7"/>
    <w:rsid w:val="00AB2F82"/>
    <w:rsid w:val="00AB6084"/>
    <w:rsid w:val="00AB6595"/>
    <w:rsid w:val="00AB7F13"/>
    <w:rsid w:val="00AC019D"/>
    <w:rsid w:val="00AC051A"/>
    <w:rsid w:val="00AC1C0A"/>
    <w:rsid w:val="00AC2187"/>
    <w:rsid w:val="00AC26F0"/>
    <w:rsid w:val="00AC2863"/>
    <w:rsid w:val="00AC3242"/>
    <w:rsid w:val="00AC3AE4"/>
    <w:rsid w:val="00AC4211"/>
    <w:rsid w:val="00AC4650"/>
    <w:rsid w:val="00AC47F7"/>
    <w:rsid w:val="00AC4AA4"/>
    <w:rsid w:val="00AC53FC"/>
    <w:rsid w:val="00AC54EA"/>
    <w:rsid w:val="00AC5A23"/>
    <w:rsid w:val="00AC6950"/>
    <w:rsid w:val="00AC69C9"/>
    <w:rsid w:val="00AD1078"/>
    <w:rsid w:val="00AD1356"/>
    <w:rsid w:val="00AD214A"/>
    <w:rsid w:val="00AD238D"/>
    <w:rsid w:val="00AD260A"/>
    <w:rsid w:val="00AD4C07"/>
    <w:rsid w:val="00AD5DC7"/>
    <w:rsid w:val="00AD5E41"/>
    <w:rsid w:val="00AD7A4A"/>
    <w:rsid w:val="00AE0255"/>
    <w:rsid w:val="00AE02D9"/>
    <w:rsid w:val="00AE0B91"/>
    <w:rsid w:val="00AE1847"/>
    <w:rsid w:val="00AE346E"/>
    <w:rsid w:val="00AE3636"/>
    <w:rsid w:val="00AE43F3"/>
    <w:rsid w:val="00AE48CF"/>
    <w:rsid w:val="00AE5D53"/>
    <w:rsid w:val="00AE6D5A"/>
    <w:rsid w:val="00AF083C"/>
    <w:rsid w:val="00AF16CC"/>
    <w:rsid w:val="00AF32C7"/>
    <w:rsid w:val="00AF52DD"/>
    <w:rsid w:val="00AF5314"/>
    <w:rsid w:val="00AF62F8"/>
    <w:rsid w:val="00AF6D2C"/>
    <w:rsid w:val="00AF700A"/>
    <w:rsid w:val="00AF793A"/>
    <w:rsid w:val="00AF7954"/>
    <w:rsid w:val="00B00010"/>
    <w:rsid w:val="00B013AE"/>
    <w:rsid w:val="00B01D58"/>
    <w:rsid w:val="00B03E0F"/>
    <w:rsid w:val="00B0485C"/>
    <w:rsid w:val="00B04FAD"/>
    <w:rsid w:val="00B05132"/>
    <w:rsid w:val="00B05AD5"/>
    <w:rsid w:val="00B061CF"/>
    <w:rsid w:val="00B06379"/>
    <w:rsid w:val="00B067A1"/>
    <w:rsid w:val="00B07675"/>
    <w:rsid w:val="00B11C4C"/>
    <w:rsid w:val="00B11C59"/>
    <w:rsid w:val="00B11E04"/>
    <w:rsid w:val="00B12F49"/>
    <w:rsid w:val="00B1322D"/>
    <w:rsid w:val="00B13C16"/>
    <w:rsid w:val="00B145CB"/>
    <w:rsid w:val="00B15319"/>
    <w:rsid w:val="00B162C7"/>
    <w:rsid w:val="00B168C8"/>
    <w:rsid w:val="00B179E8"/>
    <w:rsid w:val="00B207E0"/>
    <w:rsid w:val="00B21053"/>
    <w:rsid w:val="00B21E4D"/>
    <w:rsid w:val="00B22586"/>
    <w:rsid w:val="00B225B1"/>
    <w:rsid w:val="00B23E74"/>
    <w:rsid w:val="00B25105"/>
    <w:rsid w:val="00B2618E"/>
    <w:rsid w:val="00B27706"/>
    <w:rsid w:val="00B30ED7"/>
    <w:rsid w:val="00B3108E"/>
    <w:rsid w:val="00B310EB"/>
    <w:rsid w:val="00B31E9E"/>
    <w:rsid w:val="00B32D8B"/>
    <w:rsid w:val="00B332B2"/>
    <w:rsid w:val="00B33B67"/>
    <w:rsid w:val="00B33C63"/>
    <w:rsid w:val="00B33C67"/>
    <w:rsid w:val="00B37661"/>
    <w:rsid w:val="00B37F8B"/>
    <w:rsid w:val="00B4060A"/>
    <w:rsid w:val="00B4350C"/>
    <w:rsid w:val="00B44747"/>
    <w:rsid w:val="00B44ED3"/>
    <w:rsid w:val="00B45849"/>
    <w:rsid w:val="00B473F4"/>
    <w:rsid w:val="00B47C88"/>
    <w:rsid w:val="00B47EB3"/>
    <w:rsid w:val="00B50561"/>
    <w:rsid w:val="00B5180C"/>
    <w:rsid w:val="00B51B4A"/>
    <w:rsid w:val="00B51D34"/>
    <w:rsid w:val="00B52098"/>
    <w:rsid w:val="00B54E56"/>
    <w:rsid w:val="00B55AAB"/>
    <w:rsid w:val="00B57571"/>
    <w:rsid w:val="00B61A2A"/>
    <w:rsid w:val="00B61B94"/>
    <w:rsid w:val="00B63264"/>
    <w:rsid w:val="00B635C1"/>
    <w:rsid w:val="00B63BED"/>
    <w:rsid w:val="00B63F53"/>
    <w:rsid w:val="00B64A72"/>
    <w:rsid w:val="00B64BA7"/>
    <w:rsid w:val="00B64F23"/>
    <w:rsid w:val="00B65D57"/>
    <w:rsid w:val="00B66A0A"/>
    <w:rsid w:val="00B66FFA"/>
    <w:rsid w:val="00B67858"/>
    <w:rsid w:val="00B67CB1"/>
    <w:rsid w:val="00B71B77"/>
    <w:rsid w:val="00B722B5"/>
    <w:rsid w:val="00B73D1B"/>
    <w:rsid w:val="00B74B88"/>
    <w:rsid w:val="00B7584B"/>
    <w:rsid w:val="00B76A38"/>
    <w:rsid w:val="00B77160"/>
    <w:rsid w:val="00B771A1"/>
    <w:rsid w:val="00B809D2"/>
    <w:rsid w:val="00B8198F"/>
    <w:rsid w:val="00B85B4B"/>
    <w:rsid w:val="00B877FD"/>
    <w:rsid w:val="00B90725"/>
    <w:rsid w:val="00B929F8"/>
    <w:rsid w:val="00B9392E"/>
    <w:rsid w:val="00B943DA"/>
    <w:rsid w:val="00B94832"/>
    <w:rsid w:val="00B9506D"/>
    <w:rsid w:val="00B9533B"/>
    <w:rsid w:val="00B95CCE"/>
    <w:rsid w:val="00B95E35"/>
    <w:rsid w:val="00B96E18"/>
    <w:rsid w:val="00B97789"/>
    <w:rsid w:val="00BA14C1"/>
    <w:rsid w:val="00BA184A"/>
    <w:rsid w:val="00BA19C3"/>
    <w:rsid w:val="00BA1D19"/>
    <w:rsid w:val="00BA350C"/>
    <w:rsid w:val="00BA3F66"/>
    <w:rsid w:val="00BA4CDE"/>
    <w:rsid w:val="00BA4F22"/>
    <w:rsid w:val="00BA5307"/>
    <w:rsid w:val="00BA6472"/>
    <w:rsid w:val="00BA66E3"/>
    <w:rsid w:val="00BA79FD"/>
    <w:rsid w:val="00BA7C4E"/>
    <w:rsid w:val="00BB138D"/>
    <w:rsid w:val="00BB3862"/>
    <w:rsid w:val="00BB5534"/>
    <w:rsid w:val="00BB607A"/>
    <w:rsid w:val="00BB6099"/>
    <w:rsid w:val="00BB6835"/>
    <w:rsid w:val="00BB706F"/>
    <w:rsid w:val="00BB70A2"/>
    <w:rsid w:val="00BB7107"/>
    <w:rsid w:val="00BB71A9"/>
    <w:rsid w:val="00BB78DF"/>
    <w:rsid w:val="00BB7A5C"/>
    <w:rsid w:val="00BC08F7"/>
    <w:rsid w:val="00BC1D6A"/>
    <w:rsid w:val="00BC23B6"/>
    <w:rsid w:val="00BC2E80"/>
    <w:rsid w:val="00BC418A"/>
    <w:rsid w:val="00BC47B2"/>
    <w:rsid w:val="00BC4B95"/>
    <w:rsid w:val="00BC4DA3"/>
    <w:rsid w:val="00BC4E70"/>
    <w:rsid w:val="00BC72F4"/>
    <w:rsid w:val="00BD0458"/>
    <w:rsid w:val="00BD145F"/>
    <w:rsid w:val="00BD14A3"/>
    <w:rsid w:val="00BD25B3"/>
    <w:rsid w:val="00BD4AA6"/>
    <w:rsid w:val="00BD5F56"/>
    <w:rsid w:val="00BD676A"/>
    <w:rsid w:val="00BD6C69"/>
    <w:rsid w:val="00BE0AFA"/>
    <w:rsid w:val="00BE0C2F"/>
    <w:rsid w:val="00BE1458"/>
    <w:rsid w:val="00BE17A9"/>
    <w:rsid w:val="00BE1F43"/>
    <w:rsid w:val="00BE1F50"/>
    <w:rsid w:val="00BE219D"/>
    <w:rsid w:val="00BE28CE"/>
    <w:rsid w:val="00BE28E6"/>
    <w:rsid w:val="00BE3397"/>
    <w:rsid w:val="00BE4B83"/>
    <w:rsid w:val="00BE5387"/>
    <w:rsid w:val="00BE5870"/>
    <w:rsid w:val="00BE63DD"/>
    <w:rsid w:val="00BE6850"/>
    <w:rsid w:val="00BE7152"/>
    <w:rsid w:val="00BE7321"/>
    <w:rsid w:val="00BE7C5A"/>
    <w:rsid w:val="00BF0F4E"/>
    <w:rsid w:val="00BF0FB1"/>
    <w:rsid w:val="00BF1500"/>
    <w:rsid w:val="00BF195E"/>
    <w:rsid w:val="00BF211C"/>
    <w:rsid w:val="00BF2587"/>
    <w:rsid w:val="00BF273C"/>
    <w:rsid w:val="00BF2782"/>
    <w:rsid w:val="00BF488F"/>
    <w:rsid w:val="00BF6F33"/>
    <w:rsid w:val="00BF7550"/>
    <w:rsid w:val="00C006D4"/>
    <w:rsid w:val="00C0072C"/>
    <w:rsid w:val="00C00AE2"/>
    <w:rsid w:val="00C01659"/>
    <w:rsid w:val="00C01DD6"/>
    <w:rsid w:val="00C01E2D"/>
    <w:rsid w:val="00C03DD6"/>
    <w:rsid w:val="00C05984"/>
    <w:rsid w:val="00C060CD"/>
    <w:rsid w:val="00C079DC"/>
    <w:rsid w:val="00C10E32"/>
    <w:rsid w:val="00C110B7"/>
    <w:rsid w:val="00C11F55"/>
    <w:rsid w:val="00C1204B"/>
    <w:rsid w:val="00C13998"/>
    <w:rsid w:val="00C147D1"/>
    <w:rsid w:val="00C14CF5"/>
    <w:rsid w:val="00C153A6"/>
    <w:rsid w:val="00C15760"/>
    <w:rsid w:val="00C1621A"/>
    <w:rsid w:val="00C164B7"/>
    <w:rsid w:val="00C165BE"/>
    <w:rsid w:val="00C230A5"/>
    <w:rsid w:val="00C2335A"/>
    <w:rsid w:val="00C23498"/>
    <w:rsid w:val="00C23C5A"/>
    <w:rsid w:val="00C24034"/>
    <w:rsid w:val="00C27020"/>
    <w:rsid w:val="00C27646"/>
    <w:rsid w:val="00C277E8"/>
    <w:rsid w:val="00C30065"/>
    <w:rsid w:val="00C30DBC"/>
    <w:rsid w:val="00C31457"/>
    <w:rsid w:val="00C32BDB"/>
    <w:rsid w:val="00C335E4"/>
    <w:rsid w:val="00C338E5"/>
    <w:rsid w:val="00C368B9"/>
    <w:rsid w:val="00C40B66"/>
    <w:rsid w:val="00C40BF0"/>
    <w:rsid w:val="00C4121F"/>
    <w:rsid w:val="00C42096"/>
    <w:rsid w:val="00C42145"/>
    <w:rsid w:val="00C43027"/>
    <w:rsid w:val="00C4328C"/>
    <w:rsid w:val="00C44522"/>
    <w:rsid w:val="00C45247"/>
    <w:rsid w:val="00C476C8"/>
    <w:rsid w:val="00C479F5"/>
    <w:rsid w:val="00C47B68"/>
    <w:rsid w:val="00C51E02"/>
    <w:rsid w:val="00C52071"/>
    <w:rsid w:val="00C53E16"/>
    <w:rsid w:val="00C54094"/>
    <w:rsid w:val="00C54899"/>
    <w:rsid w:val="00C54918"/>
    <w:rsid w:val="00C5698D"/>
    <w:rsid w:val="00C56FD1"/>
    <w:rsid w:val="00C57D7F"/>
    <w:rsid w:val="00C603C7"/>
    <w:rsid w:val="00C6062C"/>
    <w:rsid w:val="00C6075A"/>
    <w:rsid w:val="00C61221"/>
    <w:rsid w:val="00C61700"/>
    <w:rsid w:val="00C617F0"/>
    <w:rsid w:val="00C6421C"/>
    <w:rsid w:val="00C6623E"/>
    <w:rsid w:val="00C665FE"/>
    <w:rsid w:val="00C66FA2"/>
    <w:rsid w:val="00C67570"/>
    <w:rsid w:val="00C67988"/>
    <w:rsid w:val="00C709D0"/>
    <w:rsid w:val="00C726A6"/>
    <w:rsid w:val="00C72C19"/>
    <w:rsid w:val="00C76260"/>
    <w:rsid w:val="00C7660D"/>
    <w:rsid w:val="00C7756C"/>
    <w:rsid w:val="00C77B28"/>
    <w:rsid w:val="00C80113"/>
    <w:rsid w:val="00C80D68"/>
    <w:rsid w:val="00C81452"/>
    <w:rsid w:val="00C8241B"/>
    <w:rsid w:val="00C82941"/>
    <w:rsid w:val="00C85291"/>
    <w:rsid w:val="00C8652A"/>
    <w:rsid w:val="00C86651"/>
    <w:rsid w:val="00C86B9A"/>
    <w:rsid w:val="00C8704D"/>
    <w:rsid w:val="00C904CC"/>
    <w:rsid w:val="00C90966"/>
    <w:rsid w:val="00C90FD7"/>
    <w:rsid w:val="00C915A5"/>
    <w:rsid w:val="00C9200A"/>
    <w:rsid w:val="00C9390F"/>
    <w:rsid w:val="00C939EE"/>
    <w:rsid w:val="00C93D6B"/>
    <w:rsid w:val="00CA0AB9"/>
    <w:rsid w:val="00CA2209"/>
    <w:rsid w:val="00CA263E"/>
    <w:rsid w:val="00CA34F4"/>
    <w:rsid w:val="00CA3510"/>
    <w:rsid w:val="00CA355B"/>
    <w:rsid w:val="00CA3B5E"/>
    <w:rsid w:val="00CA3E74"/>
    <w:rsid w:val="00CA598F"/>
    <w:rsid w:val="00CA6511"/>
    <w:rsid w:val="00CA6A98"/>
    <w:rsid w:val="00CA7BCE"/>
    <w:rsid w:val="00CB1358"/>
    <w:rsid w:val="00CB1A73"/>
    <w:rsid w:val="00CB1BE2"/>
    <w:rsid w:val="00CB251E"/>
    <w:rsid w:val="00CB28B6"/>
    <w:rsid w:val="00CB33E9"/>
    <w:rsid w:val="00CB4A1F"/>
    <w:rsid w:val="00CB5580"/>
    <w:rsid w:val="00CB7E65"/>
    <w:rsid w:val="00CC25F8"/>
    <w:rsid w:val="00CC2D70"/>
    <w:rsid w:val="00CC3E2B"/>
    <w:rsid w:val="00CC6012"/>
    <w:rsid w:val="00CC67CE"/>
    <w:rsid w:val="00CC6AEB"/>
    <w:rsid w:val="00CC7235"/>
    <w:rsid w:val="00CD007A"/>
    <w:rsid w:val="00CD1374"/>
    <w:rsid w:val="00CD291D"/>
    <w:rsid w:val="00CD34E3"/>
    <w:rsid w:val="00CD3574"/>
    <w:rsid w:val="00CD386F"/>
    <w:rsid w:val="00CD39DB"/>
    <w:rsid w:val="00CD3C23"/>
    <w:rsid w:val="00CD3C77"/>
    <w:rsid w:val="00CD3FAC"/>
    <w:rsid w:val="00CD435D"/>
    <w:rsid w:val="00CD4E26"/>
    <w:rsid w:val="00CD5A63"/>
    <w:rsid w:val="00CD6A33"/>
    <w:rsid w:val="00CD6B32"/>
    <w:rsid w:val="00CD76DF"/>
    <w:rsid w:val="00CE04D4"/>
    <w:rsid w:val="00CE29BF"/>
    <w:rsid w:val="00CE371A"/>
    <w:rsid w:val="00CE3AFB"/>
    <w:rsid w:val="00CE3CA7"/>
    <w:rsid w:val="00CE3E8D"/>
    <w:rsid w:val="00CE582C"/>
    <w:rsid w:val="00CE59DD"/>
    <w:rsid w:val="00CE6B0F"/>
    <w:rsid w:val="00CE6E0E"/>
    <w:rsid w:val="00CE6F60"/>
    <w:rsid w:val="00CE7A22"/>
    <w:rsid w:val="00CF0EED"/>
    <w:rsid w:val="00CF1241"/>
    <w:rsid w:val="00CF1A1E"/>
    <w:rsid w:val="00CF2257"/>
    <w:rsid w:val="00CF35C3"/>
    <w:rsid w:val="00CF38C9"/>
    <w:rsid w:val="00CF3A64"/>
    <w:rsid w:val="00CF3F09"/>
    <w:rsid w:val="00CF42CD"/>
    <w:rsid w:val="00CF5271"/>
    <w:rsid w:val="00CF6542"/>
    <w:rsid w:val="00CF6753"/>
    <w:rsid w:val="00CF6C20"/>
    <w:rsid w:val="00CF6C93"/>
    <w:rsid w:val="00CF76BD"/>
    <w:rsid w:val="00D006B9"/>
    <w:rsid w:val="00D00EDD"/>
    <w:rsid w:val="00D00F48"/>
    <w:rsid w:val="00D00FCB"/>
    <w:rsid w:val="00D01089"/>
    <w:rsid w:val="00D012B3"/>
    <w:rsid w:val="00D01859"/>
    <w:rsid w:val="00D01873"/>
    <w:rsid w:val="00D0206C"/>
    <w:rsid w:val="00D03D80"/>
    <w:rsid w:val="00D06486"/>
    <w:rsid w:val="00D0701E"/>
    <w:rsid w:val="00D0786B"/>
    <w:rsid w:val="00D10344"/>
    <w:rsid w:val="00D11555"/>
    <w:rsid w:val="00D11D33"/>
    <w:rsid w:val="00D13293"/>
    <w:rsid w:val="00D14176"/>
    <w:rsid w:val="00D14E85"/>
    <w:rsid w:val="00D15132"/>
    <w:rsid w:val="00D15680"/>
    <w:rsid w:val="00D156A1"/>
    <w:rsid w:val="00D177AA"/>
    <w:rsid w:val="00D17C88"/>
    <w:rsid w:val="00D2006C"/>
    <w:rsid w:val="00D2029D"/>
    <w:rsid w:val="00D20AEF"/>
    <w:rsid w:val="00D21F64"/>
    <w:rsid w:val="00D2303A"/>
    <w:rsid w:val="00D23801"/>
    <w:rsid w:val="00D243D1"/>
    <w:rsid w:val="00D24A7B"/>
    <w:rsid w:val="00D259A0"/>
    <w:rsid w:val="00D268F4"/>
    <w:rsid w:val="00D27EEB"/>
    <w:rsid w:val="00D300A2"/>
    <w:rsid w:val="00D3161F"/>
    <w:rsid w:val="00D31D06"/>
    <w:rsid w:val="00D32ADC"/>
    <w:rsid w:val="00D336E1"/>
    <w:rsid w:val="00D35399"/>
    <w:rsid w:val="00D35CF9"/>
    <w:rsid w:val="00D37C10"/>
    <w:rsid w:val="00D40A9E"/>
    <w:rsid w:val="00D40F9A"/>
    <w:rsid w:val="00D41214"/>
    <w:rsid w:val="00D41606"/>
    <w:rsid w:val="00D41B38"/>
    <w:rsid w:val="00D4303B"/>
    <w:rsid w:val="00D43B9A"/>
    <w:rsid w:val="00D44497"/>
    <w:rsid w:val="00D44F54"/>
    <w:rsid w:val="00D515A0"/>
    <w:rsid w:val="00D51668"/>
    <w:rsid w:val="00D53CA9"/>
    <w:rsid w:val="00D540E3"/>
    <w:rsid w:val="00D5477C"/>
    <w:rsid w:val="00D54CA9"/>
    <w:rsid w:val="00D55ADD"/>
    <w:rsid w:val="00D55D7B"/>
    <w:rsid w:val="00D5636F"/>
    <w:rsid w:val="00D571BA"/>
    <w:rsid w:val="00D5724D"/>
    <w:rsid w:val="00D57EA0"/>
    <w:rsid w:val="00D60782"/>
    <w:rsid w:val="00D60E53"/>
    <w:rsid w:val="00D6103F"/>
    <w:rsid w:val="00D61133"/>
    <w:rsid w:val="00D61523"/>
    <w:rsid w:val="00D61777"/>
    <w:rsid w:val="00D62625"/>
    <w:rsid w:val="00D6292B"/>
    <w:rsid w:val="00D63055"/>
    <w:rsid w:val="00D63EF4"/>
    <w:rsid w:val="00D653D8"/>
    <w:rsid w:val="00D65D7C"/>
    <w:rsid w:val="00D6777C"/>
    <w:rsid w:val="00D70DB5"/>
    <w:rsid w:val="00D7127E"/>
    <w:rsid w:val="00D72976"/>
    <w:rsid w:val="00D73667"/>
    <w:rsid w:val="00D81446"/>
    <w:rsid w:val="00D81D9B"/>
    <w:rsid w:val="00D820E3"/>
    <w:rsid w:val="00D8300F"/>
    <w:rsid w:val="00D84BAB"/>
    <w:rsid w:val="00D863F1"/>
    <w:rsid w:val="00D9171F"/>
    <w:rsid w:val="00D919DB"/>
    <w:rsid w:val="00D923E5"/>
    <w:rsid w:val="00D9254D"/>
    <w:rsid w:val="00D92B1E"/>
    <w:rsid w:val="00D92CD6"/>
    <w:rsid w:val="00D932BF"/>
    <w:rsid w:val="00D93AC6"/>
    <w:rsid w:val="00D944F9"/>
    <w:rsid w:val="00D946A8"/>
    <w:rsid w:val="00D95B2F"/>
    <w:rsid w:val="00D9604C"/>
    <w:rsid w:val="00D97D20"/>
    <w:rsid w:val="00DA0B68"/>
    <w:rsid w:val="00DA3473"/>
    <w:rsid w:val="00DA3D20"/>
    <w:rsid w:val="00DA493A"/>
    <w:rsid w:val="00DA4DF7"/>
    <w:rsid w:val="00DA53AC"/>
    <w:rsid w:val="00DA63D1"/>
    <w:rsid w:val="00DA65FC"/>
    <w:rsid w:val="00DA6D2E"/>
    <w:rsid w:val="00DA6D62"/>
    <w:rsid w:val="00DA7DA1"/>
    <w:rsid w:val="00DB0F7D"/>
    <w:rsid w:val="00DB3B08"/>
    <w:rsid w:val="00DB660D"/>
    <w:rsid w:val="00DB689C"/>
    <w:rsid w:val="00DB7651"/>
    <w:rsid w:val="00DC03EC"/>
    <w:rsid w:val="00DC1C27"/>
    <w:rsid w:val="00DC24CB"/>
    <w:rsid w:val="00DC2D19"/>
    <w:rsid w:val="00DC451E"/>
    <w:rsid w:val="00DC585F"/>
    <w:rsid w:val="00DC59A5"/>
    <w:rsid w:val="00DC5D95"/>
    <w:rsid w:val="00DC7408"/>
    <w:rsid w:val="00DD1AAD"/>
    <w:rsid w:val="00DD2317"/>
    <w:rsid w:val="00DD277C"/>
    <w:rsid w:val="00DD5149"/>
    <w:rsid w:val="00DD579F"/>
    <w:rsid w:val="00DD5E04"/>
    <w:rsid w:val="00DD6049"/>
    <w:rsid w:val="00DD68CB"/>
    <w:rsid w:val="00DD69B3"/>
    <w:rsid w:val="00DD6EE3"/>
    <w:rsid w:val="00DD72DF"/>
    <w:rsid w:val="00DE068B"/>
    <w:rsid w:val="00DE089D"/>
    <w:rsid w:val="00DE17A4"/>
    <w:rsid w:val="00DE21CA"/>
    <w:rsid w:val="00DE4816"/>
    <w:rsid w:val="00DE59A6"/>
    <w:rsid w:val="00DE625B"/>
    <w:rsid w:val="00DE66D6"/>
    <w:rsid w:val="00DE7465"/>
    <w:rsid w:val="00DF06B3"/>
    <w:rsid w:val="00DF118D"/>
    <w:rsid w:val="00DF157B"/>
    <w:rsid w:val="00DF5A69"/>
    <w:rsid w:val="00DF5BDE"/>
    <w:rsid w:val="00DF731D"/>
    <w:rsid w:val="00E00D94"/>
    <w:rsid w:val="00E00DAF"/>
    <w:rsid w:val="00E01017"/>
    <w:rsid w:val="00E01625"/>
    <w:rsid w:val="00E01A03"/>
    <w:rsid w:val="00E03D75"/>
    <w:rsid w:val="00E04663"/>
    <w:rsid w:val="00E05D62"/>
    <w:rsid w:val="00E06860"/>
    <w:rsid w:val="00E07040"/>
    <w:rsid w:val="00E10DF5"/>
    <w:rsid w:val="00E11DF8"/>
    <w:rsid w:val="00E12F06"/>
    <w:rsid w:val="00E13076"/>
    <w:rsid w:val="00E136E5"/>
    <w:rsid w:val="00E16359"/>
    <w:rsid w:val="00E1653F"/>
    <w:rsid w:val="00E16B41"/>
    <w:rsid w:val="00E16E5F"/>
    <w:rsid w:val="00E200C8"/>
    <w:rsid w:val="00E2027A"/>
    <w:rsid w:val="00E20885"/>
    <w:rsid w:val="00E20D70"/>
    <w:rsid w:val="00E216C2"/>
    <w:rsid w:val="00E21ABC"/>
    <w:rsid w:val="00E22B8F"/>
    <w:rsid w:val="00E2435C"/>
    <w:rsid w:val="00E243AA"/>
    <w:rsid w:val="00E24EA6"/>
    <w:rsid w:val="00E24FC9"/>
    <w:rsid w:val="00E26AA4"/>
    <w:rsid w:val="00E270CA"/>
    <w:rsid w:val="00E27112"/>
    <w:rsid w:val="00E278CF"/>
    <w:rsid w:val="00E30669"/>
    <w:rsid w:val="00E30A2F"/>
    <w:rsid w:val="00E30B9F"/>
    <w:rsid w:val="00E30EE6"/>
    <w:rsid w:val="00E31883"/>
    <w:rsid w:val="00E3225B"/>
    <w:rsid w:val="00E32D41"/>
    <w:rsid w:val="00E32ED6"/>
    <w:rsid w:val="00E344C9"/>
    <w:rsid w:val="00E34C7A"/>
    <w:rsid w:val="00E354AA"/>
    <w:rsid w:val="00E35557"/>
    <w:rsid w:val="00E35A15"/>
    <w:rsid w:val="00E36A9C"/>
    <w:rsid w:val="00E36FA1"/>
    <w:rsid w:val="00E4049A"/>
    <w:rsid w:val="00E4111F"/>
    <w:rsid w:val="00E429FD"/>
    <w:rsid w:val="00E4317C"/>
    <w:rsid w:val="00E435D5"/>
    <w:rsid w:val="00E437C5"/>
    <w:rsid w:val="00E43E11"/>
    <w:rsid w:val="00E43E1F"/>
    <w:rsid w:val="00E45309"/>
    <w:rsid w:val="00E45B54"/>
    <w:rsid w:val="00E45CBF"/>
    <w:rsid w:val="00E45EE4"/>
    <w:rsid w:val="00E46D8C"/>
    <w:rsid w:val="00E46E40"/>
    <w:rsid w:val="00E46FA8"/>
    <w:rsid w:val="00E4765F"/>
    <w:rsid w:val="00E5004E"/>
    <w:rsid w:val="00E50BDC"/>
    <w:rsid w:val="00E51662"/>
    <w:rsid w:val="00E51F5A"/>
    <w:rsid w:val="00E52667"/>
    <w:rsid w:val="00E5350F"/>
    <w:rsid w:val="00E53D4A"/>
    <w:rsid w:val="00E543DD"/>
    <w:rsid w:val="00E551BF"/>
    <w:rsid w:val="00E55744"/>
    <w:rsid w:val="00E55D0A"/>
    <w:rsid w:val="00E560D0"/>
    <w:rsid w:val="00E572A9"/>
    <w:rsid w:val="00E601FA"/>
    <w:rsid w:val="00E61122"/>
    <w:rsid w:val="00E6159B"/>
    <w:rsid w:val="00E63A84"/>
    <w:rsid w:val="00E65C19"/>
    <w:rsid w:val="00E66339"/>
    <w:rsid w:val="00E668DB"/>
    <w:rsid w:val="00E67643"/>
    <w:rsid w:val="00E7149D"/>
    <w:rsid w:val="00E7175F"/>
    <w:rsid w:val="00E717C8"/>
    <w:rsid w:val="00E71944"/>
    <w:rsid w:val="00E72193"/>
    <w:rsid w:val="00E72EA5"/>
    <w:rsid w:val="00E72F8D"/>
    <w:rsid w:val="00E737AB"/>
    <w:rsid w:val="00E74063"/>
    <w:rsid w:val="00E74220"/>
    <w:rsid w:val="00E74392"/>
    <w:rsid w:val="00E74E7C"/>
    <w:rsid w:val="00E7587B"/>
    <w:rsid w:val="00E75C4A"/>
    <w:rsid w:val="00E76866"/>
    <w:rsid w:val="00E769F0"/>
    <w:rsid w:val="00E777D4"/>
    <w:rsid w:val="00E77BF3"/>
    <w:rsid w:val="00E80523"/>
    <w:rsid w:val="00E805A6"/>
    <w:rsid w:val="00E8145A"/>
    <w:rsid w:val="00E81A36"/>
    <w:rsid w:val="00E82F3A"/>
    <w:rsid w:val="00E83187"/>
    <w:rsid w:val="00E83AA6"/>
    <w:rsid w:val="00E83D3C"/>
    <w:rsid w:val="00E84258"/>
    <w:rsid w:val="00E867E5"/>
    <w:rsid w:val="00E8732A"/>
    <w:rsid w:val="00E90439"/>
    <w:rsid w:val="00E908B7"/>
    <w:rsid w:val="00E90A8E"/>
    <w:rsid w:val="00E912C5"/>
    <w:rsid w:val="00E91797"/>
    <w:rsid w:val="00E92AE5"/>
    <w:rsid w:val="00E94701"/>
    <w:rsid w:val="00EA1A08"/>
    <w:rsid w:val="00EA22CA"/>
    <w:rsid w:val="00EA5724"/>
    <w:rsid w:val="00EB1032"/>
    <w:rsid w:val="00EB1571"/>
    <w:rsid w:val="00EB3A01"/>
    <w:rsid w:val="00EB47DF"/>
    <w:rsid w:val="00EB5D17"/>
    <w:rsid w:val="00EB6672"/>
    <w:rsid w:val="00EB6752"/>
    <w:rsid w:val="00EB6765"/>
    <w:rsid w:val="00EC06C3"/>
    <w:rsid w:val="00EC18AF"/>
    <w:rsid w:val="00EC20EA"/>
    <w:rsid w:val="00EC264C"/>
    <w:rsid w:val="00EC28F5"/>
    <w:rsid w:val="00EC313C"/>
    <w:rsid w:val="00EC3883"/>
    <w:rsid w:val="00EC3F6C"/>
    <w:rsid w:val="00EC5087"/>
    <w:rsid w:val="00EC6978"/>
    <w:rsid w:val="00EC6B0E"/>
    <w:rsid w:val="00EC7D9D"/>
    <w:rsid w:val="00ED00F9"/>
    <w:rsid w:val="00ED055E"/>
    <w:rsid w:val="00ED071C"/>
    <w:rsid w:val="00ED2C88"/>
    <w:rsid w:val="00ED3767"/>
    <w:rsid w:val="00ED481E"/>
    <w:rsid w:val="00ED674A"/>
    <w:rsid w:val="00ED6F16"/>
    <w:rsid w:val="00EE05C2"/>
    <w:rsid w:val="00EE316F"/>
    <w:rsid w:val="00EE5F21"/>
    <w:rsid w:val="00EE641A"/>
    <w:rsid w:val="00EE6B47"/>
    <w:rsid w:val="00EE7305"/>
    <w:rsid w:val="00EE7A7C"/>
    <w:rsid w:val="00EF055A"/>
    <w:rsid w:val="00EF181C"/>
    <w:rsid w:val="00EF2544"/>
    <w:rsid w:val="00EF303A"/>
    <w:rsid w:val="00EF3AA9"/>
    <w:rsid w:val="00EF3DD5"/>
    <w:rsid w:val="00EF3FBC"/>
    <w:rsid w:val="00EF6554"/>
    <w:rsid w:val="00EF6D82"/>
    <w:rsid w:val="00EF6FDF"/>
    <w:rsid w:val="00EF7B52"/>
    <w:rsid w:val="00EF7F91"/>
    <w:rsid w:val="00F00C9B"/>
    <w:rsid w:val="00F01540"/>
    <w:rsid w:val="00F031E0"/>
    <w:rsid w:val="00F035B6"/>
    <w:rsid w:val="00F04523"/>
    <w:rsid w:val="00F0543C"/>
    <w:rsid w:val="00F104B4"/>
    <w:rsid w:val="00F11CD5"/>
    <w:rsid w:val="00F1277C"/>
    <w:rsid w:val="00F1289C"/>
    <w:rsid w:val="00F12CDB"/>
    <w:rsid w:val="00F12F65"/>
    <w:rsid w:val="00F13BE4"/>
    <w:rsid w:val="00F1411D"/>
    <w:rsid w:val="00F150FE"/>
    <w:rsid w:val="00F1551B"/>
    <w:rsid w:val="00F16603"/>
    <w:rsid w:val="00F16852"/>
    <w:rsid w:val="00F17A15"/>
    <w:rsid w:val="00F21C55"/>
    <w:rsid w:val="00F22879"/>
    <w:rsid w:val="00F228A2"/>
    <w:rsid w:val="00F22DAA"/>
    <w:rsid w:val="00F23126"/>
    <w:rsid w:val="00F2509E"/>
    <w:rsid w:val="00F2626F"/>
    <w:rsid w:val="00F26940"/>
    <w:rsid w:val="00F26E0F"/>
    <w:rsid w:val="00F30212"/>
    <w:rsid w:val="00F31AEE"/>
    <w:rsid w:val="00F32BBA"/>
    <w:rsid w:val="00F33F0F"/>
    <w:rsid w:val="00F34DF2"/>
    <w:rsid w:val="00F3526A"/>
    <w:rsid w:val="00F40322"/>
    <w:rsid w:val="00F42D90"/>
    <w:rsid w:val="00F44E73"/>
    <w:rsid w:val="00F4649A"/>
    <w:rsid w:val="00F4658C"/>
    <w:rsid w:val="00F46E32"/>
    <w:rsid w:val="00F50A4A"/>
    <w:rsid w:val="00F50E68"/>
    <w:rsid w:val="00F5192E"/>
    <w:rsid w:val="00F523E3"/>
    <w:rsid w:val="00F52554"/>
    <w:rsid w:val="00F52A15"/>
    <w:rsid w:val="00F52EF2"/>
    <w:rsid w:val="00F5487A"/>
    <w:rsid w:val="00F5573D"/>
    <w:rsid w:val="00F56B98"/>
    <w:rsid w:val="00F570A2"/>
    <w:rsid w:val="00F57864"/>
    <w:rsid w:val="00F6082D"/>
    <w:rsid w:val="00F61393"/>
    <w:rsid w:val="00F61F61"/>
    <w:rsid w:val="00F6263A"/>
    <w:rsid w:val="00F62AC2"/>
    <w:rsid w:val="00F62F29"/>
    <w:rsid w:val="00F64DEA"/>
    <w:rsid w:val="00F64EFA"/>
    <w:rsid w:val="00F65677"/>
    <w:rsid w:val="00F65CBD"/>
    <w:rsid w:val="00F70C2E"/>
    <w:rsid w:val="00F70D88"/>
    <w:rsid w:val="00F72DDD"/>
    <w:rsid w:val="00F73066"/>
    <w:rsid w:val="00F7404E"/>
    <w:rsid w:val="00F75040"/>
    <w:rsid w:val="00F753DC"/>
    <w:rsid w:val="00F76741"/>
    <w:rsid w:val="00F8057B"/>
    <w:rsid w:val="00F80AAF"/>
    <w:rsid w:val="00F8213D"/>
    <w:rsid w:val="00F82580"/>
    <w:rsid w:val="00F8305B"/>
    <w:rsid w:val="00F85BD2"/>
    <w:rsid w:val="00F85DAA"/>
    <w:rsid w:val="00F8607B"/>
    <w:rsid w:val="00F86169"/>
    <w:rsid w:val="00F867E5"/>
    <w:rsid w:val="00F86C14"/>
    <w:rsid w:val="00F87668"/>
    <w:rsid w:val="00F87DC6"/>
    <w:rsid w:val="00F9048A"/>
    <w:rsid w:val="00F91AB9"/>
    <w:rsid w:val="00F91B4C"/>
    <w:rsid w:val="00F92273"/>
    <w:rsid w:val="00F9727D"/>
    <w:rsid w:val="00FA013B"/>
    <w:rsid w:val="00FA0DF4"/>
    <w:rsid w:val="00FA2959"/>
    <w:rsid w:val="00FA3938"/>
    <w:rsid w:val="00FA3DEA"/>
    <w:rsid w:val="00FB15B5"/>
    <w:rsid w:val="00FB40E7"/>
    <w:rsid w:val="00FB4E56"/>
    <w:rsid w:val="00FB6D78"/>
    <w:rsid w:val="00FB7CDF"/>
    <w:rsid w:val="00FC0D4E"/>
    <w:rsid w:val="00FC0EFD"/>
    <w:rsid w:val="00FC104E"/>
    <w:rsid w:val="00FC12D6"/>
    <w:rsid w:val="00FC1729"/>
    <w:rsid w:val="00FC2650"/>
    <w:rsid w:val="00FC2D12"/>
    <w:rsid w:val="00FC34E9"/>
    <w:rsid w:val="00FC37AF"/>
    <w:rsid w:val="00FC4959"/>
    <w:rsid w:val="00FC682F"/>
    <w:rsid w:val="00FC746A"/>
    <w:rsid w:val="00FD0949"/>
    <w:rsid w:val="00FD0AC2"/>
    <w:rsid w:val="00FD1AE7"/>
    <w:rsid w:val="00FD21C5"/>
    <w:rsid w:val="00FD30D0"/>
    <w:rsid w:val="00FD38F6"/>
    <w:rsid w:val="00FD3DC5"/>
    <w:rsid w:val="00FD4267"/>
    <w:rsid w:val="00FD4B10"/>
    <w:rsid w:val="00FD5F65"/>
    <w:rsid w:val="00FD6592"/>
    <w:rsid w:val="00FD6B7C"/>
    <w:rsid w:val="00FE031F"/>
    <w:rsid w:val="00FE053E"/>
    <w:rsid w:val="00FE06E7"/>
    <w:rsid w:val="00FE395A"/>
    <w:rsid w:val="00FE5591"/>
    <w:rsid w:val="00FE56E4"/>
    <w:rsid w:val="00FE682A"/>
    <w:rsid w:val="00FE7C57"/>
    <w:rsid w:val="00FF0DC6"/>
    <w:rsid w:val="00FF107D"/>
    <w:rsid w:val="00FF138C"/>
    <w:rsid w:val="00FF25B3"/>
    <w:rsid w:val="00FF3AAD"/>
    <w:rsid w:val="00FF3D15"/>
    <w:rsid w:val="00FF4685"/>
    <w:rsid w:val="00FF46C3"/>
    <w:rsid w:val="00FF479C"/>
    <w:rsid w:val="00FF563D"/>
    <w:rsid w:val="00FF5B26"/>
    <w:rsid w:val="00FF654C"/>
    <w:rsid w:val="00F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88155E"/>
  <w15:chartTrackingRefBased/>
  <w15:docId w15:val="{306ED2C1-7495-4CAF-B39F-0294D2F6F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C3F6C"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link w:val="Antrat1Diagrama"/>
    <w:qFormat/>
    <w:rsid w:val="00DA3D20"/>
    <w:pPr>
      <w:keepNext/>
      <w:spacing w:line="360" w:lineRule="auto"/>
      <w:jc w:val="center"/>
      <w:outlineLvl w:val="0"/>
    </w:pPr>
    <w:rPr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val="lt-LT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table" w:styleId="Lentelstinklelis">
    <w:name w:val="Table Grid"/>
    <w:basedOn w:val="prastojilentel"/>
    <w:rsid w:val="00B575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rsid w:val="00434BFE"/>
    <w:pPr>
      <w:tabs>
        <w:tab w:val="right" w:pos="9639"/>
      </w:tabs>
      <w:ind w:firstLine="1134"/>
      <w:jc w:val="both"/>
    </w:pPr>
    <w:rPr>
      <w:lang w:val="lt-LT"/>
    </w:rPr>
  </w:style>
  <w:style w:type="paragraph" w:customStyle="1" w:styleId="sprendimo11">
    <w:name w:val="sprendimo 1.1"/>
    <w:basedOn w:val="prastasis"/>
    <w:next w:val="prastasis"/>
    <w:rsid w:val="00434BFE"/>
    <w:pPr>
      <w:numPr>
        <w:numId w:val="7"/>
      </w:numPr>
      <w:tabs>
        <w:tab w:val="right" w:pos="9639"/>
      </w:tabs>
      <w:spacing w:before="360"/>
      <w:jc w:val="both"/>
    </w:pPr>
    <w:rPr>
      <w:lang w:val="lt-LT"/>
    </w:rPr>
  </w:style>
  <w:style w:type="paragraph" w:styleId="Tekstoblokas">
    <w:name w:val="Block Text"/>
    <w:basedOn w:val="prastasis"/>
    <w:rsid w:val="00FC1729"/>
    <w:pPr>
      <w:ind w:left="-540" w:right="-1234" w:firstLine="540"/>
      <w:jc w:val="both"/>
    </w:pPr>
    <w:rPr>
      <w:lang w:val="lt-LT"/>
    </w:rPr>
  </w:style>
  <w:style w:type="paragraph" w:styleId="Pagrindinistekstas">
    <w:name w:val="Body Text"/>
    <w:basedOn w:val="prastasis"/>
    <w:rsid w:val="00FC1729"/>
    <w:pPr>
      <w:spacing w:after="120"/>
    </w:pPr>
  </w:style>
  <w:style w:type="paragraph" w:styleId="Debesliotekstas">
    <w:name w:val="Balloon Text"/>
    <w:basedOn w:val="prastasis"/>
    <w:semiHidden/>
    <w:rsid w:val="00E717C8"/>
    <w:rPr>
      <w:rFonts w:ascii="Tahoma" w:hAnsi="Tahoma" w:cs="Tahoma"/>
      <w:sz w:val="16"/>
      <w:szCs w:val="16"/>
    </w:rPr>
  </w:style>
  <w:style w:type="character" w:styleId="Komentaronuoroda">
    <w:name w:val="annotation reference"/>
    <w:rsid w:val="004522A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522A2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522A2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4522A2"/>
    <w:rPr>
      <w:b/>
      <w:bCs/>
    </w:rPr>
  </w:style>
  <w:style w:type="character" w:customStyle="1" w:styleId="KomentarotemaDiagrama">
    <w:name w:val="Komentaro tema Diagrama"/>
    <w:link w:val="Komentarotema"/>
    <w:rsid w:val="004522A2"/>
    <w:rPr>
      <w:b/>
      <w:bCs/>
      <w:lang w:val="en-GB" w:eastAsia="en-US"/>
    </w:rPr>
  </w:style>
  <w:style w:type="character" w:customStyle="1" w:styleId="Antrat1Diagrama">
    <w:name w:val="Antraštė 1 Diagrama"/>
    <w:link w:val="Antrat1"/>
    <w:rsid w:val="00DA3D20"/>
    <w:rPr>
      <w:b/>
      <w:bCs/>
      <w:sz w:val="24"/>
      <w:szCs w:val="24"/>
      <w:lang w:val="en-GB" w:eastAsia="en-US"/>
    </w:rPr>
  </w:style>
  <w:style w:type="character" w:customStyle="1" w:styleId="PagrindiniotekstotraukaDiagrama">
    <w:name w:val="Pagrindinio teksto įtrauka Diagrama"/>
    <w:link w:val="Pagrindiniotekstotrauka"/>
    <w:rsid w:val="005D3BC9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5D3BC9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rsid w:val="005D3BC9"/>
    <w:rPr>
      <w:sz w:val="24"/>
      <w:szCs w:val="24"/>
      <w:lang w:val="en-GB" w:eastAsia="en-US"/>
    </w:rPr>
  </w:style>
  <w:style w:type="character" w:customStyle="1" w:styleId="FontStyle150">
    <w:name w:val="Font Style150"/>
    <w:rsid w:val="005D3BC9"/>
    <w:rPr>
      <w:rFonts w:ascii="Times New Roman" w:hAnsi="Times New Roman" w:cs="Times New Roman"/>
      <w:sz w:val="18"/>
      <w:szCs w:val="18"/>
    </w:rPr>
  </w:style>
  <w:style w:type="character" w:styleId="Emfaz">
    <w:name w:val="Emphasis"/>
    <w:qFormat/>
    <w:rsid w:val="00215744"/>
    <w:rPr>
      <w:i/>
      <w:iCs/>
    </w:rPr>
  </w:style>
  <w:style w:type="paragraph" w:styleId="Sraopastraipa">
    <w:name w:val="List Paragraph"/>
    <w:basedOn w:val="prastasis"/>
    <w:uiPriority w:val="34"/>
    <w:qFormat/>
    <w:rsid w:val="005E2D1F"/>
    <w:pPr>
      <w:ind w:left="720"/>
      <w:contextualSpacing/>
    </w:pPr>
  </w:style>
  <w:style w:type="paragraph" w:styleId="Pataisymai">
    <w:name w:val="Revision"/>
    <w:hidden/>
    <w:uiPriority w:val="99"/>
    <w:semiHidden/>
    <w:rsid w:val="00615204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6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6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4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1475</Words>
  <Characters>842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Nerijus Galvanauskas</dc:creator>
  <cp:keywords/>
  <cp:lastModifiedBy>Emilija Baranauskaitė</cp:lastModifiedBy>
  <cp:revision>18</cp:revision>
  <cp:lastPrinted>2023-05-15T10:35:00Z</cp:lastPrinted>
  <dcterms:created xsi:type="dcterms:W3CDTF">2024-05-15T10:16:00Z</dcterms:created>
  <dcterms:modified xsi:type="dcterms:W3CDTF">2024-08-29T11:59:00Z</dcterms:modified>
</cp:coreProperties>
</file>