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E3F77" w14:textId="77777777" w:rsidR="00DF6D8A" w:rsidRPr="00723B90" w:rsidRDefault="00DF6D8A" w:rsidP="00DF6D8A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bookmarkStart w:id="0" w:name="_Hlk184373236"/>
      <w:bookmarkStart w:id="1" w:name="_Hlk16151182"/>
      <w:bookmarkStart w:id="2" w:name="_Hlk536624615"/>
      <w:bookmarkStart w:id="3" w:name="_Hlk155872264"/>
      <w:r w:rsidRPr="00170437">
        <w:rPr>
          <w:noProof/>
        </w:rPr>
        <w:drawing>
          <wp:inline distT="0" distB="0" distL="0" distR="0" wp14:anchorId="6C18EE99" wp14:editId="1386496A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72E591D8" w14:textId="77777777" w:rsidR="00DF6D8A" w:rsidRPr="001E645E" w:rsidRDefault="00DF6D8A" w:rsidP="00DF6D8A">
      <w:pPr>
        <w:keepNext/>
        <w:spacing w:after="240" w:line="276" w:lineRule="auto"/>
        <w:jc w:val="center"/>
        <w:outlineLvl w:val="0"/>
        <w:rPr>
          <w:rFonts w:ascii="Arial" w:hAnsi="Arial" w:cs="Arial"/>
          <w:sz w:val="28"/>
          <w:szCs w:val="28"/>
        </w:rPr>
      </w:pPr>
      <w:r w:rsidRPr="001E645E">
        <w:rPr>
          <w:rFonts w:ascii="Arial" w:hAnsi="Arial" w:cs="Arial"/>
          <w:b/>
          <w:sz w:val="28"/>
          <w:szCs w:val="28"/>
          <w:lang w:eastAsia="lt-LT"/>
        </w:rPr>
        <w:t>KLAIPĖDOS RAJONO SAVIVALDYBĖS TARYBA</w:t>
      </w:r>
      <w:bookmarkEnd w:id="1"/>
      <w:bookmarkEnd w:id="2"/>
    </w:p>
    <w:p w14:paraId="1C17B7ED" w14:textId="77777777" w:rsidR="00567472" w:rsidRPr="0014147A" w:rsidRDefault="00567472" w:rsidP="0014147A">
      <w:pPr>
        <w:pStyle w:val="Antrat1"/>
        <w:rPr>
          <w:rFonts w:ascii="Arial" w:hAnsi="Arial" w:cs="Arial"/>
          <w:b w:val="0"/>
          <w:sz w:val="28"/>
          <w:szCs w:val="28"/>
        </w:rPr>
      </w:pPr>
      <w:r w:rsidRPr="0014147A">
        <w:rPr>
          <w:rFonts w:ascii="Arial" w:hAnsi="Arial" w:cs="Arial"/>
          <w:sz w:val="28"/>
          <w:szCs w:val="28"/>
        </w:rPr>
        <w:t>SPRENDIMAS</w:t>
      </w:r>
    </w:p>
    <w:p w14:paraId="7CF73102" w14:textId="2AD03F8E" w:rsidR="00061483" w:rsidRDefault="00F85CBF" w:rsidP="0014147A">
      <w:pPr>
        <w:pStyle w:val="Betarp"/>
        <w:spacing w:after="240" w:line="276" w:lineRule="auto"/>
        <w:jc w:val="center"/>
      </w:pPr>
      <w:r w:rsidRPr="00F85CBF">
        <w:rPr>
          <w:rFonts w:ascii="Arial" w:hAnsi="Arial" w:cs="Arial"/>
          <w:b/>
          <w:bCs/>
          <w:sz w:val="28"/>
          <w:szCs w:val="28"/>
        </w:rPr>
        <w:t>DĖL VIEŠOSIOS ĮSTAIGOS KLAIPĖDOS KRAŠTO BURIAVIMO SPORTO</w:t>
      </w:r>
      <w:r w:rsidR="00DF6D8A">
        <w:rPr>
          <w:rFonts w:ascii="Arial" w:hAnsi="Arial" w:cs="Arial"/>
          <w:b/>
          <w:bCs/>
          <w:sz w:val="28"/>
          <w:szCs w:val="28"/>
        </w:rPr>
        <w:br/>
      </w:r>
      <w:r w:rsidRPr="00F85CBF">
        <w:rPr>
          <w:rFonts w:ascii="Arial" w:hAnsi="Arial" w:cs="Arial"/>
          <w:b/>
          <w:bCs/>
          <w:sz w:val="28"/>
          <w:szCs w:val="28"/>
        </w:rPr>
        <w:t>MOKYKLOS „ŽIEMYS“ 20</w:t>
      </w:r>
      <w:bookmarkStart w:id="4" w:name="_Hlk1044511"/>
      <w:r w:rsidRPr="00F85CBF">
        <w:rPr>
          <w:rFonts w:ascii="Arial" w:hAnsi="Arial" w:cs="Arial"/>
          <w:b/>
          <w:bCs/>
          <w:sz w:val="28"/>
          <w:szCs w:val="28"/>
        </w:rPr>
        <w:t>2</w:t>
      </w:r>
      <w:r>
        <w:rPr>
          <w:rFonts w:ascii="Arial" w:hAnsi="Arial" w:cs="Arial"/>
          <w:b/>
          <w:bCs/>
          <w:sz w:val="28"/>
          <w:szCs w:val="28"/>
        </w:rPr>
        <w:t>5</w:t>
      </w:r>
      <w:r w:rsidRPr="00F85CBF">
        <w:rPr>
          <w:rFonts w:ascii="Arial" w:hAnsi="Arial" w:cs="Arial"/>
          <w:b/>
          <w:bCs/>
          <w:color w:val="000000"/>
          <w:sz w:val="28"/>
          <w:szCs w:val="28"/>
        </w:rPr>
        <w:t>–</w:t>
      </w:r>
      <w:bookmarkEnd w:id="4"/>
      <w:r w:rsidRPr="00F85CBF">
        <w:rPr>
          <w:rFonts w:ascii="Arial" w:hAnsi="Arial" w:cs="Arial"/>
          <w:b/>
          <w:bCs/>
          <w:sz w:val="28"/>
          <w:szCs w:val="28"/>
        </w:rPr>
        <w:t>202</w:t>
      </w:r>
      <w:r>
        <w:rPr>
          <w:rFonts w:ascii="Arial" w:hAnsi="Arial" w:cs="Arial"/>
          <w:b/>
          <w:bCs/>
          <w:sz w:val="28"/>
          <w:szCs w:val="28"/>
        </w:rPr>
        <w:t>7</w:t>
      </w:r>
      <w:r w:rsidRPr="00F85CBF">
        <w:rPr>
          <w:rFonts w:ascii="Arial" w:hAnsi="Arial" w:cs="Arial"/>
          <w:b/>
          <w:bCs/>
          <w:sz w:val="28"/>
          <w:szCs w:val="28"/>
        </w:rPr>
        <w:t xml:space="preserve"> METŲ PROGRAMOS „JAUNŲJŲ</w:t>
      </w:r>
      <w:r w:rsidR="00DF6D8A">
        <w:rPr>
          <w:rFonts w:ascii="Arial" w:hAnsi="Arial" w:cs="Arial"/>
          <w:b/>
          <w:bCs/>
          <w:sz w:val="28"/>
          <w:szCs w:val="28"/>
        </w:rPr>
        <w:br/>
      </w:r>
      <w:r w:rsidRPr="00F85CBF">
        <w:rPr>
          <w:rFonts w:ascii="Arial" w:hAnsi="Arial" w:cs="Arial"/>
          <w:b/>
          <w:bCs/>
          <w:sz w:val="28"/>
          <w:szCs w:val="28"/>
        </w:rPr>
        <w:t>BURIUOTOJŲ UGDYMAS“ PATVIRTINIMO</w:t>
      </w:r>
    </w:p>
    <w:p w14:paraId="038F0DE9" w14:textId="25CAB235" w:rsidR="00567472" w:rsidRPr="0010714C" w:rsidRDefault="00567472" w:rsidP="00E23899">
      <w:pPr>
        <w:spacing w:after="0" w:line="276" w:lineRule="auto"/>
        <w:jc w:val="center"/>
        <w:rPr>
          <w:rFonts w:ascii="Arial" w:eastAsia="Times New Roman" w:hAnsi="Arial" w:cs="Arial"/>
          <w:caps/>
          <w:sz w:val="24"/>
          <w:szCs w:val="24"/>
        </w:rPr>
      </w:pPr>
      <w:r w:rsidRPr="0010714C">
        <w:rPr>
          <w:rFonts w:ascii="Arial" w:eastAsia="Times New Roman" w:hAnsi="Arial" w:cs="Arial"/>
          <w:caps/>
          <w:sz w:val="24"/>
          <w:szCs w:val="24"/>
        </w:rPr>
        <w:t>202</w:t>
      </w:r>
      <w:r w:rsidR="001535B2" w:rsidRPr="0010714C">
        <w:rPr>
          <w:rFonts w:ascii="Arial" w:eastAsia="Times New Roman" w:hAnsi="Arial" w:cs="Arial"/>
          <w:caps/>
          <w:sz w:val="24"/>
          <w:szCs w:val="24"/>
        </w:rPr>
        <w:t>4</w:t>
      </w:r>
      <w:r w:rsidRPr="0010714C">
        <w:rPr>
          <w:rFonts w:ascii="Arial" w:eastAsia="Times New Roman" w:hAnsi="Arial" w:cs="Arial"/>
          <w:caps/>
          <w:sz w:val="24"/>
          <w:szCs w:val="24"/>
        </w:rPr>
        <w:t xml:space="preserve"> </w:t>
      </w:r>
      <w:r w:rsidRPr="0010714C">
        <w:rPr>
          <w:rFonts w:ascii="Arial" w:eastAsia="Times New Roman" w:hAnsi="Arial" w:cs="Arial"/>
          <w:sz w:val="24"/>
          <w:szCs w:val="24"/>
        </w:rPr>
        <w:t xml:space="preserve">m. </w:t>
      </w:r>
      <w:r w:rsidR="00A054DC">
        <w:rPr>
          <w:rFonts w:ascii="Arial" w:eastAsia="Times New Roman" w:hAnsi="Arial" w:cs="Arial"/>
          <w:sz w:val="24"/>
          <w:szCs w:val="24"/>
        </w:rPr>
        <w:t>gruodžio</w:t>
      </w:r>
      <w:r w:rsidR="008F2470" w:rsidRPr="0010714C">
        <w:rPr>
          <w:rFonts w:ascii="Arial" w:eastAsia="Times New Roman" w:hAnsi="Arial" w:cs="Arial"/>
          <w:sz w:val="24"/>
          <w:szCs w:val="24"/>
        </w:rPr>
        <w:t xml:space="preserve"> </w:t>
      </w:r>
      <w:r w:rsidR="00DF6D8A">
        <w:rPr>
          <w:rFonts w:ascii="Arial" w:eastAsia="Times New Roman" w:hAnsi="Arial" w:cs="Arial"/>
          <w:sz w:val="24"/>
          <w:szCs w:val="24"/>
          <w:lang w:val="fi-FI"/>
        </w:rPr>
        <w:t>19</w:t>
      </w:r>
      <w:r w:rsidRPr="0010714C">
        <w:rPr>
          <w:rFonts w:ascii="Arial" w:eastAsia="Times New Roman" w:hAnsi="Arial" w:cs="Arial"/>
          <w:sz w:val="24"/>
          <w:szCs w:val="24"/>
        </w:rPr>
        <w:t xml:space="preserve"> d. Nr. T11-</w:t>
      </w:r>
      <w:r w:rsidR="00787974">
        <w:rPr>
          <w:rFonts w:ascii="Arial" w:eastAsia="Times New Roman" w:hAnsi="Arial" w:cs="Arial"/>
          <w:sz w:val="24"/>
          <w:szCs w:val="24"/>
        </w:rPr>
        <w:t>565</w:t>
      </w:r>
    </w:p>
    <w:p w14:paraId="51B515FD" w14:textId="77777777" w:rsidR="00DF6D8A" w:rsidRDefault="00567472" w:rsidP="00DF6D8A">
      <w:pPr>
        <w:spacing w:after="240" w:line="276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7A1295">
        <w:rPr>
          <w:rFonts w:ascii="Arial" w:eastAsia="Times New Roman" w:hAnsi="Arial" w:cs="Arial"/>
          <w:caps/>
          <w:sz w:val="24"/>
          <w:szCs w:val="24"/>
        </w:rPr>
        <w:t>G</w:t>
      </w:r>
      <w:r w:rsidRPr="007A1295">
        <w:rPr>
          <w:rFonts w:ascii="Arial" w:eastAsia="Times New Roman" w:hAnsi="Arial" w:cs="Arial"/>
          <w:sz w:val="24"/>
          <w:szCs w:val="24"/>
        </w:rPr>
        <w:t>argždai</w:t>
      </w:r>
    </w:p>
    <w:p w14:paraId="155D412A" w14:textId="06432652" w:rsidR="00567472" w:rsidRPr="007A1295" w:rsidRDefault="00B678B3" w:rsidP="00DF6D8A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7A1295">
        <w:rPr>
          <w:rFonts w:ascii="Arial" w:hAnsi="Arial" w:cs="Arial"/>
          <w:sz w:val="24"/>
          <w:szCs w:val="24"/>
        </w:rPr>
        <w:t xml:space="preserve">Klaipėdos rajono savivaldybės taryba, vadovaudamasi </w:t>
      </w:r>
      <w:bookmarkStart w:id="5" w:name="_Hlk118933548"/>
      <w:r w:rsidRPr="007A1295">
        <w:rPr>
          <w:rFonts w:ascii="Arial" w:hAnsi="Arial" w:cs="Arial"/>
          <w:sz w:val="24"/>
          <w:szCs w:val="24"/>
        </w:rPr>
        <w:t xml:space="preserve">Lietuvos Respublikos vietos savivaldos įstatymo </w:t>
      </w:r>
      <w:r w:rsidR="00402D45" w:rsidRPr="007A1295">
        <w:rPr>
          <w:rFonts w:ascii="Arial" w:hAnsi="Arial" w:cs="Arial"/>
          <w:sz w:val="24"/>
          <w:szCs w:val="24"/>
        </w:rPr>
        <w:t>6 straipsnio 8 punktu</w:t>
      </w:r>
      <w:r w:rsidR="00CA302D" w:rsidRPr="007A1295">
        <w:rPr>
          <w:rFonts w:ascii="Arial" w:hAnsi="Arial" w:cs="Arial"/>
          <w:sz w:val="24"/>
          <w:szCs w:val="24"/>
        </w:rPr>
        <w:t>, 15 straipsnio 4 dalimi</w:t>
      </w:r>
      <w:r w:rsidR="00402D45" w:rsidRPr="007A1295">
        <w:rPr>
          <w:rFonts w:ascii="Arial" w:hAnsi="Arial" w:cs="Arial"/>
          <w:sz w:val="24"/>
          <w:szCs w:val="24"/>
        </w:rPr>
        <w:t xml:space="preserve"> </w:t>
      </w:r>
      <w:r w:rsidRPr="007A1295">
        <w:rPr>
          <w:rFonts w:ascii="Arial" w:hAnsi="Arial" w:cs="Arial"/>
          <w:sz w:val="24"/>
          <w:szCs w:val="24"/>
        </w:rPr>
        <w:t xml:space="preserve">bei atsižvelgdama į </w:t>
      </w:r>
      <w:bookmarkEnd w:id="5"/>
      <w:r w:rsidR="00F85CBF" w:rsidRPr="00F85CBF">
        <w:rPr>
          <w:rFonts w:ascii="Arial" w:eastAsia="Calibri" w:hAnsi="Arial" w:cs="Arial"/>
          <w:sz w:val="24"/>
          <w:szCs w:val="24"/>
          <w:lang w:eastAsia="lt-LT"/>
        </w:rPr>
        <w:t xml:space="preserve">viešosios įstaigos </w:t>
      </w:r>
      <w:bookmarkStart w:id="6" w:name="_Hlk184389139"/>
      <w:r w:rsidR="00F85CBF" w:rsidRPr="00F85CBF">
        <w:rPr>
          <w:rFonts w:ascii="Arial" w:eastAsia="Calibri" w:hAnsi="Arial" w:cs="Arial"/>
          <w:sz w:val="24"/>
          <w:szCs w:val="24"/>
          <w:lang w:eastAsia="lt-LT"/>
        </w:rPr>
        <w:t>Klaipėdos krašto buriavimo sporto mokyklos „Žiemys“</w:t>
      </w:r>
      <w:bookmarkEnd w:id="6"/>
      <w:r w:rsidR="00F85CBF" w:rsidRPr="00F85CBF">
        <w:rPr>
          <w:rFonts w:ascii="Arial" w:eastAsia="Calibri" w:hAnsi="Arial" w:cs="Arial"/>
          <w:sz w:val="24"/>
          <w:szCs w:val="24"/>
          <w:lang w:eastAsia="lt-LT"/>
        </w:rPr>
        <w:t xml:space="preserve"> 202</w:t>
      </w:r>
      <w:r w:rsidR="00F85CBF">
        <w:rPr>
          <w:rFonts w:ascii="Arial" w:eastAsia="Calibri" w:hAnsi="Arial" w:cs="Arial"/>
          <w:sz w:val="24"/>
          <w:szCs w:val="24"/>
          <w:lang w:eastAsia="lt-LT"/>
        </w:rPr>
        <w:t>4</w:t>
      </w:r>
      <w:r w:rsidR="00F85CBF" w:rsidRPr="00F85CBF">
        <w:rPr>
          <w:rFonts w:ascii="Arial" w:eastAsia="Calibri" w:hAnsi="Arial" w:cs="Arial"/>
          <w:sz w:val="24"/>
          <w:szCs w:val="24"/>
          <w:lang w:eastAsia="lt-LT"/>
        </w:rPr>
        <w:t xml:space="preserve"> m. </w:t>
      </w:r>
      <w:r w:rsidR="006E0F84">
        <w:rPr>
          <w:rFonts w:ascii="Arial" w:eastAsia="Calibri" w:hAnsi="Arial" w:cs="Arial"/>
          <w:sz w:val="24"/>
          <w:szCs w:val="24"/>
          <w:lang w:eastAsia="lt-LT"/>
        </w:rPr>
        <w:br/>
      </w:r>
      <w:r w:rsidR="00F85CBF" w:rsidRPr="00F85CBF">
        <w:rPr>
          <w:rFonts w:ascii="Arial" w:eastAsia="Calibri" w:hAnsi="Arial" w:cs="Arial"/>
          <w:sz w:val="24"/>
          <w:szCs w:val="24"/>
          <w:lang w:eastAsia="lt-LT"/>
        </w:rPr>
        <w:t xml:space="preserve">gruodžio </w:t>
      </w:r>
      <w:r w:rsidR="00F85CBF">
        <w:rPr>
          <w:rFonts w:ascii="Arial" w:eastAsia="Calibri" w:hAnsi="Arial" w:cs="Arial"/>
          <w:sz w:val="24"/>
          <w:szCs w:val="24"/>
          <w:lang w:eastAsia="lt-LT"/>
        </w:rPr>
        <w:t>2</w:t>
      </w:r>
      <w:r w:rsidR="00F85CBF" w:rsidRPr="00F85CBF">
        <w:rPr>
          <w:rFonts w:ascii="Arial" w:eastAsia="Calibri" w:hAnsi="Arial" w:cs="Arial"/>
          <w:sz w:val="24"/>
          <w:szCs w:val="24"/>
          <w:lang w:eastAsia="lt-LT"/>
        </w:rPr>
        <w:t xml:space="preserve"> d. raštą</w:t>
      </w:r>
      <w:r w:rsidRPr="007A1295">
        <w:rPr>
          <w:rFonts w:ascii="Arial" w:hAnsi="Arial" w:cs="Arial"/>
          <w:sz w:val="24"/>
          <w:szCs w:val="24"/>
        </w:rPr>
        <w:t xml:space="preserve">, </w:t>
      </w:r>
      <w:bookmarkStart w:id="7" w:name="_Hlk184373250"/>
      <w:r w:rsidR="00DF6D8A" w:rsidRPr="00DF6D8A">
        <w:rPr>
          <w:rFonts w:ascii="Arial" w:hAnsi="Arial" w:cs="Arial"/>
          <w:iCs/>
          <w:color w:val="000000" w:themeColor="text1"/>
          <w:spacing w:val="60"/>
          <w:sz w:val="24"/>
          <w:szCs w:val="24"/>
        </w:rPr>
        <w:t>n</w:t>
      </w:r>
      <w:r w:rsidR="00DF6D8A" w:rsidRPr="00DF6D8A">
        <w:rPr>
          <w:rFonts w:ascii="Arial" w:hAnsi="Arial" w:cs="Arial"/>
          <w:iCs/>
          <w:spacing w:val="60"/>
          <w:sz w:val="24"/>
          <w:szCs w:val="24"/>
        </w:rPr>
        <w:t>usprendži</w:t>
      </w:r>
      <w:r w:rsidR="00DF6D8A" w:rsidRPr="00DF6D8A">
        <w:rPr>
          <w:rFonts w:ascii="Arial" w:hAnsi="Arial" w:cs="Arial"/>
          <w:iCs/>
          <w:sz w:val="24"/>
          <w:szCs w:val="24"/>
        </w:rPr>
        <w:t>a:</w:t>
      </w:r>
      <w:bookmarkEnd w:id="7"/>
    </w:p>
    <w:p w14:paraId="0576E00E" w14:textId="601809DC" w:rsidR="00A054DC" w:rsidRPr="007A1295" w:rsidRDefault="00A054DC" w:rsidP="0014147A">
      <w:pPr>
        <w:pStyle w:val="Betarp"/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7A1295">
        <w:rPr>
          <w:rFonts w:ascii="Arial" w:hAnsi="Arial" w:cs="Arial"/>
          <w:sz w:val="24"/>
          <w:szCs w:val="24"/>
        </w:rPr>
        <w:t xml:space="preserve">1. Patvirtinti viešosios įstaigos </w:t>
      </w:r>
      <w:r w:rsidR="00F85CBF" w:rsidRPr="00F85CBF">
        <w:rPr>
          <w:rFonts w:ascii="Arial" w:eastAsia="Calibri" w:hAnsi="Arial" w:cs="Arial"/>
          <w:sz w:val="24"/>
          <w:szCs w:val="24"/>
          <w:lang w:eastAsia="lt-LT"/>
        </w:rPr>
        <w:t xml:space="preserve">Klaipėdos krašto buriavimo sporto mokyklos „Žiemys“ </w:t>
      </w:r>
      <w:r w:rsidRPr="007A1295">
        <w:rPr>
          <w:rFonts w:ascii="Arial" w:hAnsi="Arial" w:cs="Arial"/>
          <w:sz w:val="24"/>
          <w:szCs w:val="24"/>
        </w:rPr>
        <w:t>20</w:t>
      </w:r>
      <w:bookmarkStart w:id="8" w:name="_Hlk2320727"/>
      <w:r w:rsidRPr="007A1295">
        <w:rPr>
          <w:rFonts w:ascii="Arial" w:hAnsi="Arial" w:cs="Arial"/>
          <w:sz w:val="24"/>
          <w:szCs w:val="24"/>
        </w:rPr>
        <w:t>2</w:t>
      </w:r>
      <w:r w:rsidR="00CB4DC7">
        <w:rPr>
          <w:rFonts w:ascii="Arial" w:hAnsi="Arial" w:cs="Arial"/>
          <w:sz w:val="24"/>
          <w:szCs w:val="24"/>
        </w:rPr>
        <w:t>5</w:t>
      </w:r>
      <w:r w:rsidRPr="007A1295">
        <w:rPr>
          <w:rFonts w:ascii="Arial" w:hAnsi="Arial" w:cs="Arial"/>
          <w:sz w:val="24"/>
          <w:szCs w:val="24"/>
        </w:rPr>
        <w:t>–</w:t>
      </w:r>
      <w:bookmarkEnd w:id="8"/>
      <w:r w:rsidRPr="007A1295">
        <w:rPr>
          <w:rFonts w:ascii="Arial" w:hAnsi="Arial" w:cs="Arial"/>
          <w:sz w:val="24"/>
          <w:szCs w:val="24"/>
        </w:rPr>
        <w:t>202</w:t>
      </w:r>
      <w:r w:rsidR="00CB4DC7">
        <w:rPr>
          <w:rFonts w:ascii="Arial" w:hAnsi="Arial" w:cs="Arial"/>
          <w:sz w:val="24"/>
          <w:szCs w:val="24"/>
        </w:rPr>
        <w:t>7</w:t>
      </w:r>
      <w:r w:rsidRPr="007A1295">
        <w:rPr>
          <w:rFonts w:ascii="Arial" w:hAnsi="Arial" w:cs="Arial"/>
          <w:sz w:val="24"/>
          <w:szCs w:val="24"/>
        </w:rPr>
        <w:t xml:space="preserve"> m. </w:t>
      </w:r>
      <w:r w:rsidR="00F85CBF" w:rsidRPr="007A1295">
        <w:rPr>
          <w:rFonts w:ascii="Arial" w:hAnsi="Arial" w:cs="Arial"/>
          <w:sz w:val="24"/>
          <w:szCs w:val="24"/>
        </w:rPr>
        <w:t xml:space="preserve">„Jaunųjų </w:t>
      </w:r>
      <w:r w:rsidR="00F85CBF">
        <w:rPr>
          <w:rFonts w:ascii="Arial" w:hAnsi="Arial" w:cs="Arial"/>
          <w:sz w:val="24"/>
          <w:szCs w:val="24"/>
        </w:rPr>
        <w:t>buriuotojų</w:t>
      </w:r>
      <w:r w:rsidR="00F85CBF" w:rsidRPr="007A1295">
        <w:rPr>
          <w:rFonts w:ascii="Arial" w:hAnsi="Arial" w:cs="Arial"/>
          <w:sz w:val="24"/>
          <w:szCs w:val="24"/>
        </w:rPr>
        <w:t xml:space="preserve"> ugdymas“</w:t>
      </w:r>
      <w:r w:rsidRPr="007A1295">
        <w:rPr>
          <w:rFonts w:ascii="Arial" w:hAnsi="Arial" w:cs="Arial"/>
          <w:sz w:val="24"/>
          <w:szCs w:val="24"/>
        </w:rPr>
        <w:t xml:space="preserve"> programą (pridedama).</w:t>
      </w:r>
    </w:p>
    <w:p w14:paraId="5447851D" w14:textId="153F33D6" w:rsidR="007B5B22" w:rsidRPr="007A1295" w:rsidRDefault="007B5B22" w:rsidP="0014147A">
      <w:pPr>
        <w:pStyle w:val="Betarp"/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7A1295">
        <w:rPr>
          <w:rFonts w:ascii="Arial" w:hAnsi="Arial" w:cs="Arial"/>
          <w:sz w:val="24"/>
          <w:szCs w:val="24"/>
        </w:rPr>
        <w:t>2. Nustatyti, kad sprendimas įsigalioja 2025 m. sausio 1 d.</w:t>
      </w:r>
    </w:p>
    <w:p w14:paraId="56CA9D00" w14:textId="7256EEF4" w:rsidR="007B5B22" w:rsidRPr="007A1295" w:rsidRDefault="007B5B22" w:rsidP="00DD3ADE">
      <w:pPr>
        <w:pStyle w:val="Betarp"/>
        <w:spacing w:after="48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7A1295">
        <w:rPr>
          <w:rFonts w:ascii="Arial" w:hAnsi="Arial" w:cs="Arial"/>
          <w:sz w:val="24"/>
          <w:szCs w:val="24"/>
        </w:rPr>
        <w:t>3. Skelbti šį sprendimą Teisės aktų registre, Klaipėdos rajono savivaldybės interneto svetainėje.</w:t>
      </w:r>
    </w:p>
    <w:p w14:paraId="7346F341" w14:textId="2C0B061F" w:rsidR="00723DE7" w:rsidRPr="00CA5105" w:rsidRDefault="00CA5105" w:rsidP="00CA5105">
      <w:pPr>
        <w:spacing w:line="276" w:lineRule="auto"/>
        <w:ind w:left="7371" w:hanging="7371"/>
        <w:rPr>
          <w:rFonts w:ascii="Arial" w:hAnsi="Arial" w:cs="Arial"/>
          <w:sz w:val="24"/>
          <w:szCs w:val="24"/>
        </w:rPr>
      </w:pPr>
      <w:bookmarkStart w:id="9" w:name="_Hlk184373262"/>
      <w:bookmarkEnd w:id="3"/>
      <w:r w:rsidRPr="00CA5105">
        <w:rPr>
          <w:rFonts w:ascii="Arial" w:hAnsi="Arial" w:cs="Arial"/>
          <w:sz w:val="24"/>
          <w:szCs w:val="24"/>
        </w:rPr>
        <w:t>Savivaldybės meras</w:t>
      </w:r>
      <w:r w:rsidRPr="00CA5105">
        <w:rPr>
          <w:rFonts w:ascii="Arial" w:hAnsi="Arial" w:cs="Arial"/>
          <w:sz w:val="24"/>
          <w:szCs w:val="24"/>
        </w:rPr>
        <w:tab/>
        <w:t>Bronius Markauskas</w:t>
      </w:r>
      <w:bookmarkEnd w:id="9"/>
    </w:p>
    <w:sectPr w:rsidR="00723DE7" w:rsidRPr="00CA5105" w:rsidSect="00CA5105">
      <w:headerReference w:type="even" r:id="rId8"/>
      <w:footerReference w:type="default" r:id="rId9"/>
      <w:headerReference w:type="first" r:id="rId10"/>
      <w:type w:val="continuous"/>
      <w:pgSz w:w="11907" w:h="16840" w:code="9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2AB15" w14:textId="77777777" w:rsidR="00AF55DE" w:rsidRDefault="00AF55DE">
      <w:pPr>
        <w:spacing w:after="0" w:line="240" w:lineRule="auto"/>
      </w:pPr>
      <w:r>
        <w:separator/>
      </w:r>
    </w:p>
  </w:endnote>
  <w:endnote w:type="continuationSeparator" w:id="0">
    <w:p w14:paraId="3C5831EC" w14:textId="77777777" w:rsidR="00AF55DE" w:rsidRDefault="00AF5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6C1F" w14:textId="70BDDB3B" w:rsidR="005F2AE1" w:rsidRDefault="005F2AE1">
    <w:pPr>
      <w:pStyle w:val="Porat"/>
      <w:framePr w:wrap="auto" w:vAnchor="text" w:hAnchor="margin" w:xAlign="center" w:y="1"/>
      <w:rPr>
        <w:rStyle w:val="Puslapionumeris"/>
      </w:rPr>
    </w:pPr>
  </w:p>
  <w:p w14:paraId="16739B56" w14:textId="77777777" w:rsidR="005F2AE1" w:rsidRDefault="005F2AE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89595" w14:textId="77777777" w:rsidR="00AF55DE" w:rsidRDefault="00AF55DE">
      <w:pPr>
        <w:spacing w:after="0" w:line="240" w:lineRule="auto"/>
      </w:pPr>
      <w:r>
        <w:separator/>
      </w:r>
    </w:p>
  </w:footnote>
  <w:footnote w:type="continuationSeparator" w:id="0">
    <w:p w14:paraId="02F34379" w14:textId="77777777" w:rsidR="00AF55DE" w:rsidRDefault="00AF55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938EE" w14:textId="77777777" w:rsidR="005F2AE1" w:rsidRDefault="005F2AE1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929BDF4" w14:textId="77777777" w:rsidR="005F2AE1" w:rsidRDefault="005F2AE1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6126537"/>
      <w:docPartObj>
        <w:docPartGallery w:val="Page Numbers (Top of Page)"/>
        <w:docPartUnique/>
      </w:docPartObj>
    </w:sdtPr>
    <w:sdtContent>
      <w:p w14:paraId="17119BEC" w14:textId="5FB49342" w:rsidR="00CD2C19" w:rsidRDefault="00CD2C19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8A55D36" w14:textId="77777777" w:rsidR="005F2AE1" w:rsidRDefault="005F2AE1">
    <w:pPr>
      <w:pStyle w:val="Antrats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16662"/>
    <w:multiLevelType w:val="hybridMultilevel"/>
    <w:tmpl w:val="B58AF8F6"/>
    <w:lvl w:ilvl="0" w:tplc="684E07CE">
      <w:start w:val="1"/>
      <w:numFmt w:val="decimal"/>
      <w:lvlText w:val="%1."/>
      <w:lvlJc w:val="left"/>
      <w:pPr>
        <w:ind w:left="1440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3613E"/>
    <w:multiLevelType w:val="hybridMultilevel"/>
    <w:tmpl w:val="E44CBE4A"/>
    <w:lvl w:ilvl="0" w:tplc="83F6D564">
      <w:start w:val="1"/>
      <w:numFmt w:val="decimal"/>
      <w:lvlText w:val="%1."/>
      <w:lvlJc w:val="left"/>
      <w:pPr>
        <w:ind w:left="1020" w:hanging="360"/>
      </w:pPr>
      <w:rPr>
        <w:rFonts w:eastAsiaTheme="minorHAnsi"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740" w:hanging="360"/>
      </w:pPr>
    </w:lvl>
    <w:lvl w:ilvl="2" w:tplc="0427001B" w:tentative="1">
      <w:start w:val="1"/>
      <w:numFmt w:val="lowerRoman"/>
      <w:lvlText w:val="%3."/>
      <w:lvlJc w:val="right"/>
      <w:pPr>
        <w:ind w:left="2460" w:hanging="180"/>
      </w:pPr>
    </w:lvl>
    <w:lvl w:ilvl="3" w:tplc="0427000F" w:tentative="1">
      <w:start w:val="1"/>
      <w:numFmt w:val="decimal"/>
      <w:lvlText w:val="%4."/>
      <w:lvlJc w:val="left"/>
      <w:pPr>
        <w:ind w:left="3180" w:hanging="360"/>
      </w:pPr>
    </w:lvl>
    <w:lvl w:ilvl="4" w:tplc="04270019" w:tentative="1">
      <w:start w:val="1"/>
      <w:numFmt w:val="lowerLetter"/>
      <w:lvlText w:val="%5."/>
      <w:lvlJc w:val="left"/>
      <w:pPr>
        <w:ind w:left="3900" w:hanging="360"/>
      </w:pPr>
    </w:lvl>
    <w:lvl w:ilvl="5" w:tplc="0427001B" w:tentative="1">
      <w:start w:val="1"/>
      <w:numFmt w:val="lowerRoman"/>
      <w:lvlText w:val="%6."/>
      <w:lvlJc w:val="right"/>
      <w:pPr>
        <w:ind w:left="4620" w:hanging="180"/>
      </w:pPr>
    </w:lvl>
    <w:lvl w:ilvl="6" w:tplc="0427000F" w:tentative="1">
      <w:start w:val="1"/>
      <w:numFmt w:val="decimal"/>
      <w:lvlText w:val="%7."/>
      <w:lvlJc w:val="left"/>
      <w:pPr>
        <w:ind w:left="5340" w:hanging="360"/>
      </w:pPr>
    </w:lvl>
    <w:lvl w:ilvl="7" w:tplc="04270019" w:tentative="1">
      <w:start w:val="1"/>
      <w:numFmt w:val="lowerLetter"/>
      <w:lvlText w:val="%8."/>
      <w:lvlJc w:val="left"/>
      <w:pPr>
        <w:ind w:left="6060" w:hanging="360"/>
      </w:pPr>
    </w:lvl>
    <w:lvl w:ilvl="8" w:tplc="0427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0EFB7511"/>
    <w:multiLevelType w:val="hybridMultilevel"/>
    <w:tmpl w:val="EDF458BC"/>
    <w:lvl w:ilvl="0" w:tplc="841CCC36">
      <w:start w:val="1"/>
      <w:numFmt w:val="bullet"/>
      <w:lvlText w:val="-"/>
      <w:lvlJc w:val="left"/>
      <w:pPr>
        <w:ind w:left="10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" w15:restartNumberingAfterBreak="0">
    <w:nsid w:val="26FD6657"/>
    <w:multiLevelType w:val="hybridMultilevel"/>
    <w:tmpl w:val="8B12BBDE"/>
    <w:lvl w:ilvl="0" w:tplc="C0B4387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530E50"/>
    <w:multiLevelType w:val="hybridMultilevel"/>
    <w:tmpl w:val="654C810E"/>
    <w:lvl w:ilvl="0" w:tplc="B60EE2A4">
      <w:start w:val="1"/>
      <w:numFmt w:val="bullet"/>
      <w:lvlText w:val="-"/>
      <w:lvlJc w:val="left"/>
      <w:pPr>
        <w:ind w:left="10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5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FD4C28"/>
    <w:multiLevelType w:val="hybridMultilevel"/>
    <w:tmpl w:val="8ADED82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B84834"/>
    <w:multiLevelType w:val="hybridMultilevel"/>
    <w:tmpl w:val="980C9068"/>
    <w:lvl w:ilvl="0" w:tplc="2FE0F87E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740" w:hanging="360"/>
      </w:pPr>
    </w:lvl>
    <w:lvl w:ilvl="2" w:tplc="0427001B" w:tentative="1">
      <w:start w:val="1"/>
      <w:numFmt w:val="lowerRoman"/>
      <w:lvlText w:val="%3."/>
      <w:lvlJc w:val="right"/>
      <w:pPr>
        <w:ind w:left="2460" w:hanging="180"/>
      </w:pPr>
    </w:lvl>
    <w:lvl w:ilvl="3" w:tplc="0427000F" w:tentative="1">
      <w:start w:val="1"/>
      <w:numFmt w:val="decimal"/>
      <w:lvlText w:val="%4."/>
      <w:lvlJc w:val="left"/>
      <w:pPr>
        <w:ind w:left="3180" w:hanging="360"/>
      </w:pPr>
    </w:lvl>
    <w:lvl w:ilvl="4" w:tplc="04270019" w:tentative="1">
      <w:start w:val="1"/>
      <w:numFmt w:val="lowerLetter"/>
      <w:lvlText w:val="%5."/>
      <w:lvlJc w:val="left"/>
      <w:pPr>
        <w:ind w:left="3900" w:hanging="360"/>
      </w:pPr>
    </w:lvl>
    <w:lvl w:ilvl="5" w:tplc="0427001B" w:tentative="1">
      <w:start w:val="1"/>
      <w:numFmt w:val="lowerRoman"/>
      <w:lvlText w:val="%6."/>
      <w:lvlJc w:val="right"/>
      <w:pPr>
        <w:ind w:left="4620" w:hanging="180"/>
      </w:pPr>
    </w:lvl>
    <w:lvl w:ilvl="6" w:tplc="0427000F" w:tentative="1">
      <w:start w:val="1"/>
      <w:numFmt w:val="decimal"/>
      <w:lvlText w:val="%7."/>
      <w:lvlJc w:val="left"/>
      <w:pPr>
        <w:ind w:left="5340" w:hanging="360"/>
      </w:pPr>
    </w:lvl>
    <w:lvl w:ilvl="7" w:tplc="04270019" w:tentative="1">
      <w:start w:val="1"/>
      <w:numFmt w:val="lowerLetter"/>
      <w:lvlText w:val="%8."/>
      <w:lvlJc w:val="left"/>
      <w:pPr>
        <w:ind w:left="6060" w:hanging="360"/>
      </w:pPr>
    </w:lvl>
    <w:lvl w:ilvl="8" w:tplc="0427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8" w15:restartNumberingAfterBreak="0">
    <w:nsid w:val="4CB32F88"/>
    <w:multiLevelType w:val="hybridMultilevel"/>
    <w:tmpl w:val="3224E784"/>
    <w:lvl w:ilvl="0" w:tplc="9906E09A">
      <w:start w:val="1"/>
      <w:numFmt w:val="bullet"/>
      <w:lvlText w:val="-"/>
      <w:lvlJc w:val="left"/>
      <w:pPr>
        <w:ind w:left="10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 w15:restartNumberingAfterBreak="0">
    <w:nsid w:val="596B29DB"/>
    <w:multiLevelType w:val="hybridMultilevel"/>
    <w:tmpl w:val="93442AF6"/>
    <w:lvl w:ilvl="0" w:tplc="D5ACC8D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E1684A"/>
    <w:multiLevelType w:val="hybridMultilevel"/>
    <w:tmpl w:val="EEE8B890"/>
    <w:lvl w:ilvl="0" w:tplc="DE5C296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81032489">
    <w:abstractNumId w:val="0"/>
  </w:num>
  <w:num w:numId="2" w16cid:durableId="16349047">
    <w:abstractNumId w:val="5"/>
  </w:num>
  <w:num w:numId="3" w16cid:durableId="255090270">
    <w:abstractNumId w:val="10"/>
  </w:num>
  <w:num w:numId="4" w16cid:durableId="438918155">
    <w:abstractNumId w:val="6"/>
  </w:num>
  <w:num w:numId="5" w16cid:durableId="441148116">
    <w:abstractNumId w:val="3"/>
  </w:num>
  <w:num w:numId="6" w16cid:durableId="2046787281">
    <w:abstractNumId w:val="9"/>
  </w:num>
  <w:num w:numId="7" w16cid:durableId="285091135">
    <w:abstractNumId w:val="7"/>
  </w:num>
  <w:num w:numId="8" w16cid:durableId="1810051233">
    <w:abstractNumId w:val="1"/>
  </w:num>
  <w:num w:numId="9" w16cid:durableId="351224370">
    <w:abstractNumId w:val="8"/>
  </w:num>
  <w:num w:numId="10" w16cid:durableId="263080653">
    <w:abstractNumId w:val="4"/>
  </w:num>
  <w:num w:numId="11" w16cid:durableId="605768133">
    <w:abstractNumId w:val="2"/>
  </w:num>
  <w:num w:numId="12" w16cid:durableId="36648710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472"/>
    <w:rsid w:val="00002B22"/>
    <w:rsid w:val="00006CAE"/>
    <w:rsid w:val="000122C9"/>
    <w:rsid w:val="000125B9"/>
    <w:rsid w:val="00014FDD"/>
    <w:rsid w:val="000154C8"/>
    <w:rsid w:val="0001597B"/>
    <w:rsid w:val="00022381"/>
    <w:rsid w:val="0002736D"/>
    <w:rsid w:val="00027E7C"/>
    <w:rsid w:val="00034324"/>
    <w:rsid w:val="00061483"/>
    <w:rsid w:val="00064ACD"/>
    <w:rsid w:val="0007426D"/>
    <w:rsid w:val="00077054"/>
    <w:rsid w:val="000814E8"/>
    <w:rsid w:val="000814F9"/>
    <w:rsid w:val="00092C38"/>
    <w:rsid w:val="00097ECA"/>
    <w:rsid w:val="000B3EAF"/>
    <w:rsid w:val="000B4BE8"/>
    <w:rsid w:val="000D6F66"/>
    <w:rsid w:val="000D7B27"/>
    <w:rsid w:val="000E11FF"/>
    <w:rsid w:val="000E422E"/>
    <w:rsid w:val="000F0C06"/>
    <w:rsid w:val="000F19F4"/>
    <w:rsid w:val="000F5704"/>
    <w:rsid w:val="000F7279"/>
    <w:rsid w:val="001012CB"/>
    <w:rsid w:val="00101332"/>
    <w:rsid w:val="00102B13"/>
    <w:rsid w:val="0010440F"/>
    <w:rsid w:val="0010714C"/>
    <w:rsid w:val="00111BDD"/>
    <w:rsid w:val="00112841"/>
    <w:rsid w:val="0011365E"/>
    <w:rsid w:val="0011725D"/>
    <w:rsid w:val="0012549D"/>
    <w:rsid w:val="00130021"/>
    <w:rsid w:val="0013203D"/>
    <w:rsid w:val="00132EA9"/>
    <w:rsid w:val="0014147A"/>
    <w:rsid w:val="00142B6A"/>
    <w:rsid w:val="001435EF"/>
    <w:rsid w:val="00146D36"/>
    <w:rsid w:val="001509D1"/>
    <w:rsid w:val="001535B2"/>
    <w:rsid w:val="0015366B"/>
    <w:rsid w:val="00153BD2"/>
    <w:rsid w:val="001560CC"/>
    <w:rsid w:val="00156FF9"/>
    <w:rsid w:val="00164D04"/>
    <w:rsid w:val="00167EB6"/>
    <w:rsid w:val="001761DF"/>
    <w:rsid w:val="00180DA4"/>
    <w:rsid w:val="001813F5"/>
    <w:rsid w:val="00182818"/>
    <w:rsid w:val="0018612E"/>
    <w:rsid w:val="0018681B"/>
    <w:rsid w:val="0019132D"/>
    <w:rsid w:val="0019308C"/>
    <w:rsid w:val="001A2926"/>
    <w:rsid w:val="001A49A5"/>
    <w:rsid w:val="001B1DE8"/>
    <w:rsid w:val="001B3912"/>
    <w:rsid w:val="001C2DAD"/>
    <w:rsid w:val="001C71F1"/>
    <w:rsid w:val="001D6C40"/>
    <w:rsid w:val="001D7756"/>
    <w:rsid w:val="001E50C6"/>
    <w:rsid w:val="001F017D"/>
    <w:rsid w:val="001F2C7D"/>
    <w:rsid w:val="00204B6F"/>
    <w:rsid w:val="00215D48"/>
    <w:rsid w:val="0021692B"/>
    <w:rsid w:val="002260F0"/>
    <w:rsid w:val="002417F4"/>
    <w:rsid w:val="002502C7"/>
    <w:rsid w:val="0025760A"/>
    <w:rsid w:val="002628A7"/>
    <w:rsid w:val="00267E87"/>
    <w:rsid w:val="00270F4D"/>
    <w:rsid w:val="002714DB"/>
    <w:rsid w:val="002801A1"/>
    <w:rsid w:val="00280BF0"/>
    <w:rsid w:val="0028766C"/>
    <w:rsid w:val="00287DA9"/>
    <w:rsid w:val="002A1A75"/>
    <w:rsid w:val="002A308E"/>
    <w:rsid w:val="002B0B5F"/>
    <w:rsid w:val="002C1A4F"/>
    <w:rsid w:val="002C241D"/>
    <w:rsid w:val="002C5059"/>
    <w:rsid w:val="002D0AEB"/>
    <w:rsid w:val="002F67B3"/>
    <w:rsid w:val="00301055"/>
    <w:rsid w:val="00301ECE"/>
    <w:rsid w:val="003078AC"/>
    <w:rsid w:val="00311E15"/>
    <w:rsid w:val="00314401"/>
    <w:rsid w:val="00315EBE"/>
    <w:rsid w:val="00321894"/>
    <w:rsid w:val="00330D85"/>
    <w:rsid w:val="00342989"/>
    <w:rsid w:val="0034661C"/>
    <w:rsid w:val="003509D5"/>
    <w:rsid w:val="00362E2C"/>
    <w:rsid w:val="00363868"/>
    <w:rsid w:val="00363B65"/>
    <w:rsid w:val="0037088A"/>
    <w:rsid w:val="00373234"/>
    <w:rsid w:val="003915A6"/>
    <w:rsid w:val="003A0F15"/>
    <w:rsid w:val="003A18D4"/>
    <w:rsid w:val="003A7F93"/>
    <w:rsid w:val="003B08F8"/>
    <w:rsid w:val="003B7ED9"/>
    <w:rsid w:val="003C5A39"/>
    <w:rsid w:val="003D1B00"/>
    <w:rsid w:val="003D2050"/>
    <w:rsid w:val="003D5516"/>
    <w:rsid w:val="003F2BF4"/>
    <w:rsid w:val="003F5D0A"/>
    <w:rsid w:val="003F61B6"/>
    <w:rsid w:val="0040161C"/>
    <w:rsid w:val="004016C7"/>
    <w:rsid w:val="00402D45"/>
    <w:rsid w:val="0041602D"/>
    <w:rsid w:val="0042485B"/>
    <w:rsid w:val="00430E37"/>
    <w:rsid w:val="004342C4"/>
    <w:rsid w:val="0044478E"/>
    <w:rsid w:val="004476AE"/>
    <w:rsid w:val="00452507"/>
    <w:rsid w:val="004532AC"/>
    <w:rsid w:val="00454CEC"/>
    <w:rsid w:val="00467813"/>
    <w:rsid w:val="004974E5"/>
    <w:rsid w:val="004A02BA"/>
    <w:rsid w:val="004A14FF"/>
    <w:rsid w:val="004A7E2F"/>
    <w:rsid w:val="004B12E5"/>
    <w:rsid w:val="004B3987"/>
    <w:rsid w:val="004C0DD9"/>
    <w:rsid w:val="004C2358"/>
    <w:rsid w:val="004C2D41"/>
    <w:rsid w:val="004C306E"/>
    <w:rsid w:val="004C494B"/>
    <w:rsid w:val="004C4E1F"/>
    <w:rsid w:val="004D2675"/>
    <w:rsid w:val="004E53C8"/>
    <w:rsid w:val="004E6F68"/>
    <w:rsid w:val="004F42A5"/>
    <w:rsid w:val="004F579A"/>
    <w:rsid w:val="004F6ADE"/>
    <w:rsid w:val="00500B73"/>
    <w:rsid w:val="00503D3C"/>
    <w:rsid w:val="00504A40"/>
    <w:rsid w:val="005201CE"/>
    <w:rsid w:val="00522AFA"/>
    <w:rsid w:val="00524C47"/>
    <w:rsid w:val="00532215"/>
    <w:rsid w:val="005335D0"/>
    <w:rsid w:val="00542A2A"/>
    <w:rsid w:val="0054530C"/>
    <w:rsid w:val="00547336"/>
    <w:rsid w:val="005531D2"/>
    <w:rsid w:val="00557E9C"/>
    <w:rsid w:val="00561BD4"/>
    <w:rsid w:val="00564EDF"/>
    <w:rsid w:val="00567472"/>
    <w:rsid w:val="00582C99"/>
    <w:rsid w:val="0058351A"/>
    <w:rsid w:val="00584C4E"/>
    <w:rsid w:val="005919BC"/>
    <w:rsid w:val="00596B29"/>
    <w:rsid w:val="005A33B1"/>
    <w:rsid w:val="005B08F6"/>
    <w:rsid w:val="005B39B3"/>
    <w:rsid w:val="005B3ABD"/>
    <w:rsid w:val="005B7659"/>
    <w:rsid w:val="005B77D2"/>
    <w:rsid w:val="005C2403"/>
    <w:rsid w:val="005C45F8"/>
    <w:rsid w:val="005C7817"/>
    <w:rsid w:val="005E2B1B"/>
    <w:rsid w:val="005E3990"/>
    <w:rsid w:val="005F2AE1"/>
    <w:rsid w:val="005F69F2"/>
    <w:rsid w:val="00605B3A"/>
    <w:rsid w:val="0060627C"/>
    <w:rsid w:val="00612656"/>
    <w:rsid w:val="006200FE"/>
    <w:rsid w:val="00623A60"/>
    <w:rsid w:val="00624B93"/>
    <w:rsid w:val="00624EC8"/>
    <w:rsid w:val="00626B39"/>
    <w:rsid w:val="00636B32"/>
    <w:rsid w:val="00650E22"/>
    <w:rsid w:val="006564AD"/>
    <w:rsid w:val="00665475"/>
    <w:rsid w:val="00666C4A"/>
    <w:rsid w:val="0067144B"/>
    <w:rsid w:val="00677E44"/>
    <w:rsid w:val="006800D9"/>
    <w:rsid w:val="00681681"/>
    <w:rsid w:val="00683C6F"/>
    <w:rsid w:val="0068654D"/>
    <w:rsid w:val="00686AF4"/>
    <w:rsid w:val="00687761"/>
    <w:rsid w:val="00693497"/>
    <w:rsid w:val="006B0E86"/>
    <w:rsid w:val="006C2674"/>
    <w:rsid w:val="006C2B1C"/>
    <w:rsid w:val="006C5AB7"/>
    <w:rsid w:val="006C5F28"/>
    <w:rsid w:val="006D314D"/>
    <w:rsid w:val="006D40E5"/>
    <w:rsid w:val="006D6A6F"/>
    <w:rsid w:val="006E0F1D"/>
    <w:rsid w:val="006E0F84"/>
    <w:rsid w:val="006E4EB0"/>
    <w:rsid w:val="006F0381"/>
    <w:rsid w:val="006F7B99"/>
    <w:rsid w:val="00710730"/>
    <w:rsid w:val="00714B82"/>
    <w:rsid w:val="00715310"/>
    <w:rsid w:val="00715F63"/>
    <w:rsid w:val="0072001F"/>
    <w:rsid w:val="00723DE7"/>
    <w:rsid w:val="00733195"/>
    <w:rsid w:val="0073356F"/>
    <w:rsid w:val="0073424D"/>
    <w:rsid w:val="007357A6"/>
    <w:rsid w:val="007501A1"/>
    <w:rsid w:val="0078243F"/>
    <w:rsid w:val="00787974"/>
    <w:rsid w:val="00790B13"/>
    <w:rsid w:val="007A0402"/>
    <w:rsid w:val="007A1295"/>
    <w:rsid w:val="007B5B22"/>
    <w:rsid w:val="007B6B81"/>
    <w:rsid w:val="007C1039"/>
    <w:rsid w:val="007C203D"/>
    <w:rsid w:val="007C771F"/>
    <w:rsid w:val="007D2A4F"/>
    <w:rsid w:val="007D7794"/>
    <w:rsid w:val="007E112A"/>
    <w:rsid w:val="007E1647"/>
    <w:rsid w:val="007E4164"/>
    <w:rsid w:val="007F2AE0"/>
    <w:rsid w:val="008006A1"/>
    <w:rsid w:val="00802AF2"/>
    <w:rsid w:val="00804004"/>
    <w:rsid w:val="00804C98"/>
    <w:rsid w:val="00804EDF"/>
    <w:rsid w:val="00805087"/>
    <w:rsid w:val="008172B3"/>
    <w:rsid w:val="00822C05"/>
    <w:rsid w:val="00824D23"/>
    <w:rsid w:val="008279B8"/>
    <w:rsid w:val="00832E95"/>
    <w:rsid w:val="00833EA2"/>
    <w:rsid w:val="008409EC"/>
    <w:rsid w:val="00841E73"/>
    <w:rsid w:val="00847CBE"/>
    <w:rsid w:val="00850F60"/>
    <w:rsid w:val="008528A8"/>
    <w:rsid w:val="00856E6D"/>
    <w:rsid w:val="00857E14"/>
    <w:rsid w:val="00865211"/>
    <w:rsid w:val="00872815"/>
    <w:rsid w:val="0087294D"/>
    <w:rsid w:val="00880EA5"/>
    <w:rsid w:val="0088197F"/>
    <w:rsid w:val="00885DB3"/>
    <w:rsid w:val="008968B0"/>
    <w:rsid w:val="008A60E7"/>
    <w:rsid w:val="008B6134"/>
    <w:rsid w:val="008C08C8"/>
    <w:rsid w:val="008C0BDB"/>
    <w:rsid w:val="008C3008"/>
    <w:rsid w:val="008C667E"/>
    <w:rsid w:val="008D11AA"/>
    <w:rsid w:val="008D306A"/>
    <w:rsid w:val="008D4B5D"/>
    <w:rsid w:val="008E21D7"/>
    <w:rsid w:val="008E41EF"/>
    <w:rsid w:val="008E58FA"/>
    <w:rsid w:val="008E7FF4"/>
    <w:rsid w:val="008F2470"/>
    <w:rsid w:val="008F35E3"/>
    <w:rsid w:val="008F3697"/>
    <w:rsid w:val="0090116D"/>
    <w:rsid w:val="00901E54"/>
    <w:rsid w:val="009070B8"/>
    <w:rsid w:val="009113B7"/>
    <w:rsid w:val="00915FB2"/>
    <w:rsid w:val="00915FF7"/>
    <w:rsid w:val="00920B08"/>
    <w:rsid w:val="0093350E"/>
    <w:rsid w:val="00944B09"/>
    <w:rsid w:val="00945FD7"/>
    <w:rsid w:val="00966844"/>
    <w:rsid w:val="009749D4"/>
    <w:rsid w:val="00974CB0"/>
    <w:rsid w:val="009826C7"/>
    <w:rsid w:val="00982A7E"/>
    <w:rsid w:val="009830FE"/>
    <w:rsid w:val="00985102"/>
    <w:rsid w:val="00990F24"/>
    <w:rsid w:val="009941D3"/>
    <w:rsid w:val="00997282"/>
    <w:rsid w:val="009A0ECE"/>
    <w:rsid w:val="009A2D90"/>
    <w:rsid w:val="009A3EA2"/>
    <w:rsid w:val="009A67B4"/>
    <w:rsid w:val="009B5166"/>
    <w:rsid w:val="009B5A6E"/>
    <w:rsid w:val="009C0E3A"/>
    <w:rsid w:val="009C63B5"/>
    <w:rsid w:val="009D2243"/>
    <w:rsid w:val="009E03E2"/>
    <w:rsid w:val="009E2111"/>
    <w:rsid w:val="009E321B"/>
    <w:rsid w:val="009E5DC1"/>
    <w:rsid w:val="009F3791"/>
    <w:rsid w:val="00A025FD"/>
    <w:rsid w:val="00A035F9"/>
    <w:rsid w:val="00A03CF0"/>
    <w:rsid w:val="00A054DC"/>
    <w:rsid w:val="00A30C53"/>
    <w:rsid w:val="00A31C25"/>
    <w:rsid w:val="00A426A9"/>
    <w:rsid w:val="00A42EE3"/>
    <w:rsid w:val="00A45D2C"/>
    <w:rsid w:val="00A506E6"/>
    <w:rsid w:val="00A51CF1"/>
    <w:rsid w:val="00A61CAF"/>
    <w:rsid w:val="00A65931"/>
    <w:rsid w:val="00A659A8"/>
    <w:rsid w:val="00A663C3"/>
    <w:rsid w:val="00A70034"/>
    <w:rsid w:val="00A7779D"/>
    <w:rsid w:val="00A7797F"/>
    <w:rsid w:val="00A9194D"/>
    <w:rsid w:val="00A959D2"/>
    <w:rsid w:val="00A96041"/>
    <w:rsid w:val="00A9646C"/>
    <w:rsid w:val="00AA3BF1"/>
    <w:rsid w:val="00AA55CE"/>
    <w:rsid w:val="00AB1F2E"/>
    <w:rsid w:val="00AC6531"/>
    <w:rsid w:val="00AE2BD0"/>
    <w:rsid w:val="00AE31AA"/>
    <w:rsid w:val="00AE3886"/>
    <w:rsid w:val="00AE6D53"/>
    <w:rsid w:val="00AF5455"/>
    <w:rsid w:val="00AF55DE"/>
    <w:rsid w:val="00AF5C13"/>
    <w:rsid w:val="00B00A49"/>
    <w:rsid w:val="00B11A57"/>
    <w:rsid w:val="00B131CA"/>
    <w:rsid w:val="00B250D3"/>
    <w:rsid w:val="00B30D4D"/>
    <w:rsid w:val="00B34274"/>
    <w:rsid w:val="00B40124"/>
    <w:rsid w:val="00B5071E"/>
    <w:rsid w:val="00B5196A"/>
    <w:rsid w:val="00B51C6E"/>
    <w:rsid w:val="00B54E73"/>
    <w:rsid w:val="00B57C9F"/>
    <w:rsid w:val="00B678B3"/>
    <w:rsid w:val="00B76190"/>
    <w:rsid w:val="00B76376"/>
    <w:rsid w:val="00B84AEF"/>
    <w:rsid w:val="00B910E2"/>
    <w:rsid w:val="00B946A6"/>
    <w:rsid w:val="00B96CB8"/>
    <w:rsid w:val="00BA32F0"/>
    <w:rsid w:val="00BA397A"/>
    <w:rsid w:val="00BA4D89"/>
    <w:rsid w:val="00BA78F9"/>
    <w:rsid w:val="00BB0A75"/>
    <w:rsid w:val="00BB22DA"/>
    <w:rsid w:val="00BB266B"/>
    <w:rsid w:val="00BB37CE"/>
    <w:rsid w:val="00BB55E6"/>
    <w:rsid w:val="00BC0DA9"/>
    <w:rsid w:val="00BC1181"/>
    <w:rsid w:val="00BC7B86"/>
    <w:rsid w:val="00BD3BF0"/>
    <w:rsid w:val="00BD4E96"/>
    <w:rsid w:val="00BF0297"/>
    <w:rsid w:val="00BF0FBE"/>
    <w:rsid w:val="00BF4924"/>
    <w:rsid w:val="00BF6030"/>
    <w:rsid w:val="00BF69B3"/>
    <w:rsid w:val="00C04474"/>
    <w:rsid w:val="00C0633E"/>
    <w:rsid w:val="00C06E00"/>
    <w:rsid w:val="00C14AD1"/>
    <w:rsid w:val="00C170FD"/>
    <w:rsid w:val="00C237CD"/>
    <w:rsid w:val="00C30662"/>
    <w:rsid w:val="00C34BD0"/>
    <w:rsid w:val="00C41B89"/>
    <w:rsid w:val="00C44580"/>
    <w:rsid w:val="00C4741E"/>
    <w:rsid w:val="00C56F77"/>
    <w:rsid w:val="00C60F2E"/>
    <w:rsid w:val="00C707DA"/>
    <w:rsid w:val="00C71F2A"/>
    <w:rsid w:val="00C77D6B"/>
    <w:rsid w:val="00C87060"/>
    <w:rsid w:val="00C91737"/>
    <w:rsid w:val="00CA302D"/>
    <w:rsid w:val="00CA5105"/>
    <w:rsid w:val="00CA6297"/>
    <w:rsid w:val="00CA6FA6"/>
    <w:rsid w:val="00CB0FA9"/>
    <w:rsid w:val="00CB4DC7"/>
    <w:rsid w:val="00CB5343"/>
    <w:rsid w:val="00CB58F8"/>
    <w:rsid w:val="00CB7D44"/>
    <w:rsid w:val="00CC4F93"/>
    <w:rsid w:val="00CC5469"/>
    <w:rsid w:val="00CD142E"/>
    <w:rsid w:val="00CD1CEC"/>
    <w:rsid w:val="00CD26CF"/>
    <w:rsid w:val="00CD2C19"/>
    <w:rsid w:val="00CD7489"/>
    <w:rsid w:val="00CF2EF8"/>
    <w:rsid w:val="00D074DD"/>
    <w:rsid w:val="00D12FB5"/>
    <w:rsid w:val="00D13DAD"/>
    <w:rsid w:val="00D163E7"/>
    <w:rsid w:val="00D26680"/>
    <w:rsid w:val="00D27003"/>
    <w:rsid w:val="00D3421E"/>
    <w:rsid w:val="00D50039"/>
    <w:rsid w:val="00D5326B"/>
    <w:rsid w:val="00D54631"/>
    <w:rsid w:val="00D550FF"/>
    <w:rsid w:val="00D55E61"/>
    <w:rsid w:val="00D5655B"/>
    <w:rsid w:val="00D60702"/>
    <w:rsid w:val="00D630C6"/>
    <w:rsid w:val="00D72155"/>
    <w:rsid w:val="00D72193"/>
    <w:rsid w:val="00D8234F"/>
    <w:rsid w:val="00D8728F"/>
    <w:rsid w:val="00D97084"/>
    <w:rsid w:val="00D97D39"/>
    <w:rsid w:val="00DA4957"/>
    <w:rsid w:val="00DA61A2"/>
    <w:rsid w:val="00DC43A6"/>
    <w:rsid w:val="00DC5031"/>
    <w:rsid w:val="00DC5AC2"/>
    <w:rsid w:val="00DC7F1D"/>
    <w:rsid w:val="00DD1FD4"/>
    <w:rsid w:val="00DD30F7"/>
    <w:rsid w:val="00DD3ADE"/>
    <w:rsid w:val="00DE1CF1"/>
    <w:rsid w:val="00DE3B83"/>
    <w:rsid w:val="00DE487A"/>
    <w:rsid w:val="00DE4EDE"/>
    <w:rsid w:val="00DE522A"/>
    <w:rsid w:val="00DF25DD"/>
    <w:rsid w:val="00DF6D8A"/>
    <w:rsid w:val="00E009F6"/>
    <w:rsid w:val="00E04A00"/>
    <w:rsid w:val="00E117E6"/>
    <w:rsid w:val="00E13A63"/>
    <w:rsid w:val="00E214C7"/>
    <w:rsid w:val="00E2302E"/>
    <w:rsid w:val="00E2373C"/>
    <w:rsid w:val="00E23899"/>
    <w:rsid w:val="00E23E98"/>
    <w:rsid w:val="00E271C9"/>
    <w:rsid w:val="00E32DE4"/>
    <w:rsid w:val="00E4283A"/>
    <w:rsid w:val="00E576B6"/>
    <w:rsid w:val="00E57EC5"/>
    <w:rsid w:val="00E60784"/>
    <w:rsid w:val="00E62E79"/>
    <w:rsid w:val="00E66177"/>
    <w:rsid w:val="00E703C5"/>
    <w:rsid w:val="00E8020A"/>
    <w:rsid w:val="00E8624F"/>
    <w:rsid w:val="00E869ED"/>
    <w:rsid w:val="00E92BED"/>
    <w:rsid w:val="00EA45CD"/>
    <w:rsid w:val="00EA6E70"/>
    <w:rsid w:val="00EA7EA0"/>
    <w:rsid w:val="00EB39DB"/>
    <w:rsid w:val="00EB4771"/>
    <w:rsid w:val="00EB6134"/>
    <w:rsid w:val="00EC29C0"/>
    <w:rsid w:val="00ED361A"/>
    <w:rsid w:val="00EE2DF3"/>
    <w:rsid w:val="00EE5B0E"/>
    <w:rsid w:val="00EE78A6"/>
    <w:rsid w:val="00EF2AA6"/>
    <w:rsid w:val="00EF4AE2"/>
    <w:rsid w:val="00EF75EE"/>
    <w:rsid w:val="00F02BB6"/>
    <w:rsid w:val="00F1428D"/>
    <w:rsid w:val="00F14EA9"/>
    <w:rsid w:val="00F271FE"/>
    <w:rsid w:val="00F304E5"/>
    <w:rsid w:val="00F318F4"/>
    <w:rsid w:val="00F31A31"/>
    <w:rsid w:val="00F35EAD"/>
    <w:rsid w:val="00F41148"/>
    <w:rsid w:val="00F4591A"/>
    <w:rsid w:val="00F4595B"/>
    <w:rsid w:val="00F459C7"/>
    <w:rsid w:val="00F47A97"/>
    <w:rsid w:val="00F51283"/>
    <w:rsid w:val="00F65309"/>
    <w:rsid w:val="00F7173E"/>
    <w:rsid w:val="00F719BD"/>
    <w:rsid w:val="00F734C7"/>
    <w:rsid w:val="00F81980"/>
    <w:rsid w:val="00F845F0"/>
    <w:rsid w:val="00F85CBF"/>
    <w:rsid w:val="00FA1812"/>
    <w:rsid w:val="00FA543C"/>
    <w:rsid w:val="00FB58DD"/>
    <w:rsid w:val="00FB75FD"/>
    <w:rsid w:val="00FC113A"/>
    <w:rsid w:val="00FC3564"/>
    <w:rsid w:val="00FC3AD1"/>
    <w:rsid w:val="00FD4073"/>
    <w:rsid w:val="00FD5808"/>
    <w:rsid w:val="00FD6C3C"/>
    <w:rsid w:val="00FE755F"/>
    <w:rsid w:val="00FF1569"/>
    <w:rsid w:val="00FF1F8F"/>
    <w:rsid w:val="00FF2A38"/>
    <w:rsid w:val="00FF427F"/>
    <w:rsid w:val="00FF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FBD805"/>
  <w15:chartTrackingRefBased/>
  <w15:docId w15:val="{B1073B1A-09D9-4F5A-A430-E96C8950F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723DE7"/>
    <w:pPr>
      <w:keepNext/>
      <w:spacing w:after="0" w:line="240" w:lineRule="auto"/>
      <w:jc w:val="center"/>
      <w:outlineLvl w:val="0"/>
    </w:pPr>
    <w:rPr>
      <w:rFonts w:ascii="TimesLT" w:eastAsia="Times New Roman" w:hAnsi="TimesLT" w:cs="Times New Roman"/>
      <w:b/>
      <w:sz w:val="24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C1A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5674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67472"/>
  </w:style>
  <w:style w:type="character" w:styleId="Puslapionumeris">
    <w:name w:val="page number"/>
    <w:basedOn w:val="Numatytasispastraiposriftas"/>
    <w:rsid w:val="00567472"/>
  </w:style>
  <w:style w:type="paragraph" w:styleId="Antrats">
    <w:name w:val="header"/>
    <w:basedOn w:val="prastasis"/>
    <w:link w:val="AntratsDiagrama"/>
    <w:uiPriority w:val="99"/>
    <w:rsid w:val="00567472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67472"/>
    <w:rPr>
      <w:rFonts w:ascii="Times New Roman" w:eastAsia="Times New Roman" w:hAnsi="Times New Roman" w:cs="Times New Roman"/>
      <w:sz w:val="24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04A4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04A4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04A40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04A4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04A40"/>
    <w:rPr>
      <w:b/>
      <w:bCs/>
      <w:sz w:val="20"/>
      <w:szCs w:val="20"/>
    </w:rPr>
  </w:style>
  <w:style w:type="paragraph" w:styleId="Sraopastraipa">
    <w:name w:val="List Paragraph"/>
    <w:basedOn w:val="prastasis"/>
    <w:link w:val="SraopastraipaDiagrama"/>
    <w:uiPriority w:val="34"/>
    <w:qFormat/>
    <w:rsid w:val="00C474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ltipfb">
    <w:name w:val="taltipfb"/>
    <w:basedOn w:val="prastasis"/>
    <w:rsid w:val="00F30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Betarp">
    <w:name w:val="No Spacing"/>
    <w:uiPriority w:val="1"/>
    <w:qFormat/>
    <w:rsid w:val="00982A7E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rsid w:val="00723DE7"/>
    <w:rPr>
      <w:rFonts w:ascii="TimesLT" w:eastAsia="Times New Roman" w:hAnsi="TimesLT" w:cs="Times New Roman"/>
      <w:b/>
      <w:sz w:val="24"/>
      <w:szCs w:val="20"/>
      <w:lang w:eastAsia="lt-LT"/>
    </w:rPr>
  </w:style>
  <w:style w:type="paragraph" w:styleId="Pagrindiniotekstotrauka">
    <w:name w:val="Body Text Indent"/>
    <w:basedOn w:val="prastasis"/>
    <w:link w:val="PagrindiniotekstotraukaDiagrama"/>
    <w:rsid w:val="00723DE7"/>
    <w:pPr>
      <w:spacing w:after="0" w:line="240" w:lineRule="auto"/>
      <w:ind w:left="720" w:firstLine="720"/>
      <w:jc w:val="both"/>
    </w:pPr>
    <w:rPr>
      <w:rFonts w:ascii="TimesLT" w:eastAsia="Times New Roman" w:hAnsi="TimesLT" w:cs="Times New Roman"/>
      <w:sz w:val="24"/>
      <w:szCs w:val="20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723DE7"/>
    <w:rPr>
      <w:rFonts w:ascii="TimesLT" w:eastAsia="Times New Roman" w:hAnsi="TimesLT" w:cs="Times New Roman"/>
      <w:sz w:val="24"/>
      <w:szCs w:val="20"/>
    </w:rPr>
  </w:style>
  <w:style w:type="paragraph" w:styleId="Pagrindiniotekstotrauka2">
    <w:name w:val="Body Text Indent 2"/>
    <w:basedOn w:val="prastasis"/>
    <w:link w:val="Pagrindiniotekstotrauka2Diagrama"/>
    <w:rsid w:val="00723DE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723DE7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ntStyle150">
    <w:name w:val="Font Style150"/>
    <w:rsid w:val="00723DE7"/>
    <w:rPr>
      <w:rFonts w:ascii="Times New Roman" w:hAnsi="Times New Roman" w:cs="Times New Roman"/>
      <w:sz w:val="18"/>
      <w:szCs w:val="18"/>
    </w:rPr>
  </w:style>
  <w:style w:type="table" w:customStyle="1" w:styleId="LE">
    <w:name w:val="LE"/>
    <w:basedOn w:val="prastojilentel"/>
    <w:uiPriority w:val="99"/>
    <w:rsid w:val="008C08C8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 w:themeFill="background1"/>
      <w:vAlign w:val="center"/>
    </w:tcPr>
    <w:tblStylePr w:type="firstRow">
      <w:pPr>
        <w:wordWrap/>
        <w:jc w:val="left"/>
      </w:pPr>
      <w:rPr>
        <w:rFonts w:ascii="Arial" w:hAnsi="Arial"/>
        <w:b/>
        <w:color w:val="FFFFFF" w:themeColor="background1"/>
      </w:rPr>
      <w:tblPr/>
      <w:tcPr>
        <w:shd w:val="clear" w:color="auto" w:fill="44546A" w:themeFill="text2"/>
      </w:tcPr>
    </w:tblStylePr>
  </w:style>
  <w:style w:type="paragraph" w:customStyle="1" w:styleId="TableContents">
    <w:name w:val="Table Contents"/>
    <w:basedOn w:val="prastasis"/>
    <w:rsid w:val="00596B29"/>
    <w:pPr>
      <w:widowControl w:val="0"/>
      <w:suppressLineNumbers/>
      <w:suppressAutoHyphens/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C1A4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2C1A4F"/>
    <w:rPr>
      <w:rFonts w:ascii="Times New Roman" w:eastAsia="Times New Roman" w:hAnsi="Times New Roman" w:cs="Times New Roman"/>
      <w:sz w:val="24"/>
      <w:szCs w:val="24"/>
    </w:rPr>
  </w:style>
  <w:style w:type="character" w:styleId="Emfaz">
    <w:name w:val="Emphasis"/>
    <w:basedOn w:val="Numatytasispastraiposriftas"/>
    <w:uiPriority w:val="20"/>
    <w:qFormat/>
    <w:rsid w:val="00A30C53"/>
    <w:rPr>
      <w:i/>
      <w:iCs/>
    </w:rPr>
  </w:style>
  <w:style w:type="paragraph" w:customStyle="1" w:styleId="statymopavad">
    <w:name w:val="?statymo pavad."/>
    <w:basedOn w:val="prastasis"/>
    <w:rsid w:val="00B678B3"/>
    <w:pPr>
      <w:spacing w:after="0" w:line="360" w:lineRule="auto"/>
      <w:ind w:firstLine="720"/>
      <w:jc w:val="center"/>
    </w:pPr>
    <w:rPr>
      <w:rFonts w:ascii="TimesLT" w:eastAsia="Times New Roman" w:hAnsi="TimesLT" w:cs="Times New Roman"/>
      <w:caps/>
      <w:sz w:val="24"/>
      <w:szCs w:val="20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D60702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D60702"/>
  </w:style>
  <w:style w:type="paragraph" w:styleId="Pataisymai">
    <w:name w:val="Revision"/>
    <w:hidden/>
    <w:uiPriority w:val="99"/>
    <w:semiHidden/>
    <w:rsid w:val="001071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3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46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549</Words>
  <Characters>313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Justas Ruškys</dc:creator>
  <cp:keywords/>
  <dc:description/>
  <cp:lastModifiedBy>Emilija Baranauskaitė</cp:lastModifiedBy>
  <cp:revision>7</cp:revision>
  <cp:lastPrinted>2024-06-13T12:15:00Z</cp:lastPrinted>
  <dcterms:created xsi:type="dcterms:W3CDTF">2024-12-09T07:27:00Z</dcterms:created>
  <dcterms:modified xsi:type="dcterms:W3CDTF">2024-12-20T07:52:00Z</dcterms:modified>
</cp:coreProperties>
</file>