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92082" w14:textId="382BFD8D" w:rsidR="00C60089" w:rsidRPr="00602CBC" w:rsidRDefault="00581827">
      <w:pPr>
        <w:rPr>
          <w:rFonts w:ascii="Times New Roman" w:hAnsi="Times New Roman" w:cs="Times New Roman"/>
          <w:sz w:val="24"/>
          <w:szCs w:val="24"/>
        </w:rPr>
      </w:pPr>
      <w:r w:rsidRPr="00602C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EA2909" w:rsidRPr="00602CBC">
        <w:rPr>
          <w:rFonts w:ascii="Times New Roman" w:hAnsi="Times New Roman" w:cs="Times New Roman"/>
          <w:sz w:val="24"/>
          <w:szCs w:val="24"/>
        </w:rPr>
        <w:t>3</w:t>
      </w:r>
      <w:r w:rsidRPr="00602CBC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4CA0BF74" w14:textId="77777777" w:rsidR="00581827" w:rsidRPr="00602CBC" w:rsidRDefault="00581827">
      <w:pPr>
        <w:rPr>
          <w:rFonts w:ascii="Times New Roman" w:hAnsi="Times New Roman" w:cs="Times New Roman"/>
          <w:sz w:val="24"/>
          <w:szCs w:val="24"/>
        </w:rPr>
      </w:pPr>
    </w:p>
    <w:p w14:paraId="4DDDAB61" w14:textId="64C45361" w:rsidR="00581827" w:rsidRPr="00602CBC" w:rsidRDefault="00581827" w:rsidP="00581827">
      <w:pPr>
        <w:jc w:val="center"/>
        <w:rPr>
          <w:rFonts w:ascii="Times New Roman" w:hAnsi="Times New Roman" w:cs="Times New Roman"/>
          <w:sz w:val="24"/>
          <w:szCs w:val="24"/>
        </w:rPr>
      </w:pPr>
      <w:r w:rsidRPr="00602CBC">
        <w:rPr>
          <w:rFonts w:ascii="Times New Roman" w:hAnsi="Times New Roman" w:cs="Times New Roman"/>
          <w:sz w:val="24"/>
          <w:szCs w:val="24"/>
        </w:rPr>
        <w:t xml:space="preserve">Trumpalaikio </w:t>
      </w:r>
      <w:r w:rsidR="00944BC0" w:rsidRPr="00602CBC">
        <w:rPr>
          <w:rFonts w:ascii="Times New Roman" w:hAnsi="Times New Roman" w:cs="Times New Roman"/>
          <w:sz w:val="24"/>
          <w:szCs w:val="24"/>
        </w:rPr>
        <w:t xml:space="preserve">materialiojo </w:t>
      </w:r>
      <w:r w:rsidRPr="00602CBC">
        <w:rPr>
          <w:rFonts w:ascii="Times New Roman" w:hAnsi="Times New Roman" w:cs="Times New Roman"/>
          <w:sz w:val="24"/>
          <w:szCs w:val="24"/>
        </w:rPr>
        <w:t>turto sąrašas</w:t>
      </w:r>
    </w:p>
    <w:p w14:paraId="7110548C" w14:textId="3B633BFA" w:rsidR="001A18F8" w:rsidRDefault="001A18F8" w:rsidP="00581827">
      <w:pPr>
        <w:jc w:val="center"/>
      </w:pPr>
    </w:p>
    <w:p w14:paraId="6900C38E" w14:textId="5D5B0157" w:rsidR="00836AB1" w:rsidRDefault="00836AB1" w:rsidP="00581827">
      <w:pPr>
        <w:jc w:val="center"/>
      </w:pPr>
    </w:p>
    <w:tbl>
      <w:tblPr>
        <w:tblW w:w="12201" w:type="dxa"/>
        <w:tblLook w:val="04A0" w:firstRow="1" w:lastRow="0" w:firstColumn="1" w:lastColumn="0" w:noHBand="0" w:noVBand="1"/>
      </w:tblPr>
      <w:tblGrid>
        <w:gridCol w:w="2912"/>
        <w:gridCol w:w="8"/>
        <w:gridCol w:w="5831"/>
        <w:gridCol w:w="29"/>
        <w:gridCol w:w="871"/>
        <w:gridCol w:w="29"/>
        <w:gridCol w:w="1161"/>
        <w:gridCol w:w="1360"/>
      </w:tblGrid>
      <w:tr w:rsidR="00836AB1" w:rsidRPr="00B76A28" w14:paraId="573D6855" w14:textId="77777777" w:rsidTr="00E56BCF">
        <w:trPr>
          <w:trHeight w:val="1275"/>
        </w:trPr>
        <w:tc>
          <w:tcPr>
            <w:tcW w:w="2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596D9" w14:textId="77777777" w:rsidR="00836AB1" w:rsidRPr="00B76A28" w:rsidRDefault="00836AB1" w:rsidP="00836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>Savivaldybė</w:t>
            </w:r>
          </w:p>
        </w:tc>
        <w:tc>
          <w:tcPr>
            <w:tcW w:w="58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68BACF" w14:textId="77777777" w:rsidR="00836AB1" w:rsidRPr="00B76A28" w:rsidRDefault="00836AB1" w:rsidP="00836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>Turto pavadinimas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D33E9D" w14:textId="77777777" w:rsidR="00836AB1" w:rsidRPr="00B76A28" w:rsidRDefault="00836AB1" w:rsidP="00836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>Kiekis (vnt.)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5D557" w14:textId="77777777" w:rsidR="00836AB1" w:rsidRPr="00B76A28" w:rsidRDefault="00836AB1" w:rsidP="00836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>Vieneto įsigijimo savikaina (Eur)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64F50" w14:textId="77777777" w:rsidR="00836AB1" w:rsidRPr="00B76A28" w:rsidRDefault="00836AB1" w:rsidP="00836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>Bendra įsigijimo vertė Eur (su PVM)</w:t>
            </w:r>
          </w:p>
        </w:tc>
      </w:tr>
      <w:tr w:rsidR="00B76A28" w:rsidRPr="00B76A28" w14:paraId="5C171746" w14:textId="77777777" w:rsidTr="00195DB9">
        <w:trPr>
          <w:trHeight w:val="315"/>
        </w:trPr>
        <w:tc>
          <w:tcPr>
            <w:tcW w:w="2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A8E8C0" w14:textId="40F6B2B7" w:rsidR="00B76A28" w:rsidRPr="00B76A28" w:rsidRDefault="00B76A28" w:rsidP="00E5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Klaipėdos rajono 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5C439" w14:textId="5F613F7F" w:rsidR="00B76A28" w:rsidRPr="00B76A28" w:rsidRDefault="00B76A28" w:rsidP="00E56B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Nešiojamasis kompiuteris HP </w:t>
            </w:r>
            <w:proofErr w:type="spellStart"/>
            <w:r w:rsidRPr="00B76A2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Probook</w:t>
            </w:r>
            <w:proofErr w:type="spellEnd"/>
            <w:r w:rsidRPr="00B76A2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455 G10, belaidė klaviatūra ir pelė</w:t>
            </w:r>
            <w:bookmarkStart w:id="0" w:name="_GoBack"/>
            <w:bookmarkEnd w:id="0"/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59A93" w14:textId="617D7751" w:rsidR="00B76A28" w:rsidRPr="00B76A28" w:rsidRDefault="00B76A28" w:rsidP="00E56B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7A10A" w14:textId="220FEC99" w:rsidR="00B76A28" w:rsidRPr="00B76A28" w:rsidRDefault="00B76A28" w:rsidP="00E56B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650,98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9D9D9" w14:textId="54695CB5" w:rsidR="00B76A28" w:rsidRPr="00B76A28" w:rsidRDefault="00B76A28" w:rsidP="00E56B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11 066,66</w:t>
            </w:r>
          </w:p>
        </w:tc>
      </w:tr>
      <w:tr w:rsidR="00B76A28" w:rsidRPr="00B76A28" w14:paraId="299563CD" w14:textId="77777777" w:rsidTr="00195DB9">
        <w:trPr>
          <w:trHeight w:val="615"/>
        </w:trPr>
        <w:tc>
          <w:tcPr>
            <w:tcW w:w="2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4B02B" w14:textId="77777777" w:rsidR="00B76A28" w:rsidRPr="00B76A28" w:rsidRDefault="00B76A28" w:rsidP="00E56B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58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47565B" w14:textId="1C0D80D7" w:rsidR="00B76A28" w:rsidRPr="00B76A28" w:rsidRDefault="00B76A28" w:rsidP="00E56B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Kompiuterių jungčių išplėtimo stotelė Digitus-DA-70868 su įkrovikliu ir DP to DP laidu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8E144" w14:textId="2621E5C4" w:rsidR="00B76A28" w:rsidRPr="00B76A28" w:rsidRDefault="00B76A28" w:rsidP="00E5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69916" w14:textId="0AF9EE2E" w:rsidR="00B76A28" w:rsidRPr="00B76A28" w:rsidRDefault="00B76A28" w:rsidP="00E5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97,29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DBC15A" w14:textId="0C69B37F" w:rsidR="00B76A28" w:rsidRPr="00B76A28" w:rsidRDefault="00B76A28" w:rsidP="00E5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1 653,93</w:t>
            </w:r>
          </w:p>
        </w:tc>
      </w:tr>
      <w:tr w:rsidR="00B76A28" w:rsidRPr="00B76A28" w14:paraId="64720030" w14:textId="77777777" w:rsidTr="00B76A28">
        <w:trPr>
          <w:trHeight w:val="350"/>
        </w:trPr>
        <w:tc>
          <w:tcPr>
            <w:tcW w:w="2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27B99" w14:textId="77777777" w:rsidR="00B76A28" w:rsidRPr="00B76A28" w:rsidRDefault="00B76A28" w:rsidP="00E56B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58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EC8B67" w14:textId="37563600" w:rsidR="00B76A28" w:rsidRPr="00B76A28" w:rsidRDefault="00B76A28" w:rsidP="00E56BC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Iš viso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CBAB2" w14:textId="0B2E0688" w:rsidR="00B76A28" w:rsidRPr="00B76A28" w:rsidRDefault="00B76A28" w:rsidP="00E5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3150E" w14:textId="1E1A02FA" w:rsidR="00B76A28" w:rsidRPr="00B76A28" w:rsidRDefault="00B76A28" w:rsidP="00E5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BA47D" w14:textId="46D9D696" w:rsidR="00B76A28" w:rsidRPr="00B76A28" w:rsidRDefault="00B76A28" w:rsidP="00E5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76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12 720,59</w:t>
            </w:r>
          </w:p>
        </w:tc>
      </w:tr>
    </w:tbl>
    <w:p w14:paraId="7D15AD75" w14:textId="77777777" w:rsidR="001A18F8" w:rsidRDefault="001A18F8" w:rsidP="00581827">
      <w:pPr>
        <w:jc w:val="center"/>
      </w:pPr>
    </w:p>
    <w:sectPr w:rsidR="001A18F8" w:rsidSect="00581827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27"/>
    <w:rsid w:val="00066CDA"/>
    <w:rsid w:val="000A13D5"/>
    <w:rsid w:val="0012653B"/>
    <w:rsid w:val="001A18F8"/>
    <w:rsid w:val="001A49FE"/>
    <w:rsid w:val="002134B5"/>
    <w:rsid w:val="00330FF4"/>
    <w:rsid w:val="00581827"/>
    <w:rsid w:val="005E684F"/>
    <w:rsid w:val="005F2429"/>
    <w:rsid w:val="00602CBC"/>
    <w:rsid w:val="00836AB1"/>
    <w:rsid w:val="00944BC0"/>
    <w:rsid w:val="009C2C8F"/>
    <w:rsid w:val="00AB72B3"/>
    <w:rsid w:val="00B33CD0"/>
    <w:rsid w:val="00B76A28"/>
    <w:rsid w:val="00B93876"/>
    <w:rsid w:val="00C60089"/>
    <w:rsid w:val="00DB377B"/>
    <w:rsid w:val="00E56BCF"/>
    <w:rsid w:val="00EA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43FD0"/>
  <w15:chartTrackingRefBased/>
  <w15:docId w15:val="{4B523C32-C529-4C62-A80A-A79CF73FE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1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6cbf345f6f030b83c0ec4a3f3be0b900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150ed45d36f274b24cc06f10e34d2c06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DE3225-A746-4B6C-A096-B5F6133BB182}">
  <ds:schemaRefs>
    <ds:schemaRef ds:uri="http://purl.org/dc/terms/"/>
    <ds:schemaRef ds:uri="441e4d8e-a8ab-46be-9694-e40af28e9c61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bd2a18c2-06d4-44cd-af38-3237b532008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DF61CC1-3EE9-484C-9956-A47D97519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384F65-317F-4BD7-82A5-2D60931440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2025-03-28T11:05:00Z</dcterms:created>
  <dc:creator>Visvaldas Steponavičius</dc:creator>
  <cp:lastModifiedBy>Visvaldas Steponavičius</cp:lastModifiedBy>
  <dcterms:modified xsi:type="dcterms:W3CDTF">2025-04-03T10:55:00Z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